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5438"/>
        <w:gridCol w:w="1400"/>
        <w:gridCol w:w="1457"/>
      </w:tblGrid>
      <w:tr w:rsidR="00460502" w:rsidRPr="00FD7032" w:rsidTr="00A433D0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502" w:rsidRPr="00FD7032" w:rsidRDefault="00460502" w:rsidP="00A433D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color w:val="000000"/>
                <w:sz w:val="22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502" w:rsidRPr="00FD7032" w:rsidRDefault="00460502" w:rsidP="00A433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bCs/>
                <w:noProof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Областное государственное бюджетное</w:t>
            </w:r>
            <w:r w:rsidR="00180FBA" w:rsidRPr="00FD7032">
              <w:rPr>
                <w:b/>
                <w:bCs/>
                <w:color w:val="000000"/>
              </w:rPr>
              <w:t xml:space="preserve"> профессиональное</w:t>
            </w:r>
            <w:r w:rsidRPr="00FD7032">
              <w:rPr>
                <w:b/>
                <w:bCs/>
                <w:color w:val="000000"/>
              </w:rPr>
              <w:t xml:space="preserve"> образовательное учреждение</w:t>
            </w:r>
          </w:p>
          <w:p w:rsidR="00460502" w:rsidRPr="00FD7032" w:rsidRDefault="00933ACA" w:rsidP="00933AC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rPr>
                <w:b/>
                <w:noProof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                                  </w:t>
            </w:r>
            <w:r w:rsidR="00180FBA" w:rsidRPr="00FD7032">
              <w:rPr>
                <w:b/>
                <w:bCs/>
                <w:color w:val="000000"/>
              </w:rPr>
              <w:t>«</w:t>
            </w:r>
            <w:r w:rsidR="00460502" w:rsidRPr="00FD7032">
              <w:rPr>
                <w:b/>
                <w:bCs/>
                <w:color w:val="000000"/>
              </w:rPr>
              <w:t>Ульяновский техникум питания и торговли</w:t>
            </w:r>
            <w:r w:rsidR="00180FBA" w:rsidRPr="00FD7032">
              <w:rPr>
                <w:b/>
                <w:bCs/>
                <w:color w:val="000000"/>
              </w:rPr>
              <w:t>»</w:t>
            </w:r>
          </w:p>
        </w:tc>
      </w:tr>
      <w:tr w:rsidR="00460502" w:rsidRPr="00FD7032" w:rsidTr="0073214C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502" w:rsidRPr="00FD7032" w:rsidRDefault="00460502" w:rsidP="00A433D0">
            <w:pPr>
              <w:rPr>
                <w:b/>
                <w:noProof/>
                <w:color w:val="000000"/>
                <w:sz w:val="22"/>
              </w:rPr>
            </w:pPr>
          </w:p>
        </w:tc>
        <w:tc>
          <w:tcPr>
            <w:tcW w:w="30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02" w:rsidRPr="00FD7032" w:rsidRDefault="00460502" w:rsidP="00A433D0">
            <w:pPr>
              <w:pStyle w:val="1"/>
              <w:ind w:firstLine="0"/>
              <w:rPr>
                <w:color w:val="000000"/>
                <w:lang w:val="ru-RU" w:eastAsia="ru-RU"/>
              </w:rPr>
            </w:pPr>
            <w:r w:rsidRPr="00FD7032">
              <w:rPr>
                <w:color w:val="000000"/>
                <w:lang w:val="ru-RU" w:eastAsia="ru-RU"/>
              </w:rPr>
              <w:t>Наименование документа</w:t>
            </w:r>
            <w:r w:rsidRPr="00FD7032">
              <w:rPr>
                <w:b/>
                <w:color w:val="000000"/>
                <w:lang w:val="ru-RU" w:eastAsia="ru-RU"/>
              </w:rPr>
              <w:t xml:space="preserve"> Рабочая программа</w:t>
            </w:r>
          </w:p>
          <w:p w:rsidR="00460502" w:rsidRPr="00FD7032" w:rsidRDefault="00460502" w:rsidP="00A433D0">
            <w:pPr>
              <w:rPr>
                <w:b/>
                <w:color w:val="000000"/>
                <w:spacing w:val="-10"/>
              </w:rPr>
            </w:pPr>
            <w:r w:rsidRPr="00FD7032">
              <w:rPr>
                <w:color w:val="000000"/>
                <w:spacing w:val="-10"/>
              </w:rPr>
              <w:t xml:space="preserve">Условное обозначение </w:t>
            </w:r>
            <w:r w:rsidR="006A022E" w:rsidRPr="00FD7032">
              <w:rPr>
                <w:b/>
                <w:caps/>
                <w:color w:val="000000"/>
              </w:rPr>
              <w:t>ОГСЭ.03</w:t>
            </w:r>
          </w:p>
          <w:p w:rsidR="00460502" w:rsidRPr="00FD7032" w:rsidRDefault="00460502" w:rsidP="0073214C">
            <w:pPr>
              <w:pStyle w:val="1"/>
              <w:ind w:firstLine="0"/>
              <w:rPr>
                <w:b/>
                <w:color w:val="000000"/>
                <w:spacing w:val="-10"/>
                <w:lang w:val="ru-RU" w:eastAsia="ru-RU"/>
              </w:rPr>
            </w:pPr>
            <w:r w:rsidRPr="00FD7032">
              <w:rPr>
                <w:color w:val="000000"/>
                <w:spacing w:val="-10"/>
                <w:lang w:val="ru-RU" w:eastAsia="ru-RU"/>
              </w:rPr>
              <w:t>Соо</w:t>
            </w:r>
            <w:r w:rsidR="0011354C" w:rsidRPr="00FD7032">
              <w:rPr>
                <w:color w:val="000000"/>
                <w:spacing w:val="-10"/>
                <w:lang w:val="ru-RU" w:eastAsia="ru-RU"/>
              </w:rPr>
              <w:t>тветствует  ГОСТ Р ИСО 9</w:t>
            </w:r>
            <w:r w:rsidR="00300CEF" w:rsidRPr="00FD7032">
              <w:rPr>
                <w:color w:val="000000"/>
                <w:spacing w:val="-10"/>
                <w:lang w:val="ru-RU" w:eastAsia="ru-RU"/>
              </w:rPr>
              <w:t>001-20014</w:t>
            </w:r>
            <w:r w:rsidRPr="00FD7032">
              <w:rPr>
                <w:color w:val="000000"/>
                <w:spacing w:val="-10"/>
                <w:lang w:val="ru-RU" w:eastAsia="ru-RU"/>
              </w:rPr>
              <w:t xml:space="preserve">, ГОСТ Р 52614.2-2006  </w:t>
            </w:r>
            <w:r w:rsidRPr="00FD7032">
              <w:rPr>
                <w:b/>
                <w:color w:val="000000"/>
                <w:lang w:val="ru-RU" w:eastAsia="ru-RU"/>
              </w:rPr>
              <w:t>(</w:t>
            </w:r>
            <w:proofErr w:type="spellStart"/>
            <w:r w:rsidRPr="00FD7032">
              <w:rPr>
                <w:b/>
                <w:color w:val="000000"/>
                <w:spacing w:val="-6"/>
                <w:lang w:val="ru-RU" w:eastAsia="ru-RU"/>
              </w:rPr>
              <w:t>п.п</w:t>
            </w:r>
            <w:proofErr w:type="spellEnd"/>
            <w:r w:rsidRPr="00FD7032">
              <w:rPr>
                <w:b/>
                <w:color w:val="000000"/>
                <w:spacing w:val="-6"/>
                <w:lang w:val="ru-RU" w:eastAsia="ru-RU"/>
              </w:rPr>
              <w:t xml:space="preserve">.  4.1, </w:t>
            </w:r>
            <w:r w:rsidRPr="00FD7032">
              <w:rPr>
                <w:b/>
                <w:color w:val="000000"/>
                <w:lang w:val="ru-RU" w:eastAsia="ru-RU"/>
              </w:rPr>
              <w:t>4.2.3, 4.2.4, 5.5.3, 5.6.2, 8.4, 8.5)</w:t>
            </w:r>
          </w:p>
        </w:tc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02" w:rsidRPr="00FD7032" w:rsidRDefault="00460502" w:rsidP="00A433D0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color w:val="000000"/>
                <w:sz w:val="24"/>
                <w:szCs w:val="24"/>
                <w:lang w:val="ru-RU" w:eastAsia="ru-RU"/>
              </w:rPr>
            </w:pPr>
            <w:r w:rsidRPr="00FD7032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 w:eastAsia="ru-RU"/>
              </w:rPr>
              <w:t xml:space="preserve">Редакция </w:t>
            </w:r>
            <w:r w:rsidRPr="00FD7032">
              <w:rPr>
                <w:rFonts w:ascii="Times New Roman" w:hAnsi="Times New Roman"/>
                <w:b w:val="0"/>
                <w:bCs w:val="0"/>
                <w:i w:val="0"/>
                <w:color w:val="000000"/>
                <w:sz w:val="24"/>
                <w:szCs w:val="24"/>
                <w:lang w:val="ru-RU" w:eastAsia="ru-RU"/>
              </w:rPr>
              <w:t>№ 1</w:t>
            </w:r>
          </w:p>
          <w:p w:rsidR="00460502" w:rsidRPr="00FD7032" w:rsidRDefault="00460502" w:rsidP="00A433D0">
            <w:pPr>
              <w:pStyle w:val="2"/>
              <w:spacing w:before="0" w:after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FD7032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  <w:lang w:val="ru-RU" w:eastAsia="ru-RU"/>
              </w:rPr>
              <w:t xml:space="preserve">Изменение </w:t>
            </w:r>
            <w:r w:rsidRPr="00FD7032">
              <w:rPr>
                <w:rFonts w:ascii="Times New Roman" w:hAnsi="Times New Roman"/>
                <w:b w:val="0"/>
                <w:bCs w:val="0"/>
                <w:i w:val="0"/>
                <w:color w:val="000000"/>
                <w:sz w:val="24"/>
                <w:szCs w:val="24"/>
                <w:lang w:val="ru-RU" w:eastAsia="ru-RU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02" w:rsidRPr="00FD7032" w:rsidRDefault="00460502" w:rsidP="00A433D0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color w:val="000000"/>
              </w:rPr>
            </w:pPr>
            <w:r w:rsidRPr="00FD7032">
              <w:rPr>
                <w:b/>
                <w:color w:val="000000"/>
              </w:rPr>
              <w:t xml:space="preserve">Лист </w:t>
            </w:r>
            <w:r w:rsidRPr="00FD7032">
              <w:rPr>
                <w:b/>
                <w:color w:val="000000"/>
              </w:rPr>
              <w:fldChar w:fldCharType="begin"/>
            </w:r>
            <w:r w:rsidRPr="00FD7032">
              <w:rPr>
                <w:b/>
                <w:color w:val="000000"/>
              </w:rPr>
              <w:instrText xml:space="preserve"> PAGE </w:instrText>
            </w:r>
            <w:r w:rsidRPr="00FD7032">
              <w:rPr>
                <w:b/>
                <w:color w:val="000000"/>
              </w:rPr>
              <w:fldChar w:fldCharType="separate"/>
            </w:r>
            <w:r w:rsidR="002902FA">
              <w:rPr>
                <w:b/>
                <w:noProof/>
                <w:color w:val="000000"/>
              </w:rPr>
              <w:t>1</w:t>
            </w:r>
            <w:r w:rsidRPr="00FD7032">
              <w:rPr>
                <w:b/>
                <w:color w:val="000000"/>
              </w:rPr>
              <w:fldChar w:fldCharType="end"/>
            </w:r>
            <w:r w:rsidRPr="00FD7032">
              <w:rPr>
                <w:b/>
                <w:color w:val="000000"/>
              </w:rPr>
              <w:t xml:space="preserve"> из </w:t>
            </w:r>
            <w:r w:rsidR="007E6F10" w:rsidRPr="00FD7032">
              <w:rPr>
                <w:b/>
                <w:color w:val="000000"/>
              </w:rPr>
              <w:t>2</w:t>
            </w:r>
            <w:r w:rsidR="00133405">
              <w:rPr>
                <w:b/>
                <w:color w:val="000000"/>
              </w:rPr>
              <w:t>9</w:t>
            </w:r>
          </w:p>
        </w:tc>
      </w:tr>
      <w:tr w:rsidR="00460502" w:rsidRPr="00FD7032" w:rsidTr="0073214C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502" w:rsidRPr="00FD7032" w:rsidRDefault="00460502" w:rsidP="00A433D0">
            <w:pPr>
              <w:rPr>
                <w:b/>
                <w:noProof/>
                <w:color w:val="000000"/>
                <w:sz w:val="22"/>
              </w:rPr>
            </w:pPr>
          </w:p>
        </w:tc>
        <w:tc>
          <w:tcPr>
            <w:tcW w:w="30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502" w:rsidRPr="00FD7032" w:rsidRDefault="00460502" w:rsidP="00A433D0">
            <w:pPr>
              <w:rPr>
                <w:color w:val="000000"/>
              </w:rPr>
            </w:pPr>
          </w:p>
        </w:tc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502" w:rsidRPr="00FD7032" w:rsidRDefault="00460502" w:rsidP="00A433D0">
            <w:pPr>
              <w:rPr>
                <w:bCs/>
                <w:i/>
                <w:iCs/>
                <w:color w:val="00000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02" w:rsidRPr="00FD7032" w:rsidRDefault="00460502" w:rsidP="00A433D0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color w:val="000000"/>
              </w:rPr>
            </w:pPr>
            <w:r w:rsidRPr="00FD7032">
              <w:rPr>
                <w:b/>
                <w:color w:val="000000"/>
              </w:rPr>
              <w:t>Экз. №</w:t>
            </w:r>
          </w:p>
        </w:tc>
      </w:tr>
    </w:tbl>
    <w:p w:rsidR="004863D9" w:rsidRPr="00FD7032" w:rsidRDefault="004863D9" w:rsidP="004863D9">
      <w:pPr>
        <w:rPr>
          <w:color w:val="000000"/>
        </w:rPr>
      </w:pPr>
    </w:p>
    <w:p w:rsidR="004863D9" w:rsidRPr="00FD7032" w:rsidRDefault="004863D9" w:rsidP="00B75B0C">
      <w:pPr>
        <w:pStyle w:val="a7"/>
        <w:rPr>
          <w:rFonts w:ascii="Times New Roman" w:hAnsi="Times New Roman"/>
          <w:color w:val="000000"/>
          <w:sz w:val="24"/>
          <w:szCs w:val="24"/>
        </w:rPr>
      </w:pPr>
    </w:p>
    <w:p w:rsidR="004863D9" w:rsidRPr="00FD7032" w:rsidRDefault="004863D9" w:rsidP="004863D9">
      <w:pPr>
        <w:rPr>
          <w:color w:val="000000"/>
        </w:rPr>
      </w:pPr>
    </w:p>
    <w:p w:rsidR="004863D9" w:rsidRPr="00FD7032" w:rsidRDefault="004863D9" w:rsidP="004863D9">
      <w:pPr>
        <w:rPr>
          <w:color w:val="000000"/>
        </w:rPr>
      </w:pPr>
    </w:p>
    <w:p w:rsidR="004863D9" w:rsidRPr="00FD7032" w:rsidRDefault="004863D9" w:rsidP="004863D9">
      <w:pPr>
        <w:rPr>
          <w:color w:val="000000"/>
        </w:rPr>
      </w:pPr>
    </w:p>
    <w:p w:rsidR="004863D9" w:rsidRPr="00FD7032" w:rsidRDefault="004863D9" w:rsidP="004863D9">
      <w:pPr>
        <w:rPr>
          <w:color w:val="000000"/>
        </w:rPr>
      </w:pPr>
    </w:p>
    <w:p w:rsidR="004863D9" w:rsidRPr="00FD7032" w:rsidRDefault="004863D9" w:rsidP="004863D9">
      <w:pPr>
        <w:rPr>
          <w:color w:val="000000"/>
        </w:rPr>
      </w:pPr>
    </w:p>
    <w:p w:rsidR="004863D9" w:rsidRPr="00FD7032" w:rsidRDefault="004863D9" w:rsidP="00486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  <w:r w:rsidRPr="00FD7032">
        <w:rPr>
          <w:b/>
          <w:caps/>
          <w:color w:val="000000"/>
          <w:sz w:val="28"/>
          <w:szCs w:val="28"/>
        </w:rPr>
        <w:t>РАБОЧАЯ ПРОГРАММа</w:t>
      </w:r>
    </w:p>
    <w:p w:rsidR="004863D9" w:rsidRPr="00FD7032" w:rsidRDefault="004863D9" w:rsidP="00486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  <w:r w:rsidRPr="00FD7032">
        <w:rPr>
          <w:b/>
          <w:caps/>
          <w:color w:val="000000"/>
          <w:sz w:val="28"/>
          <w:szCs w:val="28"/>
        </w:rPr>
        <w:t>Учебной   дисциплины</w:t>
      </w:r>
    </w:p>
    <w:p w:rsidR="004863D9" w:rsidRPr="00FD7032" w:rsidRDefault="004863D9" w:rsidP="00486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4863D9" w:rsidRPr="00FD7032" w:rsidRDefault="004863D9" w:rsidP="00486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  <w:u w:val="single"/>
        </w:rPr>
      </w:pPr>
      <w:r w:rsidRPr="00FD7032">
        <w:rPr>
          <w:b/>
          <w:caps/>
          <w:color w:val="000000"/>
          <w:sz w:val="28"/>
          <w:szCs w:val="28"/>
          <w:u w:val="single"/>
        </w:rPr>
        <w:t>ОГСЭ.03 ИНОСТРАННЫЙ ЯЗЫК</w:t>
      </w:r>
    </w:p>
    <w:p w:rsidR="004863D9" w:rsidRPr="00FD7032" w:rsidRDefault="00AB4F13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/>
          <w:sz w:val="28"/>
          <w:szCs w:val="28"/>
        </w:rPr>
      </w:pPr>
      <w:r w:rsidRPr="00FD7032">
        <w:rPr>
          <w:i/>
          <w:color w:val="000000"/>
          <w:sz w:val="28"/>
          <w:szCs w:val="28"/>
        </w:rPr>
        <w:t>(английский)</w:t>
      </w: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/>
          <w:sz w:val="28"/>
          <w:szCs w:val="28"/>
        </w:rPr>
      </w:pPr>
    </w:p>
    <w:p w:rsidR="004863D9" w:rsidRPr="00FD7032" w:rsidRDefault="003D1993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jc w:val="center"/>
        <w:rPr>
          <w:b/>
          <w:color w:val="000000"/>
          <w:sz w:val="28"/>
          <w:szCs w:val="28"/>
        </w:rPr>
      </w:pPr>
      <w:r w:rsidRPr="00FD7032">
        <w:rPr>
          <w:b/>
          <w:color w:val="000000"/>
          <w:sz w:val="28"/>
          <w:szCs w:val="28"/>
        </w:rPr>
        <w:t>38.02.05</w:t>
      </w:r>
      <w:r w:rsidR="004863D9" w:rsidRPr="00FD7032">
        <w:rPr>
          <w:b/>
          <w:color w:val="000000"/>
          <w:sz w:val="28"/>
          <w:szCs w:val="28"/>
        </w:rPr>
        <w:t xml:space="preserve"> «Товароведение и экспертиза качества потребительских товаров»</w:t>
      </w: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color w:val="000000"/>
          <w:sz w:val="28"/>
          <w:szCs w:val="28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/>
          <w:sz w:val="28"/>
          <w:szCs w:val="28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/>
          <w:sz w:val="28"/>
          <w:szCs w:val="28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/>
          <w:sz w:val="28"/>
          <w:szCs w:val="28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/>
          <w:sz w:val="28"/>
          <w:szCs w:val="28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60"/>
        <w:jc w:val="center"/>
        <w:rPr>
          <w:i/>
          <w:color w:val="000000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/>
        </w:rPr>
      </w:pPr>
    </w:p>
    <w:p w:rsidR="001604E8" w:rsidRPr="00FD7032" w:rsidRDefault="001604E8" w:rsidP="00146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1604E8" w:rsidRPr="00FD7032" w:rsidRDefault="001604E8" w:rsidP="00146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1604E8" w:rsidRPr="00FD7032" w:rsidRDefault="001604E8" w:rsidP="00146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4863D9" w:rsidRPr="00FD7032" w:rsidRDefault="004863D9" w:rsidP="00704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Cs w:val="28"/>
        </w:rPr>
      </w:pPr>
      <w:r w:rsidRPr="00FD7032">
        <w:rPr>
          <w:b/>
          <w:color w:val="000000"/>
          <w:szCs w:val="28"/>
        </w:rPr>
        <w:t>г. Ульяновск</w:t>
      </w:r>
    </w:p>
    <w:p w:rsidR="0073214C" w:rsidRPr="00FD7032" w:rsidRDefault="0073214C" w:rsidP="00704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</w:rPr>
      </w:pPr>
    </w:p>
    <w:p w:rsidR="0073214C" w:rsidRPr="00FD7032" w:rsidRDefault="0073214C" w:rsidP="00133405">
      <w:pPr>
        <w:ind w:firstLine="709"/>
        <w:jc w:val="both"/>
        <w:rPr>
          <w:color w:val="000000"/>
        </w:rPr>
      </w:pPr>
      <w:r w:rsidRPr="00FD7032">
        <w:rPr>
          <w:color w:val="000000"/>
        </w:rPr>
        <w:t xml:space="preserve">Рабочая программа учебной дисциплины разработана в соответствии с ФГОС </w:t>
      </w:r>
      <w:r w:rsidR="00133405">
        <w:rPr>
          <w:color w:val="000000"/>
        </w:rPr>
        <w:t>по специальности ППССЗ 38.02.05 «</w:t>
      </w:r>
      <w:r w:rsidRPr="00FD7032">
        <w:rPr>
          <w:color w:val="000000"/>
        </w:rPr>
        <w:t xml:space="preserve">Товароведение и экспертиза качества потребительских товаров»  (приказ Министерства образования и науки РФ  №  835 от 28 июля </w:t>
      </w:r>
      <w:smartTag w:uri="urn:schemas-microsoft-com:office:smarttags" w:element="metricconverter">
        <w:smartTagPr>
          <w:attr w:name="ProductID" w:val="2014 г"/>
        </w:smartTagPr>
        <w:r w:rsidRPr="00FD7032">
          <w:rPr>
            <w:color w:val="000000"/>
          </w:rPr>
          <w:t>2014 г</w:t>
        </w:r>
      </w:smartTag>
      <w:r w:rsidRPr="00FD7032">
        <w:rPr>
          <w:color w:val="000000"/>
        </w:rPr>
        <w:t xml:space="preserve">.) </w:t>
      </w:r>
    </w:p>
    <w:p w:rsidR="0073214C" w:rsidRPr="00FD7032" w:rsidRDefault="0073214C" w:rsidP="0073214C">
      <w:pPr>
        <w:jc w:val="both"/>
        <w:rPr>
          <w:color w:val="000000"/>
        </w:rPr>
      </w:pPr>
    </w:p>
    <w:p w:rsidR="004863D9" w:rsidRPr="00FD7032" w:rsidRDefault="004863D9" w:rsidP="004863D9">
      <w:pPr>
        <w:rPr>
          <w:color w:val="000000"/>
        </w:rPr>
      </w:pPr>
    </w:p>
    <w:tbl>
      <w:tblPr>
        <w:tblW w:w="8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139"/>
      </w:tblGrid>
      <w:tr w:rsidR="0073214C" w:rsidRPr="00FD7032" w:rsidTr="002902FA">
        <w:tc>
          <w:tcPr>
            <w:tcW w:w="4531" w:type="dxa"/>
          </w:tcPr>
          <w:p w:rsidR="0073214C" w:rsidRPr="00FD7032" w:rsidRDefault="0073214C" w:rsidP="0073214C">
            <w:pPr>
              <w:rPr>
                <w:color w:val="000000"/>
              </w:rPr>
            </w:pPr>
            <w:r w:rsidRPr="00FD7032">
              <w:rPr>
                <w:color w:val="000000"/>
              </w:rPr>
              <w:t xml:space="preserve">РЕКОМЕНДОВАНА        </w:t>
            </w:r>
          </w:p>
          <w:p w:rsidR="00133405" w:rsidRDefault="0073214C" w:rsidP="0073214C">
            <w:pPr>
              <w:rPr>
                <w:color w:val="000000"/>
              </w:rPr>
            </w:pPr>
            <w:r w:rsidRPr="00FD7032">
              <w:rPr>
                <w:color w:val="000000"/>
              </w:rPr>
              <w:t xml:space="preserve">на заседании МК </w:t>
            </w:r>
            <w:r w:rsidR="00133405">
              <w:rPr>
                <w:color w:val="000000"/>
              </w:rPr>
              <w:t>УГПС 38.00.00 Экономика и управление</w:t>
            </w:r>
          </w:p>
          <w:p w:rsidR="0073214C" w:rsidRPr="00FD7032" w:rsidRDefault="0073214C" w:rsidP="0073214C">
            <w:pPr>
              <w:rPr>
                <w:color w:val="000000"/>
              </w:rPr>
            </w:pPr>
            <w:r w:rsidRPr="00FD7032">
              <w:rPr>
                <w:color w:val="000000"/>
              </w:rPr>
              <w:t xml:space="preserve">Председатель _________________ </w:t>
            </w:r>
            <w:proofErr w:type="spellStart"/>
            <w:r w:rsidRPr="00FD7032">
              <w:rPr>
                <w:color w:val="000000"/>
              </w:rPr>
              <w:t>Еграшкина</w:t>
            </w:r>
            <w:proofErr w:type="spellEnd"/>
            <w:r w:rsidRPr="00FD7032">
              <w:rPr>
                <w:color w:val="000000"/>
              </w:rPr>
              <w:t xml:space="preserve"> Т.Н </w:t>
            </w:r>
          </w:p>
          <w:p w:rsidR="0073214C" w:rsidRPr="00FD7032" w:rsidRDefault="0073214C" w:rsidP="0073214C">
            <w:pPr>
              <w:rPr>
                <w:color w:val="000000"/>
              </w:rPr>
            </w:pPr>
            <w:r w:rsidRPr="00FD7032">
              <w:rPr>
                <w:color w:val="000000"/>
              </w:rPr>
              <w:t xml:space="preserve">Протокол заседания МК </w:t>
            </w:r>
          </w:p>
          <w:p w:rsidR="0073214C" w:rsidRPr="00FD7032" w:rsidRDefault="0073214C" w:rsidP="0073214C">
            <w:pPr>
              <w:rPr>
                <w:color w:val="000000"/>
              </w:rPr>
            </w:pPr>
            <w:r w:rsidRPr="00FD7032">
              <w:rPr>
                <w:color w:val="000000"/>
              </w:rPr>
              <w:t>№</w:t>
            </w:r>
            <w:r w:rsidR="00133405">
              <w:rPr>
                <w:color w:val="000000"/>
              </w:rPr>
              <w:t xml:space="preserve"> </w:t>
            </w:r>
            <w:r w:rsidR="00133405" w:rsidRPr="00133405">
              <w:rPr>
                <w:color w:val="000000"/>
                <w:u w:val="single"/>
              </w:rPr>
              <w:t>1</w:t>
            </w:r>
            <w:r w:rsidRPr="00133405">
              <w:rPr>
                <w:color w:val="000000"/>
                <w:u w:val="single"/>
              </w:rPr>
              <w:t xml:space="preserve">  </w:t>
            </w:r>
            <w:r w:rsidRPr="00FD7032">
              <w:rPr>
                <w:color w:val="000000"/>
              </w:rPr>
              <w:t xml:space="preserve"> от   «___» _______20</w:t>
            </w:r>
            <w:r w:rsidRPr="00FD7032">
              <w:rPr>
                <w:color w:val="000000"/>
                <w:u w:val="single"/>
              </w:rPr>
              <w:t xml:space="preserve">   г</w:t>
            </w:r>
          </w:p>
          <w:p w:rsidR="0073214C" w:rsidRPr="00FD7032" w:rsidRDefault="0073214C" w:rsidP="006A2C06">
            <w:pPr>
              <w:ind w:left="284" w:right="3792"/>
              <w:rPr>
                <w:color w:val="000000"/>
              </w:rPr>
            </w:pPr>
          </w:p>
          <w:p w:rsidR="0073214C" w:rsidRPr="00FD7032" w:rsidRDefault="0073214C" w:rsidP="0073214C">
            <w:pPr>
              <w:rPr>
                <w:color w:val="000000"/>
              </w:rPr>
            </w:pPr>
          </w:p>
          <w:p w:rsidR="0073214C" w:rsidRPr="00FD7032" w:rsidRDefault="0073214C" w:rsidP="0073214C">
            <w:pPr>
              <w:rPr>
                <w:color w:val="000000"/>
              </w:rPr>
            </w:pPr>
          </w:p>
        </w:tc>
        <w:tc>
          <w:tcPr>
            <w:tcW w:w="4139" w:type="dxa"/>
          </w:tcPr>
          <w:p w:rsidR="0073214C" w:rsidRPr="00FD7032" w:rsidRDefault="0073214C" w:rsidP="006A2C06">
            <w:pPr>
              <w:jc w:val="right"/>
              <w:rPr>
                <w:color w:val="000000"/>
              </w:rPr>
            </w:pPr>
            <w:r w:rsidRPr="00FD7032">
              <w:rPr>
                <w:color w:val="000000"/>
              </w:rPr>
              <w:t>УТВЕРЖДАЮ</w:t>
            </w:r>
          </w:p>
          <w:p w:rsidR="0073214C" w:rsidRPr="00FD7032" w:rsidRDefault="00133405" w:rsidP="006A2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Заместитель директора</w:t>
            </w:r>
            <w:r w:rsidR="0073214C" w:rsidRPr="00FD7032">
              <w:rPr>
                <w:color w:val="000000"/>
              </w:rPr>
              <w:t xml:space="preserve"> по </w:t>
            </w:r>
          </w:p>
          <w:p w:rsidR="0073214C" w:rsidRPr="00FD7032" w:rsidRDefault="0073214C" w:rsidP="006A2C06">
            <w:pPr>
              <w:jc w:val="right"/>
              <w:rPr>
                <w:color w:val="000000"/>
              </w:rPr>
            </w:pPr>
            <w:r w:rsidRPr="00FD7032">
              <w:rPr>
                <w:color w:val="000000"/>
              </w:rPr>
              <w:t xml:space="preserve">учебной работе ОГБПОУ </w:t>
            </w:r>
          </w:p>
          <w:p w:rsidR="0073214C" w:rsidRPr="00FD7032" w:rsidRDefault="0073214C" w:rsidP="006A2C06">
            <w:pPr>
              <w:jc w:val="right"/>
              <w:rPr>
                <w:color w:val="000000"/>
              </w:rPr>
            </w:pPr>
            <w:proofErr w:type="spellStart"/>
            <w:r w:rsidRPr="00FD7032">
              <w:rPr>
                <w:color w:val="000000"/>
              </w:rPr>
              <w:t>УТПиТ</w:t>
            </w:r>
            <w:proofErr w:type="spellEnd"/>
            <w:r w:rsidRPr="00FD7032">
              <w:rPr>
                <w:color w:val="000000"/>
              </w:rPr>
              <w:t xml:space="preserve"> ___________Ю.Ю. </w:t>
            </w:r>
            <w:proofErr w:type="spellStart"/>
            <w:r w:rsidRPr="00FD7032">
              <w:rPr>
                <w:color w:val="000000"/>
              </w:rPr>
              <w:t>Бесова</w:t>
            </w:r>
            <w:proofErr w:type="spellEnd"/>
          </w:p>
          <w:p w:rsidR="0073214C" w:rsidRPr="00FD7032" w:rsidRDefault="0073214C" w:rsidP="006A2C06">
            <w:pPr>
              <w:jc w:val="right"/>
              <w:rPr>
                <w:color w:val="000000"/>
              </w:rPr>
            </w:pPr>
            <w:r w:rsidRPr="00FD7032">
              <w:rPr>
                <w:color w:val="000000"/>
                <w:u w:val="single"/>
              </w:rPr>
              <w:t>«     »              20             г</w:t>
            </w:r>
          </w:p>
          <w:p w:rsidR="0073214C" w:rsidRPr="00FD7032" w:rsidRDefault="0073214C" w:rsidP="0073214C">
            <w:pPr>
              <w:rPr>
                <w:color w:val="000000"/>
              </w:rPr>
            </w:pPr>
          </w:p>
        </w:tc>
      </w:tr>
    </w:tbl>
    <w:p w:rsidR="0073214C" w:rsidRPr="00FD7032" w:rsidRDefault="0073214C" w:rsidP="0073214C">
      <w:pPr>
        <w:ind w:left="284"/>
        <w:rPr>
          <w:b/>
          <w:color w:val="000000"/>
        </w:rPr>
      </w:pPr>
    </w:p>
    <w:p w:rsidR="0073214C" w:rsidRPr="00FD7032" w:rsidRDefault="0073214C" w:rsidP="0073214C">
      <w:pPr>
        <w:ind w:left="284"/>
        <w:rPr>
          <w:b/>
          <w:color w:val="000000"/>
        </w:rPr>
      </w:pPr>
    </w:p>
    <w:p w:rsidR="0073214C" w:rsidRPr="00FD7032" w:rsidRDefault="0073214C" w:rsidP="0073214C">
      <w:pPr>
        <w:ind w:left="284"/>
        <w:rPr>
          <w:b/>
          <w:color w:val="000000"/>
        </w:rPr>
      </w:pPr>
      <w:r w:rsidRPr="00FD7032">
        <w:rPr>
          <w:b/>
          <w:color w:val="000000"/>
        </w:rPr>
        <w:t xml:space="preserve">Авторы (разработчики): </w:t>
      </w:r>
      <w:r w:rsidRPr="00FD7032">
        <w:rPr>
          <w:color w:val="000000"/>
        </w:rPr>
        <w:t>Чернова К.С. преподаватель английского языка</w:t>
      </w:r>
      <w:r w:rsidRPr="00FD7032">
        <w:rPr>
          <w:b/>
          <w:color w:val="000000"/>
        </w:rPr>
        <w:t xml:space="preserve"> </w:t>
      </w:r>
    </w:p>
    <w:p w:rsidR="00752F5C" w:rsidRPr="00FD7032" w:rsidRDefault="00752F5C" w:rsidP="0073214C">
      <w:pPr>
        <w:ind w:left="284"/>
        <w:rPr>
          <w:b/>
          <w:color w:val="000000"/>
        </w:rPr>
      </w:pPr>
    </w:p>
    <w:p w:rsidR="0073214C" w:rsidRPr="00FD7032" w:rsidRDefault="0073214C" w:rsidP="0073214C">
      <w:pPr>
        <w:ind w:left="284"/>
        <w:rPr>
          <w:b/>
          <w:color w:val="000000"/>
        </w:rPr>
      </w:pPr>
      <w:r w:rsidRPr="00FD7032">
        <w:rPr>
          <w:b/>
          <w:color w:val="000000"/>
        </w:rPr>
        <w:t xml:space="preserve">Рецензент: </w:t>
      </w:r>
      <w:r w:rsidR="00133405" w:rsidRPr="00133405">
        <w:rPr>
          <w:color w:val="000000"/>
        </w:rPr>
        <w:t>директор по управлению персоналом АО «Гулливер» Савина А.В.</w:t>
      </w:r>
    </w:p>
    <w:p w:rsidR="004863D9" w:rsidRPr="00FD7032" w:rsidRDefault="004863D9" w:rsidP="004863D9">
      <w:pPr>
        <w:rPr>
          <w:color w:val="000000"/>
        </w:rPr>
      </w:pPr>
    </w:p>
    <w:p w:rsidR="004863D9" w:rsidRPr="00FD7032" w:rsidRDefault="004863D9" w:rsidP="004863D9">
      <w:pPr>
        <w:rPr>
          <w:color w:val="000000"/>
        </w:rPr>
      </w:pPr>
    </w:p>
    <w:p w:rsidR="004863D9" w:rsidRPr="00FD7032" w:rsidRDefault="004863D9" w:rsidP="004863D9">
      <w:pPr>
        <w:rPr>
          <w:color w:val="000000"/>
        </w:rPr>
      </w:pPr>
    </w:p>
    <w:p w:rsidR="004863D9" w:rsidRPr="00FD7032" w:rsidRDefault="004863D9" w:rsidP="004863D9">
      <w:pPr>
        <w:rPr>
          <w:color w:val="000000"/>
        </w:rPr>
      </w:pPr>
    </w:p>
    <w:p w:rsidR="004863D9" w:rsidRPr="00FD7032" w:rsidRDefault="004863D9" w:rsidP="004863D9">
      <w:pPr>
        <w:rPr>
          <w:color w:val="000000"/>
        </w:rPr>
      </w:pPr>
    </w:p>
    <w:p w:rsidR="004863D9" w:rsidRPr="00FD7032" w:rsidRDefault="004863D9" w:rsidP="004863D9">
      <w:pPr>
        <w:rPr>
          <w:color w:val="000000"/>
        </w:rPr>
      </w:pPr>
    </w:p>
    <w:p w:rsidR="004863D9" w:rsidRPr="00FD7032" w:rsidRDefault="004863D9" w:rsidP="004863D9">
      <w:pPr>
        <w:rPr>
          <w:color w:val="000000"/>
        </w:rPr>
      </w:pPr>
    </w:p>
    <w:p w:rsidR="004863D9" w:rsidRPr="00FD7032" w:rsidRDefault="004863D9" w:rsidP="004863D9">
      <w:pPr>
        <w:rPr>
          <w:color w:val="000000"/>
        </w:rPr>
      </w:pPr>
    </w:p>
    <w:p w:rsidR="004863D9" w:rsidRPr="00FD7032" w:rsidRDefault="004863D9" w:rsidP="004863D9">
      <w:pPr>
        <w:rPr>
          <w:color w:val="000000"/>
        </w:rPr>
      </w:pPr>
    </w:p>
    <w:p w:rsidR="004863D9" w:rsidRPr="00FD7032" w:rsidRDefault="004863D9" w:rsidP="004863D9">
      <w:pPr>
        <w:rPr>
          <w:color w:val="000000"/>
        </w:rPr>
      </w:pPr>
    </w:p>
    <w:p w:rsidR="004863D9" w:rsidRPr="00FD7032" w:rsidRDefault="004863D9" w:rsidP="004863D9">
      <w:pPr>
        <w:rPr>
          <w:color w:val="000000"/>
        </w:rPr>
      </w:pPr>
    </w:p>
    <w:p w:rsidR="004863D9" w:rsidRPr="00FD7032" w:rsidRDefault="004863D9" w:rsidP="004863D9">
      <w:pPr>
        <w:rPr>
          <w:color w:val="000000"/>
        </w:rPr>
      </w:pPr>
    </w:p>
    <w:p w:rsidR="004863D9" w:rsidRPr="00FD7032" w:rsidRDefault="004863D9" w:rsidP="004863D9">
      <w:pPr>
        <w:rPr>
          <w:color w:val="000000"/>
        </w:rPr>
      </w:pPr>
    </w:p>
    <w:p w:rsidR="00705576" w:rsidRPr="00FD7032" w:rsidRDefault="009F3827" w:rsidP="009F38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olor w:val="000000"/>
          <w:lang w:val="ru-RU" w:eastAsia="ru-RU"/>
        </w:rPr>
      </w:pPr>
      <w:r w:rsidRPr="00FD7032">
        <w:rPr>
          <w:color w:val="000000"/>
          <w:lang w:val="ru-RU" w:eastAsia="ru-RU"/>
        </w:rPr>
        <w:t xml:space="preserve">                                              </w:t>
      </w:r>
    </w:p>
    <w:p w:rsidR="00705576" w:rsidRPr="00FD7032" w:rsidRDefault="00705576" w:rsidP="009F38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olor w:val="000000"/>
          <w:lang w:val="ru-RU" w:eastAsia="ru-RU"/>
        </w:rPr>
      </w:pPr>
    </w:p>
    <w:p w:rsidR="00705576" w:rsidRPr="00FD7032" w:rsidRDefault="00705576" w:rsidP="009F38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olor w:val="000000"/>
          <w:lang w:val="ru-RU" w:eastAsia="ru-RU"/>
        </w:rPr>
      </w:pPr>
    </w:p>
    <w:p w:rsidR="00FF2A3F" w:rsidRPr="00FD7032" w:rsidRDefault="009F3827" w:rsidP="009F38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olor w:val="000000"/>
          <w:lang w:val="ru-RU" w:eastAsia="ru-RU"/>
        </w:rPr>
      </w:pPr>
      <w:r w:rsidRPr="00FD7032">
        <w:rPr>
          <w:color w:val="000000"/>
          <w:lang w:val="ru-RU" w:eastAsia="ru-RU"/>
        </w:rPr>
        <w:t xml:space="preserve"> </w:t>
      </w:r>
      <w:r w:rsidR="00333D25" w:rsidRPr="00FD7032">
        <w:rPr>
          <w:color w:val="000000"/>
          <w:lang w:val="ru-RU" w:eastAsia="ru-RU"/>
        </w:rPr>
        <w:t xml:space="preserve">                                                 </w:t>
      </w:r>
    </w:p>
    <w:p w:rsidR="00FF2A3F" w:rsidRPr="00FD7032" w:rsidRDefault="00FF2A3F" w:rsidP="009F38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olor w:val="000000"/>
          <w:lang w:val="ru-RU" w:eastAsia="ru-RU"/>
        </w:rPr>
      </w:pPr>
    </w:p>
    <w:p w:rsidR="00FF2A3F" w:rsidRPr="00FD7032" w:rsidRDefault="00FF2A3F" w:rsidP="009F38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olor w:val="000000"/>
          <w:lang w:val="ru-RU" w:eastAsia="ru-RU"/>
        </w:rPr>
      </w:pPr>
    </w:p>
    <w:p w:rsidR="00FF2A3F" w:rsidRPr="00FD7032" w:rsidRDefault="00FF2A3F" w:rsidP="009F38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olor w:val="000000"/>
          <w:lang w:val="ru-RU" w:eastAsia="ru-RU"/>
        </w:rPr>
      </w:pPr>
    </w:p>
    <w:p w:rsidR="0073214C" w:rsidRPr="00FD7032" w:rsidRDefault="0073214C" w:rsidP="0073214C">
      <w:pPr>
        <w:rPr>
          <w:color w:val="000000"/>
        </w:rPr>
      </w:pPr>
    </w:p>
    <w:p w:rsidR="0073214C" w:rsidRPr="00FD7032" w:rsidRDefault="0073214C" w:rsidP="0073214C">
      <w:pPr>
        <w:rPr>
          <w:color w:val="000000"/>
        </w:rPr>
      </w:pPr>
    </w:p>
    <w:p w:rsidR="0073214C" w:rsidRPr="00FD7032" w:rsidRDefault="0073214C" w:rsidP="0073214C">
      <w:pPr>
        <w:rPr>
          <w:color w:val="000000"/>
        </w:rPr>
      </w:pPr>
    </w:p>
    <w:p w:rsidR="0073214C" w:rsidRPr="00FD7032" w:rsidRDefault="0073214C" w:rsidP="0073214C">
      <w:pPr>
        <w:rPr>
          <w:color w:val="000000"/>
        </w:rPr>
      </w:pPr>
    </w:p>
    <w:p w:rsidR="0073214C" w:rsidRPr="00FD7032" w:rsidRDefault="0073214C" w:rsidP="0073214C">
      <w:pPr>
        <w:rPr>
          <w:color w:val="000000"/>
        </w:rPr>
      </w:pPr>
    </w:p>
    <w:p w:rsidR="0073214C" w:rsidRPr="00FD7032" w:rsidRDefault="0073214C" w:rsidP="0073214C">
      <w:pPr>
        <w:rPr>
          <w:color w:val="000000"/>
        </w:rPr>
      </w:pPr>
    </w:p>
    <w:p w:rsidR="0073214C" w:rsidRPr="00FD7032" w:rsidRDefault="0073214C" w:rsidP="0073214C">
      <w:pPr>
        <w:rPr>
          <w:color w:val="000000"/>
        </w:rPr>
      </w:pPr>
    </w:p>
    <w:p w:rsidR="0073214C" w:rsidRPr="00FD7032" w:rsidRDefault="0073214C" w:rsidP="0073214C">
      <w:pPr>
        <w:rPr>
          <w:color w:val="000000"/>
        </w:rPr>
      </w:pPr>
    </w:p>
    <w:p w:rsidR="0073214C" w:rsidRPr="00FD7032" w:rsidRDefault="0073214C" w:rsidP="0073214C">
      <w:pPr>
        <w:rPr>
          <w:color w:val="000000"/>
        </w:rPr>
      </w:pPr>
    </w:p>
    <w:p w:rsidR="0073214C" w:rsidRPr="00FD7032" w:rsidRDefault="0073214C" w:rsidP="0073214C">
      <w:pPr>
        <w:rPr>
          <w:color w:val="000000"/>
        </w:rPr>
      </w:pPr>
    </w:p>
    <w:p w:rsidR="0073214C" w:rsidRPr="00FD7032" w:rsidRDefault="0073214C" w:rsidP="0073214C">
      <w:pPr>
        <w:rPr>
          <w:color w:val="000000"/>
        </w:rPr>
      </w:pPr>
    </w:p>
    <w:p w:rsidR="0073214C" w:rsidRPr="00FD7032" w:rsidRDefault="0073214C" w:rsidP="0073214C">
      <w:pPr>
        <w:rPr>
          <w:color w:val="000000"/>
        </w:rPr>
      </w:pPr>
    </w:p>
    <w:p w:rsidR="004863D9" w:rsidRPr="00FD7032" w:rsidRDefault="00333D25" w:rsidP="009F38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olor w:val="000000"/>
        </w:rPr>
      </w:pPr>
      <w:r w:rsidRPr="00FD7032">
        <w:rPr>
          <w:color w:val="000000"/>
          <w:lang w:val="ru-RU" w:eastAsia="ru-RU"/>
        </w:rPr>
        <w:t xml:space="preserve">  </w:t>
      </w:r>
      <w:r w:rsidR="00300CEF" w:rsidRPr="00FD7032">
        <w:rPr>
          <w:color w:val="000000"/>
          <w:lang w:val="ru-RU" w:eastAsia="ru-RU"/>
        </w:rPr>
        <w:t xml:space="preserve">                                                     </w:t>
      </w:r>
      <w:r w:rsidR="009F3827" w:rsidRPr="00FD7032">
        <w:rPr>
          <w:color w:val="000000"/>
          <w:lang w:val="ru-RU" w:eastAsia="ru-RU"/>
        </w:rPr>
        <w:t xml:space="preserve"> </w:t>
      </w:r>
      <w:r w:rsidR="004863D9" w:rsidRPr="00FD7032">
        <w:rPr>
          <w:b/>
          <w:color w:val="000000"/>
        </w:rPr>
        <w:t>СОДЕРЖАНИЕ</w:t>
      </w: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tbl>
      <w:tblPr>
        <w:tblW w:w="0" w:type="auto"/>
        <w:tblInd w:w="455" w:type="dxa"/>
        <w:tblLook w:val="01E0" w:firstRow="1" w:lastRow="1" w:firstColumn="1" w:lastColumn="1" w:noHBand="0" w:noVBand="0"/>
      </w:tblPr>
      <w:tblGrid>
        <w:gridCol w:w="7668"/>
      </w:tblGrid>
      <w:tr w:rsidR="00752F5C" w:rsidRPr="00FD7032" w:rsidTr="0073214C">
        <w:tc>
          <w:tcPr>
            <w:tcW w:w="7668" w:type="dxa"/>
          </w:tcPr>
          <w:p w:rsidR="00752F5C" w:rsidRPr="00FD7032" w:rsidRDefault="00752F5C" w:rsidP="00AF0952">
            <w:pPr>
              <w:pStyle w:val="1"/>
              <w:ind w:left="284" w:firstLine="0"/>
              <w:jc w:val="both"/>
              <w:rPr>
                <w:b/>
                <w:caps/>
                <w:color w:val="000000"/>
                <w:lang w:val="ru-RU" w:eastAsia="ru-RU"/>
              </w:rPr>
            </w:pPr>
          </w:p>
        </w:tc>
      </w:tr>
      <w:tr w:rsidR="00752F5C" w:rsidRPr="00FD7032" w:rsidTr="0073214C">
        <w:tc>
          <w:tcPr>
            <w:tcW w:w="7668" w:type="dxa"/>
          </w:tcPr>
          <w:p w:rsidR="00752F5C" w:rsidRPr="00133405" w:rsidRDefault="00752F5C" w:rsidP="00AF0952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color w:val="000000"/>
                <w:lang w:val="ru-RU" w:eastAsia="ru-RU"/>
              </w:rPr>
            </w:pPr>
            <w:r w:rsidRPr="00133405">
              <w:rPr>
                <w:b/>
                <w:caps/>
                <w:color w:val="000000"/>
                <w:lang w:val="ru-RU" w:eastAsia="ru-RU"/>
              </w:rPr>
              <w:t>ПАСПОРТ рабочей ПРОГРАММЫ УЧЕБНОЙ ДИСЦИПЛИНЫ</w:t>
            </w:r>
          </w:p>
          <w:p w:rsidR="00752F5C" w:rsidRPr="00133405" w:rsidRDefault="00752F5C" w:rsidP="00AF0952">
            <w:pPr>
              <w:rPr>
                <w:b/>
                <w:color w:val="000000"/>
              </w:rPr>
            </w:pPr>
          </w:p>
        </w:tc>
      </w:tr>
      <w:tr w:rsidR="00752F5C" w:rsidRPr="00FD7032" w:rsidTr="0073214C">
        <w:tc>
          <w:tcPr>
            <w:tcW w:w="7668" w:type="dxa"/>
          </w:tcPr>
          <w:p w:rsidR="00752F5C" w:rsidRPr="00133405" w:rsidRDefault="00752F5C" w:rsidP="00AF0952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color w:val="000000"/>
                <w:lang w:val="ru-RU" w:eastAsia="ru-RU"/>
              </w:rPr>
            </w:pPr>
            <w:r w:rsidRPr="00133405">
              <w:rPr>
                <w:b/>
                <w:caps/>
                <w:color w:val="000000"/>
                <w:lang w:val="ru-RU" w:eastAsia="ru-RU"/>
              </w:rPr>
              <w:t>СТРУКТУРА и содержание УЧЕБНОЙ ДИСЦИПЛИНЫ</w:t>
            </w:r>
          </w:p>
          <w:p w:rsidR="00752F5C" w:rsidRPr="00133405" w:rsidRDefault="00752F5C" w:rsidP="00AF0952">
            <w:pPr>
              <w:pStyle w:val="1"/>
              <w:ind w:left="284" w:firstLine="0"/>
              <w:jc w:val="both"/>
              <w:rPr>
                <w:b/>
                <w:caps/>
                <w:color w:val="000000"/>
                <w:lang w:val="ru-RU" w:eastAsia="ru-RU"/>
              </w:rPr>
            </w:pPr>
          </w:p>
        </w:tc>
      </w:tr>
      <w:tr w:rsidR="00752F5C" w:rsidRPr="00FD7032" w:rsidTr="0073214C">
        <w:trPr>
          <w:trHeight w:val="670"/>
        </w:trPr>
        <w:tc>
          <w:tcPr>
            <w:tcW w:w="7668" w:type="dxa"/>
          </w:tcPr>
          <w:p w:rsidR="00752F5C" w:rsidRPr="00133405" w:rsidRDefault="00133405" w:rsidP="00AF0952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color w:val="000000"/>
                <w:lang w:val="ru-RU" w:eastAsia="ru-RU"/>
              </w:rPr>
            </w:pPr>
            <w:r w:rsidRPr="00133405">
              <w:rPr>
                <w:b/>
                <w:caps/>
                <w:color w:val="000000"/>
                <w:lang w:val="ru-RU" w:eastAsia="ru-RU"/>
              </w:rPr>
              <w:t xml:space="preserve">условия реализации </w:t>
            </w:r>
            <w:r w:rsidR="00752F5C" w:rsidRPr="00133405">
              <w:rPr>
                <w:b/>
                <w:caps/>
                <w:color w:val="000000"/>
                <w:lang w:val="ru-RU" w:eastAsia="ru-RU"/>
              </w:rPr>
              <w:t>учебной дисциплины</w:t>
            </w:r>
          </w:p>
          <w:p w:rsidR="00752F5C" w:rsidRPr="00133405" w:rsidRDefault="00752F5C" w:rsidP="00AF0952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color w:val="000000"/>
                <w:lang w:val="ru-RU" w:eastAsia="ru-RU"/>
              </w:rPr>
            </w:pPr>
          </w:p>
        </w:tc>
      </w:tr>
      <w:tr w:rsidR="00752F5C" w:rsidRPr="00FD7032" w:rsidTr="0073214C">
        <w:tc>
          <w:tcPr>
            <w:tcW w:w="7668" w:type="dxa"/>
          </w:tcPr>
          <w:p w:rsidR="00752F5C" w:rsidRPr="00133405" w:rsidRDefault="00752F5C" w:rsidP="00AF0952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color w:val="000000"/>
                <w:lang w:val="ru-RU" w:eastAsia="ru-RU"/>
              </w:rPr>
            </w:pPr>
            <w:r w:rsidRPr="00133405">
              <w:rPr>
                <w:b/>
                <w:caps/>
                <w:color w:val="000000"/>
                <w:lang w:val="ru-RU" w:eastAsia="ru-RU"/>
              </w:rPr>
              <w:t>Контроль и оценка результатов Освоения учебной дисциплины</w:t>
            </w:r>
          </w:p>
          <w:p w:rsidR="00752F5C" w:rsidRPr="00133405" w:rsidRDefault="00752F5C" w:rsidP="00AF0952">
            <w:pPr>
              <w:pStyle w:val="1"/>
              <w:ind w:left="284" w:firstLine="0"/>
              <w:jc w:val="both"/>
              <w:rPr>
                <w:b/>
                <w:caps/>
                <w:color w:val="000000"/>
                <w:lang w:val="ru-RU" w:eastAsia="ru-RU"/>
              </w:rPr>
            </w:pPr>
          </w:p>
        </w:tc>
      </w:tr>
    </w:tbl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color w:val="000000"/>
        </w:rPr>
      </w:pPr>
    </w:p>
    <w:p w:rsidR="00705576" w:rsidRDefault="00705576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133405" w:rsidRDefault="00133405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133405" w:rsidRDefault="00133405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133405" w:rsidRDefault="00133405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133405" w:rsidRDefault="00133405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133405" w:rsidRDefault="00133405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133405" w:rsidRDefault="00133405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133405" w:rsidRDefault="00133405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133405" w:rsidRDefault="00133405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133405" w:rsidRDefault="00133405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133405" w:rsidRDefault="00133405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133405" w:rsidRDefault="00133405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133405" w:rsidRDefault="00133405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133405" w:rsidRDefault="00133405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133405" w:rsidRDefault="00133405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133405" w:rsidRDefault="00133405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133405" w:rsidRDefault="00133405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2902FA" w:rsidRDefault="002902FA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2902FA" w:rsidRDefault="002902FA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2902FA" w:rsidRDefault="002902FA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2902FA" w:rsidRDefault="002902FA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2902FA" w:rsidRDefault="002902FA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2902FA" w:rsidRDefault="002902FA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2902FA" w:rsidRDefault="002902FA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2902FA" w:rsidRDefault="002902FA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2902FA" w:rsidRDefault="002902FA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2902FA" w:rsidRDefault="002902FA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2902FA" w:rsidRDefault="002902FA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2902FA" w:rsidRDefault="002902FA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  <w:bookmarkStart w:id="0" w:name="_GoBack"/>
      <w:bookmarkEnd w:id="0"/>
    </w:p>
    <w:p w:rsidR="00133405" w:rsidRDefault="00133405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133405" w:rsidRDefault="00133405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133405" w:rsidRDefault="00133405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133405" w:rsidRDefault="00133405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133405" w:rsidRPr="00FD7032" w:rsidRDefault="00133405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u w:val="single"/>
        </w:rPr>
      </w:pPr>
    </w:p>
    <w:p w:rsidR="00705576" w:rsidRPr="00FD7032" w:rsidRDefault="00705576" w:rsidP="00486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u w:val="single"/>
        </w:rPr>
      </w:pPr>
    </w:p>
    <w:p w:rsidR="00133405" w:rsidRDefault="004863D9" w:rsidP="00133405">
      <w:pPr>
        <w:widowControl w:val="0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</w:rPr>
      </w:pPr>
      <w:r w:rsidRPr="00FD7032">
        <w:rPr>
          <w:b/>
          <w:caps/>
          <w:color w:val="000000"/>
        </w:rPr>
        <w:lastRenderedPageBreak/>
        <w:t>паспорт РАБОЧЕЙ ПРОГРАММЫ УЧЕБНОЙ ДИСЦИПЛИНЫ</w:t>
      </w:r>
      <w:r w:rsidR="00133405">
        <w:rPr>
          <w:b/>
          <w:caps/>
          <w:color w:val="000000"/>
        </w:rPr>
        <w:t xml:space="preserve"> </w:t>
      </w:r>
    </w:p>
    <w:p w:rsidR="004863D9" w:rsidRPr="00133405" w:rsidRDefault="00133405" w:rsidP="001334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440"/>
        <w:jc w:val="center"/>
        <w:rPr>
          <w:b/>
          <w:caps/>
          <w:color w:val="000000"/>
        </w:rPr>
      </w:pPr>
      <w:r w:rsidRPr="00FD7032">
        <w:rPr>
          <w:b/>
          <w:color w:val="000000"/>
          <w:u w:val="single"/>
        </w:rPr>
        <w:t>ОГСЭ.03 ИНОСТРАННЫЙ ЯЗЫК (АНГЛИЙСКИЙ)</w:t>
      </w: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u w:val="single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000000"/>
        </w:rPr>
      </w:pPr>
      <w:r w:rsidRPr="00FD7032">
        <w:rPr>
          <w:b/>
          <w:color w:val="000000"/>
        </w:rPr>
        <w:t xml:space="preserve">1.1. Область </w:t>
      </w:r>
      <w:r w:rsidR="00133405" w:rsidRPr="00FD7032">
        <w:rPr>
          <w:b/>
          <w:color w:val="000000"/>
        </w:rPr>
        <w:t>применения рабочей</w:t>
      </w:r>
      <w:r w:rsidRPr="00FD7032">
        <w:rPr>
          <w:b/>
          <w:color w:val="000000"/>
        </w:rPr>
        <w:t xml:space="preserve"> программы</w:t>
      </w:r>
    </w:p>
    <w:p w:rsidR="004863D9" w:rsidRPr="00FD7032" w:rsidRDefault="004863D9" w:rsidP="0013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919"/>
        <w:jc w:val="both"/>
        <w:rPr>
          <w:color w:val="000000"/>
        </w:rPr>
      </w:pPr>
      <w:r w:rsidRPr="00FD7032">
        <w:rPr>
          <w:color w:val="000000"/>
        </w:rPr>
        <w:t>Рабочая программа учебной дисциплины является частью основной профессиональной образовательной программы в соответс</w:t>
      </w:r>
      <w:r w:rsidR="0011354C" w:rsidRPr="00FD7032">
        <w:rPr>
          <w:color w:val="000000"/>
        </w:rPr>
        <w:t xml:space="preserve">твии с ФГОС по специальности </w:t>
      </w:r>
      <w:r w:rsidR="00133405" w:rsidRPr="00FD7032">
        <w:rPr>
          <w:color w:val="000000"/>
        </w:rPr>
        <w:t>ППССЗ 38.02.05</w:t>
      </w:r>
      <w:r w:rsidRPr="00FD7032">
        <w:rPr>
          <w:color w:val="000000"/>
        </w:rPr>
        <w:t xml:space="preserve"> «Товароведение и экспертиза качества потребительских товаров»</w:t>
      </w:r>
      <w:r w:rsidR="00133405">
        <w:rPr>
          <w:color w:val="000000"/>
        </w:rPr>
        <w:t>.</w:t>
      </w:r>
      <w:r w:rsidR="00133405">
        <w:rPr>
          <w:i/>
          <w:color w:val="000000"/>
        </w:rPr>
        <w:t xml:space="preserve"> </w:t>
      </w:r>
      <w:r w:rsidRPr="00FD7032">
        <w:rPr>
          <w:color w:val="000000"/>
        </w:rPr>
        <w:t>Рабочая программа учебной дисциплины может быть использована</w:t>
      </w:r>
      <w:r w:rsidRPr="00FD7032">
        <w:rPr>
          <w:i/>
          <w:color w:val="000000"/>
          <w:u w:val="single"/>
        </w:rPr>
        <w:t xml:space="preserve">                                                                                                                                 </w:t>
      </w:r>
      <w:r w:rsidRPr="00FD7032">
        <w:rPr>
          <w:b/>
          <w:color w:val="000000"/>
        </w:rPr>
        <w:t xml:space="preserve"> </w:t>
      </w:r>
      <w:r w:rsidRPr="00FD7032">
        <w:rPr>
          <w:color w:val="000000"/>
        </w:rPr>
        <w:t xml:space="preserve"> </w:t>
      </w:r>
      <w:r w:rsidR="00133405">
        <w:rPr>
          <w:color w:val="000000"/>
        </w:rPr>
        <w:t xml:space="preserve"> </w:t>
      </w:r>
      <w:r w:rsidRPr="00FD7032">
        <w:rPr>
          <w:color w:val="000000"/>
        </w:rPr>
        <w:t xml:space="preserve">в </w:t>
      </w:r>
      <w:r w:rsidR="00133405" w:rsidRPr="00FD7032">
        <w:rPr>
          <w:color w:val="000000"/>
        </w:rPr>
        <w:t>программах повышения</w:t>
      </w:r>
      <w:r w:rsidRPr="00FD7032">
        <w:rPr>
          <w:color w:val="000000"/>
        </w:rPr>
        <w:t xml:space="preserve"> квалификации, переподготовк</w:t>
      </w:r>
      <w:r w:rsidR="00133405">
        <w:rPr>
          <w:color w:val="000000"/>
        </w:rPr>
        <w:t xml:space="preserve">и, </w:t>
      </w:r>
      <w:r w:rsidR="0011354C" w:rsidRPr="00FD7032">
        <w:rPr>
          <w:color w:val="000000"/>
        </w:rPr>
        <w:t>профессиональной по</w:t>
      </w:r>
      <w:r w:rsidR="00705576" w:rsidRPr="00FD7032">
        <w:rPr>
          <w:color w:val="000000"/>
        </w:rPr>
        <w:t>дготовки</w:t>
      </w:r>
      <w:r w:rsidRPr="00FD7032">
        <w:rPr>
          <w:color w:val="000000"/>
        </w:rPr>
        <w:t>.</w:t>
      </w: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000000"/>
        </w:rPr>
      </w:pPr>
      <w:r w:rsidRPr="00FD7032">
        <w:rPr>
          <w:b/>
          <w:color w:val="000000"/>
        </w:rPr>
        <w:t>1.2. Место учебной дисциплины в структуре основной профессиональной образовательной программы:</w:t>
      </w:r>
    </w:p>
    <w:p w:rsidR="004863D9" w:rsidRPr="00FD7032" w:rsidRDefault="00AB4F13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  <w:u w:val="single"/>
        </w:rPr>
      </w:pPr>
      <w:r w:rsidRPr="00FD7032">
        <w:rPr>
          <w:color w:val="000000"/>
          <w:u w:val="single"/>
        </w:rPr>
        <w:t xml:space="preserve">   ОГСЭ.00</w:t>
      </w:r>
      <w:r w:rsidR="004863D9" w:rsidRPr="00FD7032">
        <w:rPr>
          <w:color w:val="000000"/>
          <w:u w:val="single"/>
        </w:rPr>
        <w:t>. Общий гуманитарный и социально-экономический цикл</w:t>
      </w: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FD7032">
        <w:rPr>
          <w:b/>
          <w:color w:val="000000"/>
        </w:rPr>
        <w:t>1.3. Цели и задачи учебной дисциплины – требования к результатам освоения учебной дисциплины:</w:t>
      </w: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 w:rsidRPr="00FD7032">
        <w:rPr>
          <w:color w:val="000000"/>
        </w:rPr>
        <w:t xml:space="preserve">В результате освоения учебной дисциплины </w:t>
      </w:r>
      <w:r w:rsidR="00381541" w:rsidRPr="00FD7032">
        <w:rPr>
          <w:color w:val="000000"/>
        </w:rPr>
        <w:t>студент</w:t>
      </w:r>
      <w:r w:rsidRPr="00FD7032">
        <w:rPr>
          <w:color w:val="000000"/>
        </w:rPr>
        <w:t xml:space="preserve"> должен </w:t>
      </w:r>
      <w:r w:rsidRPr="00FD7032">
        <w:rPr>
          <w:b/>
          <w:color w:val="000000"/>
        </w:rPr>
        <w:t>уметь:</w:t>
      </w:r>
    </w:p>
    <w:p w:rsidR="004863D9" w:rsidRPr="00FD7032" w:rsidRDefault="00800E41" w:rsidP="00800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color w:val="000000"/>
        </w:rPr>
      </w:pPr>
      <w:r w:rsidRPr="00FD7032">
        <w:rPr>
          <w:b/>
          <w:color w:val="000000"/>
        </w:rPr>
        <w:t>У1.</w:t>
      </w:r>
      <w:r w:rsidRPr="00FD7032">
        <w:rPr>
          <w:color w:val="000000"/>
        </w:rPr>
        <w:t xml:space="preserve"> </w:t>
      </w:r>
      <w:r w:rsidR="004863D9" w:rsidRPr="00FD7032">
        <w:rPr>
          <w:color w:val="000000"/>
        </w:rPr>
        <w:t>общаться (устно и письменно) на иностранном языке на профессиональные и повседневные темы;</w:t>
      </w:r>
    </w:p>
    <w:p w:rsidR="004863D9" w:rsidRPr="00FD7032" w:rsidRDefault="00800E41" w:rsidP="00800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color w:val="000000"/>
        </w:rPr>
      </w:pPr>
      <w:r w:rsidRPr="00FD7032">
        <w:rPr>
          <w:b/>
          <w:color w:val="000000"/>
        </w:rPr>
        <w:t>У2.</w:t>
      </w:r>
      <w:r w:rsidRPr="00FD7032">
        <w:rPr>
          <w:color w:val="000000"/>
        </w:rPr>
        <w:t xml:space="preserve"> </w:t>
      </w:r>
      <w:r w:rsidR="004863D9" w:rsidRPr="00FD7032">
        <w:rPr>
          <w:color w:val="000000"/>
        </w:rPr>
        <w:t>переводить (со словарем) иностранные тексты профессиональной направленности;</w:t>
      </w:r>
    </w:p>
    <w:p w:rsidR="004863D9" w:rsidRPr="00FD7032" w:rsidRDefault="00800E41" w:rsidP="00800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color w:val="000000"/>
        </w:rPr>
      </w:pPr>
      <w:r w:rsidRPr="00FD7032">
        <w:rPr>
          <w:b/>
          <w:color w:val="000000"/>
        </w:rPr>
        <w:t>У3.</w:t>
      </w:r>
      <w:r w:rsidRPr="00FD7032">
        <w:rPr>
          <w:color w:val="000000"/>
        </w:rPr>
        <w:t xml:space="preserve"> </w:t>
      </w:r>
      <w:r w:rsidR="004863D9" w:rsidRPr="00FD7032">
        <w:rPr>
          <w:color w:val="000000"/>
        </w:rPr>
        <w:t>самостоятельно совершенствовать устную и письменную речь, пополнять словарный запас;</w:t>
      </w: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  <w:r w:rsidRPr="00FD7032">
        <w:rPr>
          <w:color w:val="000000"/>
        </w:rPr>
        <w:t xml:space="preserve">В результате освоения учебной дисциплины </w:t>
      </w:r>
      <w:r w:rsidR="00381541" w:rsidRPr="00FD7032">
        <w:rPr>
          <w:color w:val="000000"/>
        </w:rPr>
        <w:t>студент</w:t>
      </w:r>
      <w:r w:rsidRPr="00FD7032">
        <w:rPr>
          <w:color w:val="000000"/>
        </w:rPr>
        <w:t xml:space="preserve"> должен </w:t>
      </w:r>
      <w:r w:rsidRPr="00FD7032">
        <w:rPr>
          <w:b/>
          <w:color w:val="000000"/>
        </w:rPr>
        <w:t>знать:</w:t>
      </w:r>
    </w:p>
    <w:p w:rsidR="004863D9" w:rsidRPr="00FD7032" w:rsidRDefault="00800E41" w:rsidP="00800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color w:val="000000"/>
        </w:rPr>
      </w:pPr>
      <w:r w:rsidRPr="00FD7032">
        <w:rPr>
          <w:b/>
          <w:color w:val="000000"/>
        </w:rPr>
        <w:t>Зн1.</w:t>
      </w:r>
      <w:r w:rsidRPr="00FD7032">
        <w:rPr>
          <w:color w:val="000000"/>
        </w:rPr>
        <w:t xml:space="preserve"> </w:t>
      </w:r>
      <w:r w:rsidR="004863D9" w:rsidRPr="00FD7032">
        <w:rPr>
          <w:color w:val="000000"/>
        </w:rPr>
        <w:t>лексический (1200-1400 лексических е</w:t>
      </w:r>
      <w:r w:rsidR="00042057" w:rsidRPr="00FD7032">
        <w:rPr>
          <w:color w:val="000000"/>
        </w:rPr>
        <w:t>диниц) и грамматический минимум,</w:t>
      </w:r>
      <w:r w:rsidR="00B11922" w:rsidRPr="00FD7032">
        <w:rPr>
          <w:color w:val="000000"/>
        </w:rPr>
        <w:t xml:space="preserve"> </w:t>
      </w:r>
      <w:r w:rsidR="004863D9" w:rsidRPr="00FD7032">
        <w:rPr>
          <w:color w:val="000000"/>
        </w:rPr>
        <w:t>необходимый для чтения и перевода (со словарем) иностранных текстов профессиональной направленности.</w:t>
      </w: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FD7032">
        <w:rPr>
          <w:b/>
          <w:color w:val="000000"/>
        </w:rPr>
        <w:t>1.4. Рекомендуемое количество часов на освоение примерной программы учебной дисциплины:</w:t>
      </w: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FD7032">
        <w:rPr>
          <w:color w:val="000000"/>
        </w:rPr>
        <w:t xml:space="preserve">максимальной учебной нагрузки обучающегося </w:t>
      </w:r>
      <w:r w:rsidR="00021331" w:rsidRPr="00FD7032">
        <w:rPr>
          <w:b/>
          <w:color w:val="000000"/>
        </w:rPr>
        <w:t>171</w:t>
      </w:r>
      <w:r w:rsidRPr="00FD7032">
        <w:rPr>
          <w:b/>
          <w:color w:val="000000"/>
        </w:rPr>
        <w:t xml:space="preserve"> </w:t>
      </w:r>
      <w:r w:rsidRPr="00FD7032">
        <w:rPr>
          <w:color w:val="000000"/>
        </w:rPr>
        <w:t>часа, в том числе:</w:t>
      </w: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/>
        </w:rPr>
      </w:pPr>
      <w:r w:rsidRPr="00FD7032">
        <w:rPr>
          <w:color w:val="000000"/>
        </w:rPr>
        <w:t xml:space="preserve">обязательной аудиторной учебной нагрузки обучающегося </w:t>
      </w:r>
      <w:r w:rsidRPr="00FD7032">
        <w:rPr>
          <w:b/>
          <w:color w:val="000000"/>
        </w:rPr>
        <w:t>116</w:t>
      </w:r>
      <w:r w:rsidRPr="00FD7032">
        <w:rPr>
          <w:color w:val="000000"/>
        </w:rPr>
        <w:t xml:space="preserve"> часа;</w:t>
      </w: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/>
        </w:rPr>
      </w:pPr>
      <w:r w:rsidRPr="00FD7032">
        <w:rPr>
          <w:color w:val="000000"/>
        </w:rPr>
        <w:t>самос</w:t>
      </w:r>
      <w:r w:rsidR="00800E41" w:rsidRPr="00FD7032">
        <w:rPr>
          <w:color w:val="000000"/>
        </w:rPr>
        <w:t xml:space="preserve">тоятельной работы обучающегося </w:t>
      </w:r>
      <w:r w:rsidR="00021331" w:rsidRPr="00FD7032">
        <w:rPr>
          <w:b/>
          <w:color w:val="000000"/>
        </w:rPr>
        <w:t xml:space="preserve">55 </w:t>
      </w:r>
      <w:r w:rsidRPr="00FD7032">
        <w:rPr>
          <w:color w:val="000000"/>
        </w:rPr>
        <w:t>час.</w:t>
      </w:r>
    </w:p>
    <w:p w:rsidR="004863D9" w:rsidRPr="00FD7032" w:rsidRDefault="004863D9" w:rsidP="00486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</w:rPr>
      </w:pPr>
      <w:r w:rsidRPr="00FD7032">
        <w:rPr>
          <w:b/>
          <w:color w:val="000000"/>
        </w:rPr>
        <w:t>Содержание учебной дисциплины направлено на формирование общих компетенций</w:t>
      </w:r>
    </w:p>
    <w:p w:rsidR="00C02A99" w:rsidRPr="00FD7032" w:rsidRDefault="00C02A99" w:rsidP="00C02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</w:rPr>
      </w:pPr>
    </w:p>
    <w:p w:rsidR="006A022E" w:rsidRPr="00FD7032" w:rsidRDefault="004863D9" w:rsidP="00494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FD7032">
        <w:rPr>
          <w:color w:val="000000"/>
        </w:rPr>
        <w:t>ОК 1</w:t>
      </w:r>
      <w:r w:rsidR="00C02A99" w:rsidRPr="00FD7032">
        <w:rPr>
          <w:color w:val="000000"/>
        </w:rPr>
        <w:t xml:space="preserve"> </w:t>
      </w:r>
    </w:p>
    <w:p w:rsidR="004863D9" w:rsidRPr="00FD7032" w:rsidRDefault="00982A19" w:rsidP="0049457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color w:val="000000"/>
        </w:rPr>
      </w:pPr>
      <w:r w:rsidRPr="00FD7032">
        <w:rPr>
          <w:bCs/>
          <w:color w:val="000000"/>
        </w:rPr>
        <w:t>Понимать су</w:t>
      </w:r>
      <w:r w:rsidR="00133405">
        <w:rPr>
          <w:bCs/>
          <w:color w:val="000000"/>
        </w:rPr>
        <w:t xml:space="preserve">щность и социальную значимость </w:t>
      </w:r>
      <w:r w:rsidRPr="00FD7032">
        <w:rPr>
          <w:bCs/>
          <w:color w:val="000000"/>
        </w:rPr>
        <w:t>профессии товароведа, необходимость использования английского языка в профессиональной деятельности.</w:t>
      </w:r>
      <w:r w:rsidR="00C02A99" w:rsidRPr="00FD7032">
        <w:rPr>
          <w:bCs/>
          <w:color w:val="000000"/>
        </w:rPr>
        <w:t xml:space="preserve"> Тема </w:t>
      </w:r>
      <w:r w:rsidR="00325A42" w:rsidRPr="00FD7032">
        <w:rPr>
          <w:bCs/>
          <w:color w:val="000000"/>
        </w:rPr>
        <w:t>Введение,</w:t>
      </w:r>
      <w:r w:rsidR="00C02A99" w:rsidRPr="00FD7032">
        <w:rPr>
          <w:bCs/>
          <w:color w:val="000000"/>
        </w:rPr>
        <w:t>3,4</w:t>
      </w:r>
      <w:r w:rsidR="0093790D" w:rsidRPr="00FD7032">
        <w:rPr>
          <w:bCs/>
          <w:color w:val="000000"/>
        </w:rPr>
        <w:t>,5</w:t>
      </w:r>
      <w:r w:rsidR="00AB4F13" w:rsidRPr="00FD7032">
        <w:rPr>
          <w:i/>
          <w:color w:val="000000"/>
        </w:rPr>
        <w:t xml:space="preserve">   </w:t>
      </w:r>
      <w:r w:rsidR="008B6AF7" w:rsidRPr="00FD7032">
        <w:rPr>
          <w:i/>
          <w:color w:val="000000"/>
        </w:rPr>
        <w:t xml:space="preserve">              </w:t>
      </w:r>
    </w:p>
    <w:p w:rsidR="00381541" w:rsidRPr="00FD7032" w:rsidRDefault="00381541" w:rsidP="006A0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</w:rPr>
      </w:pPr>
      <w:r w:rsidRPr="00FD7032">
        <w:rPr>
          <w:bCs/>
          <w:color w:val="000000"/>
        </w:rPr>
        <w:t>ОК2</w:t>
      </w:r>
    </w:p>
    <w:p w:rsidR="00C02A99" w:rsidRPr="00FD7032" w:rsidRDefault="00371C08" w:rsidP="00C02A9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</w:rPr>
      </w:pPr>
      <w:r w:rsidRPr="00FD7032">
        <w:rPr>
          <w:bCs/>
          <w:color w:val="000000"/>
        </w:rPr>
        <w:t>Организовывать собственную деятельность</w:t>
      </w:r>
      <w:r w:rsidR="00381541" w:rsidRPr="00FD7032">
        <w:rPr>
          <w:bCs/>
          <w:color w:val="000000"/>
        </w:rPr>
        <w:t xml:space="preserve"> по </w:t>
      </w:r>
      <w:r w:rsidR="007A153D" w:rsidRPr="00FD7032">
        <w:rPr>
          <w:bCs/>
          <w:color w:val="000000"/>
        </w:rPr>
        <w:t xml:space="preserve">  освоению ле</w:t>
      </w:r>
      <w:r w:rsidR="007A153D" w:rsidRPr="00FD7032">
        <w:rPr>
          <w:color w:val="000000"/>
        </w:rPr>
        <w:t xml:space="preserve">ксических единиц и грамматического минимума, необходимого для чтения и перевода (со словарем) иностранных текстов профессиональной </w:t>
      </w:r>
      <w:r w:rsidR="00510C6C" w:rsidRPr="00FD7032">
        <w:rPr>
          <w:color w:val="000000"/>
        </w:rPr>
        <w:t>направленности</w:t>
      </w:r>
      <w:r w:rsidR="00510C6C" w:rsidRPr="00FD7032">
        <w:rPr>
          <w:bCs/>
          <w:color w:val="000000"/>
        </w:rPr>
        <w:t xml:space="preserve"> </w:t>
      </w:r>
      <w:r w:rsidR="00C02A99" w:rsidRPr="00FD7032">
        <w:rPr>
          <w:bCs/>
          <w:color w:val="000000"/>
        </w:rPr>
        <w:t xml:space="preserve">Тема </w:t>
      </w:r>
      <w:r w:rsidR="004F468F" w:rsidRPr="00FD7032">
        <w:rPr>
          <w:bCs/>
          <w:color w:val="000000"/>
        </w:rPr>
        <w:t>1,</w:t>
      </w:r>
      <w:r w:rsidR="00363781" w:rsidRPr="00FD7032">
        <w:rPr>
          <w:bCs/>
          <w:color w:val="000000"/>
        </w:rPr>
        <w:t>3,</w:t>
      </w:r>
      <w:r w:rsidR="00C02A99" w:rsidRPr="00FD7032">
        <w:rPr>
          <w:bCs/>
          <w:color w:val="000000"/>
        </w:rPr>
        <w:t>4,5,</w:t>
      </w:r>
      <w:r w:rsidR="009468BA" w:rsidRPr="00FD7032">
        <w:rPr>
          <w:bCs/>
          <w:color w:val="000000"/>
        </w:rPr>
        <w:t>6,</w:t>
      </w:r>
      <w:r w:rsidR="00C02A99" w:rsidRPr="00FD7032">
        <w:rPr>
          <w:bCs/>
          <w:color w:val="000000"/>
        </w:rPr>
        <w:t>7</w:t>
      </w:r>
    </w:p>
    <w:p w:rsidR="006A022E" w:rsidRPr="00FD7032" w:rsidRDefault="00510C6C" w:rsidP="00C02A99">
      <w:pPr>
        <w:rPr>
          <w:bCs/>
          <w:color w:val="000000"/>
        </w:rPr>
      </w:pPr>
      <w:r w:rsidRPr="00FD7032">
        <w:rPr>
          <w:bCs/>
          <w:color w:val="000000"/>
        </w:rPr>
        <w:t>ОК3</w:t>
      </w:r>
    </w:p>
    <w:p w:rsidR="00C02A99" w:rsidRPr="00FD7032" w:rsidRDefault="007A153D" w:rsidP="00C02A99">
      <w:pPr>
        <w:numPr>
          <w:ilvl w:val="0"/>
          <w:numId w:val="3"/>
        </w:numPr>
        <w:rPr>
          <w:bCs/>
          <w:color w:val="000000"/>
        </w:rPr>
      </w:pPr>
      <w:r w:rsidRPr="00FD7032">
        <w:rPr>
          <w:bCs/>
          <w:color w:val="000000"/>
        </w:rPr>
        <w:t xml:space="preserve"> Принимать решения </w:t>
      </w:r>
      <w:r w:rsidR="00510C6C" w:rsidRPr="00FD7032">
        <w:rPr>
          <w:bCs/>
          <w:color w:val="000000"/>
        </w:rPr>
        <w:t>в ходе</w:t>
      </w:r>
      <w:r w:rsidRPr="00FD7032">
        <w:rPr>
          <w:bCs/>
          <w:color w:val="000000"/>
        </w:rPr>
        <w:t xml:space="preserve"> </w:t>
      </w:r>
      <w:r w:rsidR="00133405" w:rsidRPr="00FD7032">
        <w:rPr>
          <w:bCs/>
          <w:color w:val="000000"/>
        </w:rPr>
        <w:t>выполнения творческих</w:t>
      </w:r>
      <w:r w:rsidR="00510C6C" w:rsidRPr="00FD7032">
        <w:rPr>
          <w:bCs/>
          <w:color w:val="000000"/>
        </w:rPr>
        <w:t xml:space="preserve"> </w:t>
      </w:r>
      <w:r w:rsidR="00133405" w:rsidRPr="00FD7032">
        <w:rPr>
          <w:bCs/>
          <w:color w:val="000000"/>
        </w:rPr>
        <w:t>заданий на</w:t>
      </w:r>
      <w:r w:rsidR="00510C6C" w:rsidRPr="00FD7032">
        <w:rPr>
          <w:bCs/>
          <w:color w:val="000000"/>
        </w:rPr>
        <w:t xml:space="preserve"> уроках иностранного языка </w:t>
      </w:r>
      <w:r w:rsidR="00363781" w:rsidRPr="00FD7032">
        <w:rPr>
          <w:bCs/>
          <w:color w:val="000000"/>
        </w:rPr>
        <w:t>и в ходе выполнения самостоятельной работы</w:t>
      </w:r>
      <w:r w:rsidR="00371C08" w:rsidRPr="00FD7032">
        <w:rPr>
          <w:bCs/>
          <w:color w:val="000000"/>
        </w:rPr>
        <w:t xml:space="preserve"> и нести за них ответственность.</w:t>
      </w:r>
      <w:r w:rsidR="00C02A99" w:rsidRPr="00FD7032">
        <w:rPr>
          <w:bCs/>
          <w:color w:val="000000"/>
        </w:rPr>
        <w:t xml:space="preserve">  Тема</w:t>
      </w:r>
      <w:r w:rsidR="0093790D" w:rsidRPr="00FD7032">
        <w:rPr>
          <w:bCs/>
          <w:color w:val="000000"/>
        </w:rPr>
        <w:t>5,</w:t>
      </w:r>
      <w:r w:rsidR="00C02A99" w:rsidRPr="00FD7032">
        <w:rPr>
          <w:bCs/>
          <w:color w:val="000000"/>
        </w:rPr>
        <w:t>7</w:t>
      </w:r>
    </w:p>
    <w:p w:rsidR="006A022E" w:rsidRPr="00FD7032" w:rsidRDefault="00C02A99" w:rsidP="00C02A99">
      <w:pPr>
        <w:rPr>
          <w:bCs/>
          <w:color w:val="000000"/>
        </w:rPr>
      </w:pPr>
      <w:r w:rsidRPr="00FD7032">
        <w:rPr>
          <w:bCs/>
          <w:color w:val="000000"/>
        </w:rPr>
        <w:t xml:space="preserve">ОК4  </w:t>
      </w:r>
    </w:p>
    <w:p w:rsidR="00C02A99" w:rsidRPr="00FD7032" w:rsidRDefault="00C02A99" w:rsidP="006A022E">
      <w:pPr>
        <w:numPr>
          <w:ilvl w:val="0"/>
          <w:numId w:val="3"/>
        </w:numPr>
        <w:rPr>
          <w:bCs/>
          <w:color w:val="000000"/>
        </w:rPr>
      </w:pPr>
      <w:r w:rsidRPr="00FD7032">
        <w:rPr>
          <w:bCs/>
          <w:color w:val="000000"/>
        </w:rPr>
        <w:lastRenderedPageBreak/>
        <w:t xml:space="preserve">Осуществлять поиск в аутентичных текстах, периодических изданиях на английском </w:t>
      </w:r>
      <w:r w:rsidR="00133405" w:rsidRPr="00FD7032">
        <w:rPr>
          <w:bCs/>
          <w:color w:val="000000"/>
        </w:rPr>
        <w:t>языке и</w:t>
      </w:r>
      <w:r w:rsidRPr="00FD7032">
        <w:rPr>
          <w:bCs/>
          <w:color w:val="000000"/>
        </w:rPr>
        <w:t xml:space="preserve"> использовать профессионально значимую информацию в о</w:t>
      </w:r>
      <w:r w:rsidR="00510C6C" w:rsidRPr="00FD7032">
        <w:rPr>
          <w:bCs/>
          <w:color w:val="000000"/>
        </w:rPr>
        <w:t>бщении на иностранном языке</w:t>
      </w:r>
      <w:r w:rsidR="00363781" w:rsidRPr="00FD7032">
        <w:rPr>
          <w:bCs/>
          <w:color w:val="000000"/>
        </w:rPr>
        <w:t xml:space="preserve"> Тема 2,4,</w:t>
      </w:r>
      <w:r w:rsidR="00AA7CDA" w:rsidRPr="00FD7032">
        <w:rPr>
          <w:bCs/>
          <w:color w:val="000000"/>
        </w:rPr>
        <w:t>5,</w:t>
      </w:r>
      <w:r w:rsidRPr="00FD7032">
        <w:rPr>
          <w:bCs/>
          <w:color w:val="000000"/>
        </w:rPr>
        <w:t>7</w:t>
      </w:r>
    </w:p>
    <w:p w:rsidR="006A022E" w:rsidRPr="00FD7032" w:rsidRDefault="00C02A99" w:rsidP="00C02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</w:rPr>
      </w:pPr>
      <w:r w:rsidRPr="00FD7032">
        <w:rPr>
          <w:bCs/>
          <w:color w:val="000000"/>
        </w:rPr>
        <w:t xml:space="preserve">ОК5 </w:t>
      </w:r>
    </w:p>
    <w:p w:rsidR="00C02A99" w:rsidRPr="00FD7032" w:rsidRDefault="00C02A99" w:rsidP="006A022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</w:rPr>
      </w:pPr>
      <w:r w:rsidRPr="00FD7032">
        <w:rPr>
          <w:bCs/>
          <w:color w:val="000000"/>
        </w:rPr>
        <w:t xml:space="preserve">Использовать информационно-коммуникационные технологии для </w:t>
      </w:r>
      <w:r w:rsidR="00AE1F5B" w:rsidRPr="00FD7032">
        <w:rPr>
          <w:color w:val="000000"/>
        </w:rPr>
        <w:t>общения (устно и письменно) на иностранном языке на профессиональные и повседневные темы,</w:t>
      </w:r>
      <w:r w:rsidR="00AE1F5B" w:rsidRPr="00FD7032">
        <w:rPr>
          <w:bCs/>
          <w:color w:val="000000"/>
        </w:rPr>
        <w:t xml:space="preserve"> </w:t>
      </w:r>
      <w:r w:rsidRPr="00FD7032">
        <w:rPr>
          <w:bCs/>
          <w:color w:val="000000"/>
        </w:rPr>
        <w:t>выполнения презентаций</w:t>
      </w:r>
      <w:r w:rsidR="00325A42" w:rsidRPr="00FD7032">
        <w:rPr>
          <w:bCs/>
          <w:color w:val="000000"/>
        </w:rPr>
        <w:t xml:space="preserve">, </w:t>
      </w:r>
      <w:r w:rsidR="00AE1F5B" w:rsidRPr="00FD7032">
        <w:rPr>
          <w:bCs/>
          <w:color w:val="000000"/>
        </w:rPr>
        <w:t xml:space="preserve">сообщений, </w:t>
      </w:r>
      <w:r w:rsidR="00325A42" w:rsidRPr="00FD7032">
        <w:rPr>
          <w:bCs/>
          <w:color w:val="000000"/>
        </w:rPr>
        <w:t xml:space="preserve">поиска страноведческой </w:t>
      </w:r>
      <w:r w:rsidR="00133405" w:rsidRPr="00FD7032">
        <w:rPr>
          <w:bCs/>
          <w:color w:val="000000"/>
        </w:rPr>
        <w:t>информации на</w:t>
      </w:r>
      <w:r w:rsidR="006A022E" w:rsidRPr="00FD7032">
        <w:rPr>
          <w:bCs/>
          <w:color w:val="000000"/>
        </w:rPr>
        <w:t xml:space="preserve"> английск</w:t>
      </w:r>
      <w:r w:rsidR="00325A42" w:rsidRPr="00FD7032">
        <w:rPr>
          <w:bCs/>
          <w:color w:val="000000"/>
        </w:rPr>
        <w:t xml:space="preserve">ом </w:t>
      </w:r>
      <w:r w:rsidR="00133405" w:rsidRPr="00FD7032">
        <w:rPr>
          <w:bCs/>
          <w:color w:val="000000"/>
        </w:rPr>
        <w:t>и русском</w:t>
      </w:r>
      <w:r w:rsidR="00325A42" w:rsidRPr="00FD7032">
        <w:rPr>
          <w:bCs/>
          <w:color w:val="000000"/>
        </w:rPr>
        <w:t xml:space="preserve"> </w:t>
      </w:r>
      <w:r w:rsidR="00133405" w:rsidRPr="00FD7032">
        <w:rPr>
          <w:bCs/>
          <w:color w:val="000000"/>
        </w:rPr>
        <w:t>языках. Тема</w:t>
      </w:r>
      <w:r w:rsidR="00325A42" w:rsidRPr="00FD7032">
        <w:rPr>
          <w:bCs/>
          <w:color w:val="000000"/>
        </w:rPr>
        <w:t xml:space="preserve"> введение,</w:t>
      </w:r>
      <w:r w:rsidRPr="00FD7032">
        <w:rPr>
          <w:bCs/>
          <w:color w:val="000000"/>
        </w:rPr>
        <w:t>2,</w:t>
      </w:r>
      <w:r w:rsidR="00AA7CDA" w:rsidRPr="00FD7032">
        <w:rPr>
          <w:bCs/>
          <w:color w:val="000000"/>
        </w:rPr>
        <w:t>3,4,</w:t>
      </w:r>
      <w:r w:rsidRPr="00FD7032">
        <w:rPr>
          <w:bCs/>
          <w:color w:val="000000"/>
        </w:rPr>
        <w:t>5</w:t>
      </w:r>
    </w:p>
    <w:p w:rsidR="00555705" w:rsidRPr="00FD7032" w:rsidRDefault="00C02A99" w:rsidP="00C02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</w:rPr>
      </w:pPr>
      <w:r w:rsidRPr="00FD7032">
        <w:rPr>
          <w:bCs/>
          <w:color w:val="000000"/>
        </w:rPr>
        <w:t>ОК6</w:t>
      </w:r>
      <w:r w:rsidR="00AF0952" w:rsidRPr="00FD7032">
        <w:rPr>
          <w:bCs/>
          <w:color w:val="000000"/>
        </w:rPr>
        <w:t xml:space="preserve"> </w:t>
      </w:r>
    </w:p>
    <w:p w:rsidR="00B46B50" w:rsidRPr="00FD7032" w:rsidRDefault="00555705" w:rsidP="00555705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</w:rPr>
      </w:pPr>
      <w:r w:rsidRPr="00FD7032">
        <w:rPr>
          <w:color w:val="000000"/>
        </w:rPr>
        <w:t>Эффективно общаться (устно и письменно) на иностранном языке на профессиональные и повседневные темы</w:t>
      </w:r>
      <w:r w:rsidRPr="00FD7032">
        <w:rPr>
          <w:bCs/>
          <w:i/>
          <w:color w:val="000000"/>
        </w:rPr>
        <w:t>.</w:t>
      </w:r>
      <w:r w:rsidRPr="00FD7032">
        <w:rPr>
          <w:bCs/>
          <w:color w:val="000000"/>
        </w:rPr>
        <w:t xml:space="preserve"> </w:t>
      </w:r>
      <w:r w:rsidR="00AF0952" w:rsidRPr="00FD7032">
        <w:rPr>
          <w:bCs/>
          <w:color w:val="000000"/>
        </w:rPr>
        <w:t xml:space="preserve"> Тем</w:t>
      </w:r>
      <w:r w:rsidR="008B6AF7" w:rsidRPr="00FD7032">
        <w:rPr>
          <w:bCs/>
          <w:color w:val="000000"/>
        </w:rPr>
        <w:t>а</w:t>
      </w:r>
      <w:r w:rsidR="00AF0952" w:rsidRPr="00FD7032">
        <w:rPr>
          <w:bCs/>
          <w:color w:val="000000"/>
        </w:rPr>
        <w:t xml:space="preserve"> 2,4,5,7 </w:t>
      </w:r>
      <w:r w:rsidR="00B46B50" w:rsidRPr="00FD7032">
        <w:rPr>
          <w:bCs/>
          <w:color w:val="000000"/>
        </w:rPr>
        <w:t xml:space="preserve"> </w:t>
      </w:r>
    </w:p>
    <w:p w:rsidR="00555705" w:rsidRPr="00FD7032" w:rsidRDefault="00AF0952" w:rsidP="00C02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</w:rPr>
      </w:pPr>
      <w:r w:rsidRPr="00FD7032">
        <w:rPr>
          <w:bCs/>
          <w:color w:val="000000"/>
        </w:rPr>
        <w:t xml:space="preserve">ОК7 </w:t>
      </w:r>
    </w:p>
    <w:p w:rsidR="008B6AF7" w:rsidRPr="00FD7032" w:rsidRDefault="0049457B" w:rsidP="00555705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</w:rPr>
      </w:pPr>
      <w:r w:rsidRPr="00FD7032">
        <w:rPr>
          <w:bCs/>
          <w:color w:val="000000"/>
        </w:rPr>
        <w:t>Брать на себя ответственность за работу членов команды,</w:t>
      </w:r>
      <w:r w:rsidR="00843988" w:rsidRPr="00FD7032">
        <w:rPr>
          <w:bCs/>
          <w:color w:val="000000"/>
        </w:rPr>
        <w:t xml:space="preserve"> </w:t>
      </w:r>
      <w:r w:rsidR="00363781" w:rsidRPr="00FD7032">
        <w:rPr>
          <w:bCs/>
          <w:color w:val="000000"/>
        </w:rPr>
        <w:t>за</w:t>
      </w:r>
      <w:r w:rsidRPr="00FD7032">
        <w:rPr>
          <w:bCs/>
          <w:color w:val="000000"/>
        </w:rPr>
        <w:t xml:space="preserve"> результат выполнения заданий</w:t>
      </w:r>
      <w:r w:rsidR="00AE1F5B" w:rsidRPr="00FD7032">
        <w:rPr>
          <w:bCs/>
          <w:color w:val="000000"/>
        </w:rPr>
        <w:t xml:space="preserve"> на иностранном языке</w:t>
      </w:r>
      <w:r w:rsidR="00AF0952" w:rsidRPr="00FD7032">
        <w:rPr>
          <w:bCs/>
          <w:color w:val="000000"/>
        </w:rPr>
        <w:t xml:space="preserve"> Тема </w:t>
      </w:r>
      <w:r w:rsidRPr="00FD7032">
        <w:rPr>
          <w:bCs/>
          <w:color w:val="000000"/>
        </w:rPr>
        <w:t>1.3,4,5,7</w:t>
      </w:r>
    </w:p>
    <w:p w:rsidR="00555705" w:rsidRPr="00FD7032" w:rsidRDefault="00AF0952" w:rsidP="00C02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</w:rPr>
      </w:pPr>
      <w:r w:rsidRPr="00FD7032">
        <w:rPr>
          <w:bCs/>
          <w:color w:val="000000"/>
        </w:rPr>
        <w:t xml:space="preserve">ОК8 </w:t>
      </w:r>
    </w:p>
    <w:p w:rsidR="00AF0952" w:rsidRPr="00FD7032" w:rsidRDefault="0078794F" w:rsidP="00555705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</w:rPr>
      </w:pPr>
      <w:r w:rsidRPr="00FD7032">
        <w:rPr>
          <w:color w:val="000000"/>
        </w:rPr>
        <w:t>Самостоятельно совершенствовать устную и письменную речь, пополнять словарный запас</w:t>
      </w:r>
      <w:r w:rsidRPr="00FD7032">
        <w:rPr>
          <w:bCs/>
          <w:color w:val="000000"/>
        </w:rPr>
        <w:t xml:space="preserve"> </w:t>
      </w:r>
      <w:r w:rsidR="00AF0952" w:rsidRPr="00FD7032">
        <w:rPr>
          <w:bCs/>
          <w:color w:val="000000"/>
        </w:rPr>
        <w:t>Тема</w:t>
      </w:r>
      <w:r w:rsidR="004F468F" w:rsidRPr="00FD7032">
        <w:rPr>
          <w:bCs/>
          <w:color w:val="000000"/>
        </w:rPr>
        <w:t xml:space="preserve"> </w:t>
      </w:r>
      <w:r w:rsidR="00BE5845" w:rsidRPr="00FD7032">
        <w:rPr>
          <w:bCs/>
          <w:color w:val="000000"/>
        </w:rPr>
        <w:t>1,</w:t>
      </w:r>
      <w:r w:rsidR="004F468F" w:rsidRPr="00FD7032">
        <w:rPr>
          <w:bCs/>
          <w:color w:val="000000"/>
        </w:rPr>
        <w:t>3,</w:t>
      </w:r>
      <w:r w:rsidR="00AF0952" w:rsidRPr="00FD7032">
        <w:rPr>
          <w:bCs/>
          <w:color w:val="000000"/>
        </w:rPr>
        <w:t xml:space="preserve"> 7</w:t>
      </w:r>
    </w:p>
    <w:p w:rsidR="0078794F" w:rsidRPr="00FD7032" w:rsidRDefault="00AE1F5B" w:rsidP="00C02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</w:rPr>
      </w:pPr>
      <w:r w:rsidRPr="00FD7032">
        <w:rPr>
          <w:bCs/>
          <w:color w:val="000000"/>
        </w:rPr>
        <w:t>ОК9</w:t>
      </w:r>
    </w:p>
    <w:p w:rsidR="00F34255" w:rsidRPr="00FD7032" w:rsidRDefault="00AE1F5B" w:rsidP="00F34255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</w:rPr>
      </w:pPr>
      <w:r w:rsidRPr="00FD7032">
        <w:rPr>
          <w:bCs/>
          <w:color w:val="000000"/>
        </w:rPr>
        <w:t>Свободно о</w:t>
      </w:r>
      <w:r w:rsidR="00680798" w:rsidRPr="00FD7032">
        <w:rPr>
          <w:bCs/>
          <w:color w:val="000000"/>
        </w:rPr>
        <w:t>риентироваться в   технологи</w:t>
      </w:r>
      <w:r w:rsidRPr="00FD7032">
        <w:rPr>
          <w:bCs/>
          <w:color w:val="000000"/>
        </w:rPr>
        <w:t>ях</w:t>
      </w:r>
      <w:r w:rsidR="00680798" w:rsidRPr="00FD7032">
        <w:rPr>
          <w:bCs/>
          <w:color w:val="000000"/>
        </w:rPr>
        <w:t xml:space="preserve"> </w:t>
      </w:r>
      <w:r w:rsidRPr="00FD7032">
        <w:rPr>
          <w:bCs/>
          <w:color w:val="000000"/>
        </w:rPr>
        <w:t>продаж в странах изучаемого языка</w:t>
      </w:r>
      <w:r w:rsidR="00680798" w:rsidRPr="00FD7032">
        <w:rPr>
          <w:bCs/>
          <w:color w:val="000000"/>
        </w:rPr>
        <w:t>.</w:t>
      </w:r>
      <w:r w:rsidR="00F34255" w:rsidRPr="00FD7032">
        <w:rPr>
          <w:bCs/>
          <w:color w:val="000000"/>
        </w:rPr>
        <w:t xml:space="preserve"> Тема5</w:t>
      </w:r>
    </w:p>
    <w:p w:rsidR="00CE3A7D" w:rsidRPr="00FD7032" w:rsidRDefault="00CE3A7D" w:rsidP="00CE3A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</w:rPr>
      </w:pPr>
    </w:p>
    <w:p w:rsidR="00133405" w:rsidRPr="00133405" w:rsidRDefault="00133405" w:rsidP="00133405">
      <w:pPr>
        <w:widowControl w:val="0"/>
        <w:autoSpaceDE w:val="0"/>
        <w:autoSpaceDN w:val="0"/>
        <w:ind w:left="112" w:right="230"/>
        <w:jc w:val="center"/>
        <w:rPr>
          <w:b/>
          <w:lang w:eastAsia="en-US"/>
        </w:rPr>
      </w:pPr>
      <w:r w:rsidRPr="00133405">
        <w:rPr>
          <w:b/>
          <w:lang w:eastAsia="en-US"/>
        </w:rPr>
        <w:t>Инвариантные целевые ориентиры воспитания выпускников образовательной организации, реализующей программы СПО</w:t>
      </w:r>
    </w:p>
    <w:p w:rsidR="00133405" w:rsidRPr="00133405" w:rsidRDefault="00133405" w:rsidP="00133405">
      <w:pPr>
        <w:autoSpaceDE w:val="0"/>
        <w:autoSpaceDN w:val="0"/>
        <w:adjustRightInd w:val="0"/>
        <w:spacing w:line="274" w:lineRule="exact"/>
        <w:rPr>
          <w:b/>
          <w:bCs/>
        </w:rPr>
      </w:pPr>
    </w:p>
    <w:p w:rsidR="00133405" w:rsidRPr="00133405" w:rsidRDefault="00133405" w:rsidP="001334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autoSpaceDE w:val="0"/>
        <w:autoSpaceDN w:val="0"/>
        <w:adjustRightInd w:val="0"/>
      </w:pPr>
      <w:r w:rsidRPr="00133405">
        <w:rPr>
          <w:b/>
        </w:rPr>
        <w:t>ЦОПТВ.3.</w:t>
      </w:r>
      <w:r w:rsidRPr="00133405">
        <w:tab/>
        <w:t>Выражающий осознанную готовность к непрерывному образованию и самообразованию в выбранной сфере профессиональной деятельности.</w:t>
      </w:r>
    </w:p>
    <w:p w:rsidR="00133405" w:rsidRPr="00133405" w:rsidRDefault="00133405" w:rsidP="001334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autoSpaceDE w:val="0"/>
        <w:autoSpaceDN w:val="0"/>
        <w:adjustRightInd w:val="0"/>
      </w:pPr>
      <w:r w:rsidRPr="00133405">
        <w:rPr>
          <w:b/>
        </w:rPr>
        <w:t>ЦОПТВ.5.</w:t>
      </w:r>
      <w:r w:rsidRPr="00133405">
        <w:rPr>
          <w:b/>
        </w:rPr>
        <w:tab/>
      </w:r>
      <w:r w:rsidRPr="00133405">
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</w:r>
    </w:p>
    <w:p w:rsidR="00133405" w:rsidRPr="00133405" w:rsidRDefault="00133405" w:rsidP="001334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autoSpaceDE w:val="0"/>
        <w:autoSpaceDN w:val="0"/>
        <w:adjustRightInd w:val="0"/>
      </w:pPr>
      <w:r w:rsidRPr="00133405">
        <w:rPr>
          <w:b/>
        </w:rPr>
        <w:t>ЦОПТВ.6.</w:t>
      </w:r>
      <w:r w:rsidRPr="00133405">
        <w:tab/>
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обществе.</w:t>
      </w:r>
    </w:p>
    <w:p w:rsidR="00133405" w:rsidRPr="00133405" w:rsidRDefault="00133405" w:rsidP="001334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autoSpaceDE w:val="0"/>
        <w:autoSpaceDN w:val="0"/>
        <w:adjustRightInd w:val="0"/>
      </w:pPr>
      <w:r w:rsidRPr="00133405">
        <w:rPr>
          <w:b/>
        </w:rPr>
        <w:t>ЦОЦНП.4.</w:t>
      </w:r>
      <w:r w:rsidRPr="00133405">
        <w:tab/>
        <w:t>Умеющий выбирать способы решения задач профессиональной деятельности применительно к различным контекстам.</w:t>
      </w:r>
    </w:p>
    <w:p w:rsidR="00133405" w:rsidRPr="00133405" w:rsidRDefault="00133405" w:rsidP="001334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autoSpaceDE w:val="0"/>
        <w:autoSpaceDN w:val="0"/>
        <w:adjustRightInd w:val="0"/>
      </w:pPr>
      <w:r w:rsidRPr="00133405">
        <w:rPr>
          <w:b/>
        </w:rPr>
        <w:t>ЦОЦНП.5.</w:t>
      </w:r>
      <w:r w:rsidRPr="00133405">
        <w:tab/>
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деятельности.</w:t>
      </w:r>
    </w:p>
    <w:p w:rsidR="00133405" w:rsidRPr="00133405" w:rsidRDefault="00133405" w:rsidP="0013340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autoSpaceDE w:val="0"/>
        <w:autoSpaceDN w:val="0"/>
        <w:adjustRightInd w:val="0"/>
        <w:sectPr w:rsidR="00133405" w:rsidRPr="00133405" w:rsidSect="00BC7FB7">
          <w:footerReference w:type="default" r:id="rId7"/>
          <w:pgSz w:w="11907" w:h="16839" w:code="9"/>
          <w:pgMar w:top="993" w:right="1080" w:bottom="1440" w:left="1800" w:header="720" w:footer="720" w:gutter="0"/>
          <w:cols w:space="60"/>
          <w:noEndnote/>
          <w:docGrid w:linePitch="326"/>
        </w:sectPr>
      </w:pPr>
      <w:r w:rsidRPr="00133405">
        <w:rPr>
          <w:b/>
        </w:rPr>
        <w:t>ЦОЦНП.6.</w:t>
      </w:r>
      <w:r w:rsidRPr="00133405">
        <w:tab/>
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</w:t>
      </w:r>
      <w:r>
        <w:t xml:space="preserve"> и профессиональной </w:t>
      </w:r>
      <w:proofErr w:type="spellStart"/>
      <w:r>
        <w:t>деятельност</w:t>
      </w:r>
      <w:proofErr w:type="spellEnd"/>
    </w:p>
    <w:p w:rsidR="005D553C" w:rsidRPr="00FD7032" w:rsidRDefault="005D553C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</w:rPr>
      </w:pPr>
    </w:p>
    <w:p w:rsidR="009F3827" w:rsidRPr="00FD7032" w:rsidRDefault="009F3827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</w:rPr>
      </w:pPr>
    </w:p>
    <w:p w:rsidR="00BE7415" w:rsidRPr="00FD7032" w:rsidRDefault="00BE7415" w:rsidP="00133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</w:rPr>
      </w:pPr>
      <w:r w:rsidRPr="00FD7032">
        <w:rPr>
          <w:b/>
          <w:color w:val="000000"/>
        </w:rPr>
        <w:t>2. СТРУКТУРА И СОДЕРЖАНИЕ УЧЕБНОЙ ДИСЦИПЛИНЫ</w:t>
      </w: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color w:val="000000"/>
          <w:u w:val="single"/>
        </w:rPr>
      </w:pPr>
      <w:r w:rsidRPr="00FD7032">
        <w:rPr>
          <w:b/>
          <w:color w:val="000000"/>
        </w:rPr>
        <w:t>2.1. Объем учебной дисциплины и виды учебной работы</w:t>
      </w: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color w:val="000000"/>
        </w:rPr>
      </w:pPr>
    </w:p>
    <w:tbl>
      <w:tblPr>
        <w:tblW w:w="970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BE7415" w:rsidRPr="00FD7032" w:rsidTr="00133405">
        <w:trPr>
          <w:trHeight w:val="460"/>
          <w:jc w:val="center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BE7415" w:rsidP="0047366B">
            <w:pPr>
              <w:jc w:val="center"/>
              <w:rPr>
                <w:color w:val="000000"/>
              </w:rPr>
            </w:pPr>
            <w:r w:rsidRPr="00FD7032">
              <w:rPr>
                <w:b/>
                <w:color w:val="000000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BE7415" w:rsidP="0047366B">
            <w:pPr>
              <w:jc w:val="center"/>
              <w:rPr>
                <w:i/>
                <w:iCs/>
                <w:color w:val="000000"/>
              </w:rPr>
            </w:pPr>
            <w:r w:rsidRPr="00FD7032">
              <w:rPr>
                <w:b/>
                <w:i/>
                <w:iCs/>
                <w:color w:val="000000"/>
              </w:rPr>
              <w:t>Объем часов</w:t>
            </w:r>
          </w:p>
        </w:tc>
      </w:tr>
      <w:tr w:rsidR="00BE7415" w:rsidRPr="00FD7032" w:rsidTr="00133405">
        <w:trPr>
          <w:trHeight w:val="285"/>
          <w:jc w:val="center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BE7415" w:rsidP="0047366B">
            <w:pPr>
              <w:rPr>
                <w:b/>
                <w:color w:val="000000"/>
              </w:rPr>
            </w:pPr>
            <w:r w:rsidRPr="00FD7032">
              <w:rPr>
                <w:b/>
                <w:color w:val="000000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BE7415" w:rsidP="0047366B">
            <w:pPr>
              <w:jc w:val="center"/>
              <w:rPr>
                <w:i/>
                <w:iCs/>
                <w:color w:val="000000"/>
              </w:rPr>
            </w:pPr>
            <w:r w:rsidRPr="00FD7032">
              <w:rPr>
                <w:i/>
                <w:iCs/>
                <w:color w:val="000000"/>
              </w:rPr>
              <w:t>1</w:t>
            </w:r>
            <w:r w:rsidR="00527AC7" w:rsidRPr="00FD7032">
              <w:rPr>
                <w:i/>
                <w:iCs/>
                <w:color w:val="000000"/>
              </w:rPr>
              <w:t>71</w:t>
            </w:r>
          </w:p>
        </w:tc>
      </w:tr>
      <w:tr w:rsidR="00BE7415" w:rsidRPr="00FD7032" w:rsidTr="00133405">
        <w:trPr>
          <w:jc w:val="center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BE7415" w:rsidP="0047366B">
            <w:pPr>
              <w:jc w:val="both"/>
              <w:rPr>
                <w:color w:val="000000"/>
              </w:rPr>
            </w:pPr>
            <w:r w:rsidRPr="00FD7032">
              <w:rPr>
                <w:b/>
                <w:color w:val="000000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BE7415" w:rsidP="0047366B">
            <w:pPr>
              <w:jc w:val="center"/>
              <w:rPr>
                <w:i/>
                <w:iCs/>
                <w:color w:val="000000"/>
              </w:rPr>
            </w:pPr>
            <w:r w:rsidRPr="00FD7032">
              <w:rPr>
                <w:i/>
                <w:iCs/>
                <w:color w:val="000000"/>
              </w:rPr>
              <w:t>116</w:t>
            </w:r>
          </w:p>
        </w:tc>
      </w:tr>
      <w:tr w:rsidR="00BE7415" w:rsidRPr="00FD7032" w:rsidTr="00133405">
        <w:trPr>
          <w:jc w:val="center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9D25AC" w:rsidP="0047366B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В</w:t>
            </w:r>
            <w:r w:rsidR="00BE7415" w:rsidRPr="00FD7032">
              <w:rPr>
                <w:color w:val="000000"/>
              </w:rPr>
              <w:t xml:space="preserve">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BE7415" w:rsidP="0047366B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E7415" w:rsidRPr="00FD7032" w:rsidTr="00133405">
        <w:trPr>
          <w:jc w:val="center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BE7415" w:rsidP="0047366B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BE7415" w:rsidP="0047366B">
            <w:pPr>
              <w:jc w:val="center"/>
              <w:rPr>
                <w:i/>
                <w:iCs/>
                <w:color w:val="000000"/>
              </w:rPr>
            </w:pPr>
            <w:r w:rsidRPr="00FD7032">
              <w:rPr>
                <w:i/>
                <w:iCs/>
                <w:color w:val="000000"/>
              </w:rPr>
              <w:t>110</w:t>
            </w:r>
          </w:p>
        </w:tc>
      </w:tr>
      <w:tr w:rsidR="00BE7415" w:rsidRPr="00FD7032" w:rsidTr="00133405">
        <w:trPr>
          <w:jc w:val="center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BE7415" w:rsidP="0047366B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BE7415" w:rsidP="0047366B">
            <w:pPr>
              <w:jc w:val="center"/>
              <w:rPr>
                <w:i/>
                <w:iCs/>
                <w:color w:val="000000"/>
              </w:rPr>
            </w:pPr>
            <w:r w:rsidRPr="00FD7032">
              <w:rPr>
                <w:i/>
                <w:iCs/>
                <w:color w:val="000000"/>
              </w:rPr>
              <w:t>6</w:t>
            </w:r>
          </w:p>
        </w:tc>
      </w:tr>
      <w:tr w:rsidR="00BE7415" w:rsidRPr="00FD7032" w:rsidTr="00133405">
        <w:trPr>
          <w:jc w:val="center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BE7415" w:rsidP="0047366B">
            <w:pPr>
              <w:jc w:val="both"/>
              <w:rPr>
                <w:b/>
                <w:color w:val="000000"/>
              </w:rPr>
            </w:pPr>
            <w:r w:rsidRPr="00FD7032">
              <w:rPr>
                <w:b/>
                <w:color w:val="000000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527AC7" w:rsidP="0047366B">
            <w:pPr>
              <w:jc w:val="center"/>
              <w:rPr>
                <w:i/>
                <w:iCs/>
                <w:color w:val="000000"/>
              </w:rPr>
            </w:pPr>
            <w:r w:rsidRPr="00FD7032">
              <w:rPr>
                <w:i/>
                <w:iCs/>
                <w:color w:val="000000"/>
              </w:rPr>
              <w:t>55</w:t>
            </w:r>
          </w:p>
        </w:tc>
      </w:tr>
      <w:tr w:rsidR="00BE7415" w:rsidRPr="00FD7032" w:rsidTr="00133405">
        <w:trPr>
          <w:jc w:val="center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9D25AC" w:rsidP="0047366B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В</w:t>
            </w:r>
            <w:r w:rsidR="00BE7415" w:rsidRPr="00FD7032">
              <w:rPr>
                <w:color w:val="000000"/>
              </w:rPr>
              <w:t xml:space="preserve"> том числе:</w:t>
            </w:r>
          </w:p>
          <w:p w:rsidR="00BE7415" w:rsidRPr="00FD7032" w:rsidRDefault="00BE7415" w:rsidP="0047366B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BE7415" w:rsidP="0047366B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E7415" w:rsidRPr="00FD7032" w:rsidTr="00133405">
        <w:trPr>
          <w:jc w:val="center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BE7415" w:rsidP="0047366B">
            <w:pPr>
              <w:rPr>
                <w:color w:val="000000"/>
              </w:rPr>
            </w:pPr>
            <w:r w:rsidRPr="00FD7032">
              <w:rPr>
                <w:bCs/>
                <w:color w:val="000000"/>
              </w:rPr>
              <w:t xml:space="preserve">Подготовка карт ассортиментного перечня продовольственных и непродовольственных товаров в магазинах </w:t>
            </w:r>
            <w:proofErr w:type="spellStart"/>
            <w:r w:rsidRPr="00FD7032">
              <w:rPr>
                <w:bCs/>
                <w:color w:val="000000"/>
              </w:rPr>
              <w:t>г.Ульяновска</w:t>
            </w:r>
            <w:proofErr w:type="spellEnd"/>
            <w:r w:rsidRPr="00FD7032">
              <w:rPr>
                <w:bCs/>
                <w:color w:val="000000"/>
              </w:rPr>
              <w:t>(глоссарий)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546C7E" w:rsidP="0047366B">
            <w:pPr>
              <w:jc w:val="center"/>
              <w:rPr>
                <w:iCs/>
                <w:color w:val="000000"/>
              </w:rPr>
            </w:pPr>
            <w:r w:rsidRPr="00FD7032">
              <w:rPr>
                <w:iCs/>
                <w:color w:val="000000"/>
              </w:rPr>
              <w:t>7</w:t>
            </w:r>
          </w:p>
        </w:tc>
      </w:tr>
      <w:tr w:rsidR="00BE7415" w:rsidRPr="00FD7032" w:rsidTr="00133405">
        <w:trPr>
          <w:jc w:val="center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BE7415" w:rsidP="0047366B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 xml:space="preserve"> </w:t>
            </w:r>
            <w:r w:rsidR="00546C7E" w:rsidRPr="00FD7032">
              <w:rPr>
                <w:color w:val="000000"/>
              </w:rPr>
              <w:t xml:space="preserve">    Подготовка</w:t>
            </w:r>
            <w:r w:rsidRPr="00FD7032">
              <w:rPr>
                <w:color w:val="000000"/>
              </w:rPr>
              <w:t xml:space="preserve"> презентаций</w:t>
            </w:r>
            <w:r w:rsidR="00546C7E" w:rsidRPr="00FD7032">
              <w:rPr>
                <w:color w:val="000000"/>
              </w:rPr>
              <w:t>, рефератов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546C7E" w:rsidP="00546C7E">
            <w:pPr>
              <w:rPr>
                <w:i/>
                <w:iCs/>
                <w:color w:val="000000"/>
              </w:rPr>
            </w:pPr>
            <w:r w:rsidRPr="00FD7032">
              <w:rPr>
                <w:i/>
                <w:iCs/>
                <w:color w:val="000000"/>
              </w:rPr>
              <w:t xml:space="preserve">           </w:t>
            </w:r>
            <w:r w:rsidR="00527AC7" w:rsidRPr="00FD7032">
              <w:rPr>
                <w:i/>
                <w:iCs/>
                <w:color w:val="000000"/>
              </w:rPr>
              <w:t>37</w:t>
            </w:r>
          </w:p>
        </w:tc>
      </w:tr>
      <w:tr w:rsidR="00BE7415" w:rsidRPr="00FD7032" w:rsidTr="00133405">
        <w:trPr>
          <w:jc w:val="center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BE7415" w:rsidP="0047366B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 xml:space="preserve">     Творческие работы</w:t>
            </w:r>
            <w:r w:rsidR="00133405">
              <w:rPr>
                <w:color w:val="000000"/>
              </w:rPr>
              <w:t xml:space="preserve"> </w:t>
            </w:r>
            <w:r w:rsidR="00546C7E" w:rsidRPr="00FD7032">
              <w:rPr>
                <w:color w:val="000000"/>
              </w:rPr>
              <w:t>фоторепортажи, коллажи и т д.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546C7E" w:rsidP="0047366B">
            <w:pPr>
              <w:jc w:val="center"/>
              <w:rPr>
                <w:i/>
                <w:iCs/>
                <w:color w:val="000000"/>
              </w:rPr>
            </w:pPr>
            <w:r w:rsidRPr="00FD7032">
              <w:rPr>
                <w:i/>
                <w:iCs/>
                <w:color w:val="000000"/>
              </w:rPr>
              <w:t>3</w:t>
            </w:r>
          </w:p>
        </w:tc>
      </w:tr>
      <w:tr w:rsidR="00546C7E" w:rsidRPr="00FD7032" w:rsidTr="00133405">
        <w:trPr>
          <w:jc w:val="center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6C7E" w:rsidRPr="00FD7032" w:rsidRDefault="00546C7E" w:rsidP="0047366B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 xml:space="preserve">     Подготовка к контрольной работе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6C7E" w:rsidRPr="00FD7032" w:rsidRDefault="00546C7E" w:rsidP="0047366B">
            <w:pPr>
              <w:jc w:val="center"/>
              <w:rPr>
                <w:i/>
                <w:iCs/>
                <w:color w:val="000000"/>
              </w:rPr>
            </w:pPr>
            <w:r w:rsidRPr="00FD7032">
              <w:rPr>
                <w:i/>
                <w:iCs/>
                <w:color w:val="000000"/>
              </w:rPr>
              <w:t>3</w:t>
            </w:r>
          </w:p>
        </w:tc>
      </w:tr>
      <w:tr w:rsidR="00BE7415" w:rsidRPr="00FD7032" w:rsidTr="00133405">
        <w:trPr>
          <w:jc w:val="center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BE7415" w:rsidP="0047366B">
            <w:pPr>
              <w:rPr>
                <w:color w:val="000000"/>
              </w:rPr>
            </w:pPr>
            <w:r w:rsidRPr="00FD7032">
              <w:rPr>
                <w:color w:val="000000"/>
              </w:rPr>
              <w:t xml:space="preserve">     Подготовка к зачету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720223" w:rsidP="0047366B">
            <w:pPr>
              <w:jc w:val="center"/>
              <w:rPr>
                <w:i/>
                <w:iCs/>
                <w:color w:val="000000"/>
              </w:rPr>
            </w:pPr>
            <w:r w:rsidRPr="00FD7032">
              <w:rPr>
                <w:i/>
                <w:iCs/>
                <w:color w:val="000000"/>
              </w:rPr>
              <w:t>5</w:t>
            </w:r>
          </w:p>
        </w:tc>
      </w:tr>
      <w:tr w:rsidR="00BE7415" w:rsidRPr="00FD7032" w:rsidTr="00133405">
        <w:trPr>
          <w:jc w:val="center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415" w:rsidRPr="00FD7032" w:rsidRDefault="00704391" w:rsidP="0047366B">
            <w:pPr>
              <w:rPr>
                <w:b/>
                <w:i/>
                <w:iCs/>
                <w:color w:val="000000"/>
              </w:rPr>
            </w:pPr>
            <w:r w:rsidRPr="00FD7032">
              <w:rPr>
                <w:b/>
                <w:i/>
                <w:iCs/>
                <w:color w:val="000000"/>
              </w:rPr>
              <w:t xml:space="preserve">Итоговая аттестация в форме </w:t>
            </w:r>
            <w:r w:rsidR="00BE7415" w:rsidRPr="00FD7032">
              <w:rPr>
                <w:b/>
                <w:i/>
                <w:iCs/>
                <w:color w:val="000000"/>
              </w:rPr>
              <w:t>дифференцированного зачёта</w:t>
            </w:r>
          </w:p>
        </w:tc>
      </w:tr>
    </w:tbl>
    <w:p w:rsidR="00BE7415" w:rsidRPr="00FD7032" w:rsidRDefault="00BE7415" w:rsidP="00BE7415">
      <w:pPr>
        <w:rPr>
          <w:color w:val="000000"/>
        </w:rPr>
      </w:pP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</w:rPr>
      </w:pPr>
    </w:p>
    <w:p w:rsidR="00133405" w:rsidRPr="00133405" w:rsidRDefault="00133405" w:rsidP="00133405">
      <w:pPr>
        <w:autoSpaceDE w:val="0"/>
        <w:autoSpaceDN w:val="0"/>
        <w:adjustRightInd w:val="0"/>
        <w:spacing w:line="274" w:lineRule="exact"/>
        <w:ind w:right="-39"/>
      </w:pPr>
      <w:r w:rsidRPr="00133405">
        <w:t>Программа учебной дисциплины «</w:t>
      </w:r>
      <w:r w:rsidRPr="00133405">
        <w:rPr>
          <w:i/>
        </w:rPr>
        <w:t>ОГСЭ.03 Иностранный язык</w:t>
      </w:r>
      <w:r w:rsidRPr="00133405">
        <w:t>» (английский), включает темы, которые могут быть реализованы, в том числе с использованием электронного обучения и дистанционных образовательных технологий.</w:t>
      </w:r>
    </w:p>
    <w:p w:rsidR="00BE7415" w:rsidRPr="00FD7032" w:rsidRDefault="00BE7415" w:rsidP="00BE7415">
      <w:pPr>
        <w:rPr>
          <w:color w:val="000000"/>
        </w:rPr>
      </w:pPr>
    </w:p>
    <w:tbl>
      <w:tblPr>
        <w:tblpPr w:leftFromText="180" w:rightFromText="180" w:vertAnchor="text" w:tblpY="1"/>
        <w:tblOverlap w:val="never"/>
        <w:tblW w:w="10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609"/>
        <w:gridCol w:w="5911"/>
        <w:gridCol w:w="905"/>
        <w:gridCol w:w="769"/>
        <w:gridCol w:w="56"/>
        <w:gridCol w:w="762"/>
      </w:tblGrid>
      <w:tr w:rsidR="00133405" w:rsidRPr="00FD7032" w:rsidTr="00133405">
        <w:trPr>
          <w:trHeight w:val="699"/>
        </w:trPr>
        <w:tc>
          <w:tcPr>
            <w:tcW w:w="1668" w:type="dxa"/>
            <w:vMerge w:val="restart"/>
          </w:tcPr>
          <w:p w:rsidR="00133405" w:rsidRPr="00FD7032" w:rsidRDefault="00133405" w:rsidP="000A446E">
            <w:pPr>
              <w:jc w:val="center"/>
              <w:rPr>
                <w:b/>
                <w:bCs/>
                <w:color w:val="000000"/>
              </w:rPr>
            </w:pPr>
          </w:p>
          <w:p w:rsidR="00133405" w:rsidRPr="00FD7032" w:rsidRDefault="00133405" w:rsidP="000A446E">
            <w:pPr>
              <w:jc w:val="center"/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Тема 2. </w:t>
            </w:r>
          </w:p>
          <w:p w:rsidR="00133405" w:rsidRPr="00FD7032" w:rsidRDefault="00133405" w:rsidP="000A446E">
            <w:pPr>
              <w:jc w:val="center"/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Страны изучаемого языка.</w:t>
            </w:r>
          </w:p>
          <w:p w:rsidR="00133405" w:rsidRPr="00FD7032" w:rsidRDefault="00133405" w:rsidP="000A446E">
            <w:pPr>
              <w:jc w:val="center"/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Деловая поездка за рубеж. </w:t>
            </w:r>
          </w:p>
          <w:p w:rsidR="00133405" w:rsidRPr="00FD7032" w:rsidRDefault="00133405" w:rsidP="000A446E">
            <w:pPr>
              <w:jc w:val="center"/>
              <w:rPr>
                <w:b/>
                <w:bCs/>
                <w:color w:val="000000"/>
              </w:rPr>
            </w:pPr>
          </w:p>
          <w:p w:rsidR="00133405" w:rsidRPr="008C306E" w:rsidRDefault="00133405" w:rsidP="000A446E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000000"/>
              </w:rPr>
            </w:pPr>
            <w:r w:rsidRPr="00FD7032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8C306E" w:rsidRPr="008C306E">
              <w:rPr>
                <w:b/>
                <w:bCs/>
              </w:rPr>
              <w:t>ЦОПТВ.3, ЦОПТВ.5, ЦОПТВ.6</w:t>
            </w:r>
          </w:p>
        </w:tc>
        <w:tc>
          <w:tcPr>
            <w:tcW w:w="6520" w:type="dxa"/>
            <w:gridSpan w:val="2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В результате изучения темы студент должен уметь: </w:t>
            </w:r>
          </w:p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FD7032">
              <w:rPr>
                <w:bCs/>
                <w:color w:val="000000"/>
              </w:rPr>
              <w:t xml:space="preserve">- </w:t>
            </w:r>
            <w:r w:rsidRPr="00FD7032">
              <w:rPr>
                <w:color w:val="000000"/>
              </w:rPr>
              <w:t xml:space="preserve">правильно произносить географические названия и лексику по нижеперечисленным  темам;  читать тексты с пониманием основного содержания, с извлечением полной информации; выполнить литературный перевод и ответить на вопросы по тексту; сделать краткое сообщение по прочитанному;  понять английский текст на слух и ответить на вопросы;  самостоятельно подготовить сообщение о стране, где говорят на английском языке, о достопримечательностях Лондона, о крупных городах США, о праздниках и обычаях в Великобритании и США. </w:t>
            </w:r>
          </w:p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 правильно прочитать, перевести и воспроизвести предложенные диалоги по темам, а также составить свои.</w:t>
            </w:r>
          </w:p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В результате изучения темы студент должен знать: </w:t>
            </w:r>
          </w:p>
          <w:p w:rsidR="00133405" w:rsidRPr="00FD7032" w:rsidRDefault="00133405" w:rsidP="000A446E">
            <w:pPr>
              <w:jc w:val="both"/>
              <w:rPr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-</w:t>
            </w:r>
            <w:r w:rsidRPr="00FD7032">
              <w:rPr>
                <w:color w:val="000000"/>
              </w:rPr>
              <w:t xml:space="preserve"> новую лексику по темам: “Соединенное королевство Великобритании и Северной Ирландии”,” Британский парламент”</w:t>
            </w:r>
            <w:r w:rsidR="008C306E" w:rsidRPr="00FD7032">
              <w:rPr>
                <w:color w:val="000000"/>
              </w:rPr>
              <w:t>,</w:t>
            </w:r>
            <w:r w:rsidR="008C306E">
              <w:rPr>
                <w:color w:val="000000"/>
              </w:rPr>
              <w:t>” Лондон</w:t>
            </w:r>
            <w:r w:rsidRPr="00FD7032">
              <w:rPr>
                <w:color w:val="000000"/>
              </w:rPr>
              <w:t xml:space="preserve"> и его достопримечательности”</w:t>
            </w:r>
            <w:r w:rsidR="008C306E" w:rsidRPr="00FD7032">
              <w:rPr>
                <w:color w:val="000000"/>
              </w:rPr>
              <w:t>,</w:t>
            </w:r>
            <w:r w:rsidR="008C306E">
              <w:rPr>
                <w:color w:val="000000"/>
              </w:rPr>
              <w:t>” США</w:t>
            </w:r>
            <w:r w:rsidRPr="00FD7032">
              <w:rPr>
                <w:color w:val="000000"/>
              </w:rPr>
              <w:t>”</w:t>
            </w:r>
            <w:r w:rsidR="008C306E" w:rsidRPr="00FD7032">
              <w:rPr>
                <w:color w:val="000000"/>
              </w:rPr>
              <w:t>,</w:t>
            </w:r>
            <w:r w:rsidR="008C306E">
              <w:rPr>
                <w:color w:val="000000"/>
              </w:rPr>
              <w:t>” Вашингтон</w:t>
            </w:r>
            <w:r w:rsidRPr="00FD7032">
              <w:rPr>
                <w:color w:val="000000"/>
              </w:rPr>
              <w:t xml:space="preserve"> – столица США”, “Политическая система США”</w:t>
            </w:r>
            <w:r w:rsidR="008C306E" w:rsidRPr="00FD7032">
              <w:rPr>
                <w:color w:val="000000"/>
              </w:rPr>
              <w:t>,</w:t>
            </w:r>
            <w:r w:rsidR="008C306E">
              <w:rPr>
                <w:color w:val="000000"/>
              </w:rPr>
              <w:t>” Нью</w:t>
            </w:r>
            <w:r w:rsidRPr="00FD7032">
              <w:rPr>
                <w:color w:val="000000"/>
              </w:rPr>
              <w:t>-Йорк”</w:t>
            </w:r>
            <w:r w:rsidR="008C306E" w:rsidRPr="00FD7032">
              <w:rPr>
                <w:color w:val="000000"/>
              </w:rPr>
              <w:t>,</w:t>
            </w:r>
            <w:r w:rsidR="008C306E">
              <w:rPr>
                <w:color w:val="000000"/>
              </w:rPr>
              <w:t>” Праздники</w:t>
            </w:r>
            <w:r w:rsidRPr="00FD7032">
              <w:rPr>
                <w:color w:val="000000"/>
              </w:rPr>
              <w:t xml:space="preserve"> в США и Великобритании”.</w:t>
            </w:r>
          </w:p>
          <w:p w:rsidR="00133405" w:rsidRPr="00FD7032" w:rsidRDefault="00133405" w:rsidP="000A446E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 географическое положение США и Великобритании, их политическое устройство, столицы, другие города, праздники и обычаи.</w:t>
            </w:r>
          </w:p>
          <w:p w:rsidR="00133405" w:rsidRPr="00FD7032" w:rsidRDefault="00133405" w:rsidP="000A446E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 английский – язык международного общения, знать другие страны, где говорят на английском языке.</w:t>
            </w:r>
          </w:p>
          <w:p w:rsidR="00133405" w:rsidRPr="00FD7032" w:rsidRDefault="00133405" w:rsidP="000A446E">
            <w:pPr>
              <w:jc w:val="both"/>
              <w:rPr>
                <w:color w:val="000000"/>
              </w:rPr>
            </w:pPr>
            <w:r w:rsidRPr="00FD7032">
              <w:rPr>
                <w:b/>
                <w:bCs/>
                <w:color w:val="000000"/>
              </w:rPr>
              <w:lastRenderedPageBreak/>
              <w:t xml:space="preserve">- </w:t>
            </w:r>
            <w:r w:rsidRPr="00FD7032">
              <w:rPr>
                <w:color w:val="000000"/>
              </w:rPr>
              <w:t>лексику по темам: “Деловая поездка за рубеж”, “Таможенный и паспортный контроль”,</w:t>
            </w:r>
            <w:r w:rsidR="008C306E">
              <w:rPr>
                <w:color w:val="000000"/>
              </w:rPr>
              <w:t xml:space="preserve"> </w:t>
            </w:r>
            <w:r w:rsidRPr="00FD7032">
              <w:rPr>
                <w:color w:val="000000"/>
              </w:rPr>
              <w:t xml:space="preserve">“ Поездка на поезде; на </w:t>
            </w:r>
            <w:proofErr w:type="spellStart"/>
            <w:r w:rsidRPr="00FD7032">
              <w:rPr>
                <w:color w:val="000000"/>
              </w:rPr>
              <w:t>самолете”,”Ориентировка</w:t>
            </w:r>
            <w:proofErr w:type="spellEnd"/>
            <w:r w:rsidRPr="00FD7032">
              <w:rPr>
                <w:color w:val="000000"/>
              </w:rPr>
              <w:t xml:space="preserve"> в городе”.</w:t>
            </w:r>
          </w:p>
          <w:p w:rsidR="00133405" w:rsidRPr="00FD7032" w:rsidRDefault="00133405" w:rsidP="000A446E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 Способы словообразования</w:t>
            </w:r>
          </w:p>
          <w:p w:rsidR="00133405" w:rsidRPr="00FD7032" w:rsidRDefault="00133405" w:rsidP="000A446E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 xml:space="preserve">- Указательные и вопросительные местоимения. конструкции </w:t>
            </w:r>
            <w:r w:rsidRPr="00FD7032">
              <w:rPr>
                <w:color w:val="000000"/>
                <w:lang w:val="en-US"/>
              </w:rPr>
              <w:t>there</w:t>
            </w:r>
            <w:r w:rsidRPr="00FD7032">
              <w:rPr>
                <w:color w:val="000000"/>
              </w:rPr>
              <w:t xml:space="preserve"> </w:t>
            </w:r>
            <w:r w:rsidRPr="00FD7032">
              <w:rPr>
                <w:color w:val="000000"/>
                <w:lang w:val="en-US"/>
              </w:rPr>
              <w:t>is</w:t>
            </w:r>
            <w:r w:rsidRPr="00FD7032">
              <w:rPr>
                <w:color w:val="000000"/>
              </w:rPr>
              <w:t>/</w:t>
            </w:r>
            <w:r w:rsidRPr="00FD7032">
              <w:rPr>
                <w:color w:val="000000"/>
                <w:lang w:val="en-US"/>
              </w:rPr>
              <w:t>there</w:t>
            </w:r>
            <w:r w:rsidRPr="00FD7032">
              <w:rPr>
                <w:color w:val="000000"/>
              </w:rPr>
              <w:t xml:space="preserve"> </w:t>
            </w:r>
            <w:r w:rsidRPr="00FD7032">
              <w:rPr>
                <w:color w:val="000000"/>
                <w:lang w:val="en-US"/>
              </w:rPr>
              <w:t>are</w:t>
            </w:r>
            <w:r w:rsidRPr="00FD7032">
              <w:rPr>
                <w:color w:val="000000"/>
              </w:rPr>
              <w:t>.</w:t>
            </w:r>
          </w:p>
          <w:p w:rsidR="00133405" w:rsidRPr="00FD7032" w:rsidRDefault="00133405" w:rsidP="000A446E">
            <w:pPr>
              <w:rPr>
                <w:bCs/>
                <w:i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ОК4</w:t>
            </w:r>
            <w:r w:rsidRPr="00FD7032">
              <w:rPr>
                <w:bCs/>
                <w:i/>
                <w:color w:val="000000"/>
              </w:rPr>
              <w:t xml:space="preserve"> Осуществлять поиск информации  в аутентичных текстах , периодических изданиях , в интернете на английском языке  и использовать профессионально значимую информацию в аудиторной и самостоятельной работе (ответах и презентациях).</w:t>
            </w:r>
          </w:p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 ОК5-</w:t>
            </w:r>
            <w:r w:rsidRPr="00FD7032">
              <w:rPr>
                <w:bCs/>
                <w:i/>
                <w:color w:val="000000"/>
              </w:rPr>
              <w:t>Использовать информационно-коммуникационные технологии для выполнения презентаций  на английском языке по теме « Англоговорящие страны».</w:t>
            </w:r>
          </w:p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 ОК6 -</w:t>
            </w:r>
            <w:r w:rsidRPr="00FD7032">
              <w:rPr>
                <w:bCs/>
                <w:i/>
                <w:color w:val="000000"/>
              </w:rPr>
              <w:t>Эффективно общаться  в процессе диалогов на английском языке.</w:t>
            </w:r>
          </w:p>
        </w:tc>
        <w:tc>
          <w:tcPr>
            <w:tcW w:w="905" w:type="dxa"/>
            <w:vMerge w:val="restart"/>
          </w:tcPr>
          <w:p w:rsidR="00133405" w:rsidRPr="00FD7032" w:rsidRDefault="00133405" w:rsidP="000A446E">
            <w:pPr>
              <w:rPr>
                <w:color w:val="000000"/>
              </w:rPr>
            </w:pPr>
          </w:p>
          <w:p w:rsidR="00133405" w:rsidRPr="00FD7032" w:rsidRDefault="00133405" w:rsidP="000A446E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69" w:type="dxa"/>
            <w:vMerge w:val="restart"/>
          </w:tcPr>
          <w:p w:rsidR="00133405" w:rsidRPr="00FD7032" w:rsidRDefault="00133405" w:rsidP="000A446E">
            <w:pPr>
              <w:rPr>
                <w:color w:val="000000"/>
              </w:rPr>
            </w:pPr>
          </w:p>
          <w:p w:rsidR="00133405" w:rsidRPr="00FD7032" w:rsidRDefault="00133405" w:rsidP="000A446E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18" w:type="dxa"/>
            <w:gridSpan w:val="2"/>
            <w:vMerge w:val="restart"/>
          </w:tcPr>
          <w:p w:rsidR="00133405" w:rsidRPr="00FD7032" w:rsidRDefault="00133405" w:rsidP="000A446E">
            <w:pPr>
              <w:rPr>
                <w:color w:val="000000"/>
              </w:rPr>
            </w:pPr>
          </w:p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6</w:t>
            </w:r>
          </w:p>
        </w:tc>
      </w:tr>
      <w:tr w:rsidR="00133405" w:rsidRPr="00FD7032" w:rsidTr="00133405">
        <w:trPr>
          <w:trHeight w:val="211"/>
        </w:trPr>
        <w:tc>
          <w:tcPr>
            <w:tcW w:w="1668" w:type="dxa"/>
            <w:vMerge/>
          </w:tcPr>
          <w:p w:rsidR="00133405" w:rsidRPr="00FD7032" w:rsidRDefault="00133405" w:rsidP="000A446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520" w:type="dxa"/>
            <w:gridSpan w:val="2"/>
          </w:tcPr>
          <w:p w:rsidR="00133405" w:rsidRPr="00FD7032" w:rsidRDefault="00133405" w:rsidP="000A446E">
            <w:pPr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905" w:type="dxa"/>
            <w:vMerge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  <w:tc>
          <w:tcPr>
            <w:tcW w:w="769" w:type="dxa"/>
            <w:vMerge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  <w:vMerge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</w:tr>
      <w:tr w:rsidR="00133405" w:rsidRPr="00FD7032" w:rsidTr="00133405">
        <w:trPr>
          <w:trHeight w:val="83"/>
        </w:trPr>
        <w:tc>
          <w:tcPr>
            <w:tcW w:w="1668" w:type="dxa"/>
            <w:vMerge w:val="restart"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  <w:tc>
          <w:tcPr>
            <w:tcW w:w="609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</w:t>
            </w:r>
          </w:p>
        </w:tc>
        <w:tc>
          <w:tcPr>
            <w:tcW w:w="5911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Соединенные Королевства Великобритании и Северной Ирландии.</w:t>
            </w:r>
          </w:p>
        </w:tc>
        <w:tc>
          <w:tcPr>
            <w:tcW w:w="905" w:type="dxa"/>
          </w:tcPr>
          <w:p w:rsidR="00133405" w:rsidRPr="00FD7032" w:rsidRDefault="00133405" w:rsidP="000A446E">
            <w:pPr>
              <w:rPr>
                <w:color w:val="000000"/>
                <w:lang w:val="en-US"/>
              </w:rPr>
            </w:pPr>
            <w:r w:rsidRPr="00FD7032">
              <w:rPr>
                <w:color w:val="000000"/>
                <w:lang w:val="en-US"/>
              </w:rPr>
              <w:t>1</w:t>
            </w:r>
          </w:p>
        </w:tc>
        <w:tc>
          <w:tcPr>
            <w:tcW w:w="825" w:type="dxa"/>
            <w:gridSpan w:val="2"/>
          </w:tcPr>
          <w:p w:rsidR="00133405" w:rsidRPr="00FD7032" w:rsidRDefault="00133405" w:rsidP="000A446E">
            <w:pPr>
              <w:rPr>
                <w:color w:val="000000"/>
                <w:lang w:val="en-US"/>
              </w:rPr>
            </w:pPr>
            <w:r w:rsidRPr="00FD7032">
              <w:rPr>
                <w:color w:val="000000"/>
                <w:lang w:val="en-US"/>
              </w:rPr>
              <w:t>1</w:t>
            </w:r>
          </w:p>
        </w:tc>
        <w:tc>
          <w:tcPr>
            <w:tcW w:w="762" w:type="dxa"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</w:tr>
      <w:tr w:rsidR="00133405" w:rsidRPr="00FD7032" w:rsidTr="00133405">
        <w:trPr>
          <w:trHeight w:val="83"/>
        </w:trPr>
        <w:tc>
          <w:tcPr>
            <w:tcW w:w="1668" w:type="dxa"/>
            <w:vMerge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  <w:tc>
          <w:tcPr>
            <w:tcW w:w="609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5911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Самостоятельная работа. </w:t>
            </w:r>
            <w:r w:rsidRPr="00FD7032">
              <w:rPr>
                <w:bCs/>
                <w:color w:val="000000"/>
              </w:rPr>
              <w:t>Подготовка реферата, презентации по теме.</w:t>
            </w:r>
          </w:p>
        </w:tc>
        <w:tc>
          <w:tcPr>
            <w:tcW w:w="905" w:type="dxa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5</w:t>
            </w:r>
          </w:p>
        </w:tc>
        <w:tc>
          <w:tcPr>
            <w:tcW w:w="825" w:type="dxa"/>
            <w:gridSpan w:val="2"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  <w:tc>
          <w:tcPr>
            <w:tcW w:w="762" w:type="dxa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5</w:t>
            </w:r>
          </w:p>
        </w:tc>
      </w:tr>
      <w:tr w:rsidR="00133405" w:rsidRPr="00FD7032" w:rsidTr="00133405">
        <w:tc>
          <w:tcPr>
            <w:tcW w:w="1668" w:type="dxa"/>
            <w:vMerge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  <w:tc>
          <w:tcPr>
            <w:tcW w:w="609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2</w:t>
            </w:r>
          </w:p>
        </w:tc>
        <w:tc>
          <w:tcPr>
            <w:tcW w:w="5911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со страноведческим материалом по теме: Географическое положение.  Политическое устройство.</w:t>
            </w:r>
          </w:p>
        </w:tc>
        <w:tc>
          <w:tcPr>
            <w:tcW w:w="905" w:type="dxa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25" w:type="dxa"/>
            <w:gridSpan w:val="2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2" w:type="dxa"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</w:tr>
      <w:tr w:rsidR="00133405" w:rsidRPr="00FD7032" w:rsidTr="00133405">
        <w:tc>
          <w:tcPr>
            <w:tcW w:w="1668" w:type="dxa"/>
            <w:vMerge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  <w:tc>
          <w:tcPr>
            <w:tcW w:w="609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3</w:t>
            </w:r>
          </w:p>
        </w:tc>
        <w:tc>
          <w:tcPr>
            <w:tcW w:w="5911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со страноведческим материалом по теме: Лондон - столица Великобритании.</w:t>
            </w:r>
          </w:p>
        </w:tc>
        <w:tc>
          <w:tcPr>
            <w:tcW w:w="905" w:type="dxa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25" w:type="dxa"/>
            <w:gridSpan w:val="2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2" w:type="dxa"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</w:tr>
      <w:tr w:rsidR="00133405" w:rsidRPr="00FD7032" w:rsidTr="00133405">
        <w:trPr>
          <w:trHeight w:val="355"/>
        </w:trPr>
        <w:tc>
          <w:tcPr>
            <w:tcW w:w="1668" w:type="dxa"/>
            <w:vMerge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  <w:tc>
          <w:tcPr>
            <w:tcW w:w="609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4</w:t>
            </w:r>
          </w:p>
        </w:tc>
        <w:tc>
          <w:tcPr>
            <w:tcW w:w="5911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чтения с письменной фиксацией требуемой информации по теме: Достопримечательности Лондона.</w:t>
            </w:r>
          </w:p>
        </w:tc>
        <w:tc>
          <w:tcPr>
            <w:tcW w:w="905" w:type="dxa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25" w:type="dxa"/>
            <w:gridSpan w:val="2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2" w:type="dxa"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</w:tr>
      <w:tr w:rsidR="00133405" w:rsidRPr="00FD7032" w:rsidTr="00133405">
        <w:tc>
          <w:tcPr>
            <w:tcW w:w="1668" w:type="dxa"/>
            <w:vMerge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  <w:tc>
          <w:tcPr>
            <w:tcW w:w="609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5</w:t>
            </w:r>
          </w:p>
        </w:tc>
        <w:tc>
          <w:tcPr>
            <w:tcW w:w="5911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США.</w:t>
            </w:r>
          </w:p>
        </w:tc>
        <w:tc>
          <w:tcPr>
            <w:tcW w:w="905" w:type="dxa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25" w:type="dxa"/>
            <w:gridSpan w:val="2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2" w:type="dxa"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</w:tr>
      <w:tr w:rsidR="00133405" w:rsidRPr="00FD7032" w:rsidTr="00133405">
        <w:tc>
          <w:tcPr>
            <w:tcW w:w="1668" w:type="dxa"/>
            <w:vMerge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  <w:tc>
          <w:tcPr>
            <w:tcW w:w="609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5911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Самостоятельная работа. </w:t>
            </w:r>
            <w:r w:rsidRPr="00FD7032">
              <w:rPr>
                <w:bCs/>
                <w:color w:val="000000"/>
              </w:rPr>
              <w:t>Подготовка реферата, презентации по теме.</w:t>
            </w:r>
          </w:p>
        </w:tc>
        <w:tc>
          <w:tcPr>
            <w:tcW w:w="905" w:type="dxa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5</w:t>
            </w:r>
          </w:p>
        </w:tc>
        <w:tc>
          <w:tcPr>
            <w:tcW w:w="825" w:type="dxa"/>
            <w:gridSpan w:val="2"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  <w:tc>
          <w:tcPr>
            <w:tcW w:w="762" w:type="dxa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5</w:t>
            </w:r>
          </w:p>
        </w:tc>
      </w:tr>
      <w:tr w:rsidR="00133405" w:rsidRPr="00FD7032" w:rsidTr="00133405">
        <w:tc>
          <w:tcPr>
            <w:tcW w:w="1668" w:type="dxa"/>
            <w:vMerge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  <w:tc>
          <w:tcPr>
            <w:tcW w:w="609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6</w:t>
            </w:r>
          </w:p>
        </w:tc>
        <w:tc>
          <w:tcPr>
            <w:tcW w:w="5911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со страноведческим материалом по теме: Географическое положение. Политическая система США.</w:t>
            </w:r>
          </w:p>
        </w:tc>
        <w:tc>
          <w:tcPr>
            <w:tcW w:w="905" w:type="dxa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25" w:type="dxa"/>
            <w:gridSpan w:val="2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2" w:type="dxa"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</w:tr>
      <w:tr w:rsidR="00133405" w:rsidRPr="00FD7032" w:rsidTr="00133405">
        <w:tc>
          <w:tcPr>
            <w:tcW w:w="1668" w:type="dxa"/>
            <w:vMerge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  <w:tc>
          <w:tcPr>
            <w:tcW w:w="609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7</w:t>
            </w:r>
          </w:p>
        </w:tc>
        <w:tc>
          <w:tcPr>
            <w:tcW w:w="5911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со страноведческим материалом по теме: Вашингтон – столица США</w:t>
            </w:r>
          </w:p>
        </w:tc>
        <w:tc>
          <w:tcPr>
            <w:tcW w:w="905" w:type="dxa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25" w:type="dxa"/>
            <w:gridSpan w:val="2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2" w:type="dxa"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</w:tr>
      <w:tr w:rsidR="00133405" w:rsidRPr="00FD7032" w:rsidTr="00133405">
        <w:tc>
          <w:tcPr>
            <w:tcW w:w="1668" w:type="dxa"/>
            <w:vMerge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  <w:tc>
          <w:tcPr>
            <w:tcW w:w="609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8</w:t>
            </w:r>
          </w:p>
        </w:tc>
        <w:tc>
          <w:tcPr>
            <w:tcW w:w="5911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чтения с письменной фиксацией требуемой информации по теме: Нью – Йорк – неофициальная столица США</w:t>
            </w:r>
          </w:p>
        </w:tc>
        <w:tc>
          <w:tcPr>
            <w:tcW w:w="905" w:type="dxa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</w:tr>
      <w:tr w:rsidR="00133405" w:rsidRPr="00FD7032" w:rsidTr="00133405">
        <w:tc>
          <w:tcPr>
            <w:tcW w:w="1668" w:type="dxa"/>
            <w:vMerge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  <w:tc>
          <w:tcPr>
            <w:tcW w:w="609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9</w:t>
            </w:r>
          </w:p>
        </w:tc>
        <w:tc>
          <w:tcPr>
            <w:tcW w:w="5911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монологической речи по теме: Английский язык – язык международного общения</w:t>
            </w:r>
          </w:p>
        </w:tc>
        <w:tc>
          <w:tcPr>
            <w:tcW w:w="905" w:type="dxa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</w:tr>
      <w:tr w:rsidR="00133405" w:rsidRPr="00FD7032" w:rsidTr="00133405">
        <w:trPr>
          <w:trHeight w:val="534"/>
        </w:trPr>
        <w:tc>
          <w:tcPr>
            <w:tcW w:w="1668" w:type="dxa"/>
            <w:vMerge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  <w:tc>
          <w:tcPr>
            <w:tcW w:w="609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10</w:t>
            </w:r>
          </w:p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5911" w:type="dxa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со страноведческим материалом по теме: Страны, где говорят на английском языке.</w:t>
            </w:r>
          </w:p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905" w:type="dxa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</w:tr>
      <w:tr w:rsidR="00133405" w:rsidRPr="00FD7032" w:rsidTr="00133405">
        <w:trPr>
          <w:trHeight w:val="448"/>
        </w:trPr>
        <w:tc>
          <w:tcPr>
            <w:tcW w:w="1668" w:type="dxa"/>
            <w:vMerge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  <w:tc>
          <w:tcPr>
            <w:tcW w:w="6520" w:type="dxa"/>
            <w:gridSpan w:val="2"/>
          </w:tcPr>
          <w:p w:rsidR="00133405" w:rsidRPr="00FD7032" w:rsidRDefault="00133405" w:rsidP="000A4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Самостоятельная работа. </w:t>
            </w:r>
            <w:r w:rsidRPr="00FD7032">
              <w:rPr>
                <w:bCs/>
                <w:color w:val="000000"/>
              </w:rPr>
              <w:t>Подготовка реферата, презентации по теме</w:t>
            </w:r>
            <w:r w:rsidRPr="00FD7032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905" w:type="dxa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6</w:t>
            </w:r>
          </w:p>
        </w:tc>
        <w:tc>
          <w:tcPr>
            <w:tcW w:w="769" w:type="dxa"/>
          </w:tcPr>
          <w:p w:rsidR="00133405" w:rsidRPr="00FD7032" w:rsidRDefault="00133405" w:rsidP="000A446E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</w:tcPr>
          <w:p w:rsidR="00133405" w:rsidRPr="00FD7032" w:rsidRDefault="00133405" w:rsidP="000A446E">
            <w:pPr>
              <w:rPr>
                <w:color w:val="000000"/>
              </w:rPr>
            </w:pPr>
            <w:r w:rsidRPr="00FD7032">
              <w:rPr>
                <w:color w:val="000000"/>
              </w:rPr>
              <w:t>6</w:t>
            </w:r>
          </w:p>
        </w:tc>
      </w:tr>
    </w:tbl>
    <w:p w:rsidR="00BE7415" w:rsidRPr="00FD7032" w:rsidRDefault="00BE7415" w:rsidP="00BE7415">
      <w:pPr>
        <w:rPr>
          <w:color w:val="000000"/>
        </w:rPr>
      </w:pPr>
    </w:p>
    <w:p w:rsidR="00BE7415" w:rsidRPr="00FD7032" w:rsidRDefault="00BE7415" w:rsidP="00BE7415">
      <w:pPr>
        <w:rPr>
          <w:color w:val="000000"/>
        </w:rPr>
      </w:pPr>
    </w:p>
    <w:p w:rsidR="00BE7415" w:rsidRPr="00FD7032" w:rsidRDefault="00BE7415" w:rsidP="00BE7415">
      <w:pPr>
        <w:rPr>
          <w:color w:val="000000"/>
        </w:rPr>
        <w:sectPr w:rsidR="00BE7415" w:rsidRPr="00FD7032" w:rsidSect="0011354C"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BE7415" w:rsidRPr="00FD7032" w:rsidRDefault="00BE7415" w:rsidP="00BE7415">
      <w:pPr>
        <w:numPr>
          <w:ilvl w:val="1"/>
          <w:numId w:val="18"/>
        </w:numPr>
        <w:rPr>
          <w:bCs/>
          <w:i/>
          <w:color w:val="000000"/>
        </w:rPr>
      </w:pPr>
      <w:r w:rsidRPr="00FD7032">
        <w:rPr>
          <w:color w:val="000000"/>
        </w:rPr>
        <w:lastRenderedPageBreak/>
        <w:t>Тематический план и содержание учебной дисциплины</w:t>
      </w:r>
      <w:r w:rsidRPr="00FD7032">
        <w:rPr>
          <w:caps/>
          <w:color w:val="000000"/>
        </w:rPr>
        <w:t xml:space="preserve"> ОГСЭ.03</w:t>
      </w:r>
      <w:r w:rsidRPr="00FD7032">
        <w:rPr>
          <w:color w:val="000000"/>
        </w:rPr>
        <w:t>____</w:t>
      </w:r>
      <w:r w:rsidRPr="00FD7032">
        <w:rPr>
          <w:color w:val="000000"/>
          <w:u w:val="single"/>
        </w:rPr>
        <w:t xml:space="preserve"> Иностранный язык (английский)</w:t>
      </w:r>
      <w:r w:rsidRPr="00FD7032">
        <w:rPr>
          <w:color w:val="000000"/>
        </w:rPr>
        <w:t>_</w:t>
      </w:r>
      <w:r w:rsidRPr="00FD7032">
        <w:rPr>
          <w:bCs/>
          <w:i/>
          <w:color w:val="000000"/>
        </w:rPr>
        <w:tab/>
      </w:r>
    </w:p>
    <w:tbl>
      <w:tblPr>
        <w:tblpPr w:leftFromText="180" w:rightFromText="180" w:vertAnchor="text" w:tblpY="1"/>
        <w:tblOverlap w:val="never"/>
        <w:tblW w:w="15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476"/>
        <w:gridCol w:w="133"/>
        <w:gridCol w:w="132"/>
        <w:gridCol w:w="10179"/>
        <w:gridCol w:w="905"/>
        <w:gridCol w:w="769"/>
        <w:gridCol w:w="56"/>
        <w:gridCol w:w="762"/>
      </w:tblGrid>
      <w:tr w:rsidR="00CE3A7D" w:rsidRPr="00FD7032" w:rsidTr="00CE3A7D">
        <w:tc>
          <w:tcPr>
            <w:tcW w:w="2088" w:type="dxa"/>
          </w:tcPr>
          <w:p w:rsidR="00CE3A7D" w:rsidRPr="00FD7032" w:rsidRDefault="00CE3A7D" w:rsidP="00FC0012">
            <w:pPr>
              <w:jc w:val="center"/>
              <w:rPr>
                <w:b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Наименование разделов и тем</w:t>
            </w:r>
          </w:p>
        </w:tc>
        <w:tc>
          <w:tcPr>
            <w:tcW w:w="10920" w:type="dxa"/>
            <w:gridSpan w:val="4"/>
          </w:tcPr>
          <w:p w:rsidR="00CE3A7D" w:rsidRPr="00FD7032" w:rsidRDefault="00CE3A7D" w:rsidP="00FC0012">
            <w:pPr>
              <w:jc w:val="center"/>
              <w:rPr>
                <w:b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2492" w:type="dxa"/>
            <w:gridSpan w:val="4"/>
          </w:tcPr>
          <w:p w:rsidR="00CE3A7D" w:rsidRPr="00FD7032" w:rsidRDefault="00CE3A7D" w:rsidP="00FC0012">
            <w:pPr>
              <w:jc w:val="center"/>
              <w:rPr>
                <w:b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Объем часов</w:t>
            </w:r>
          </w:p>
        </w:tc>
      </w:tr>
      <w:tr w:rsidR="00CE3A7D" w:rsidRPr="00FD7032" w:rsidTr="00CE3A7D">
        <w:trPr>
          <w:trHeight w:val="346"/>
        </w:trPr>
        <w:tc>
          <w:tcPr>
            <w:tcW w:w="2088" w:type="dxa"/>
          </w:tcPr>
          <w:p w:rsidR="00CE3A7D" w:rsidRPr="00FD7032" w:rsidRDefault="00CE3A7D" w:rsidP="00FC0012">
            <w:pPr>
              <w:jc w:val="center"/>
              <w:rPr>
                <w:b/>
                <w:color w:val="000000"/>
              </w:rPr>
            </w:pPr>
            <w:r w:rsidRPr="00FD7032">
              <w:rPr>
                <w:b/>
                <w:color w:val="000000"/>
              </w:rPr>
              <w:t>1</w:t>
            </w:r>
          </w:p>
        </w:tc>
        <w:tc>
          <w:tcPr>
            <w:tcW w:w="10920" w:type="dxa"/>
            <w:gridSpan w:val="4"/>
          </w:tcPr>
          <w:p w:rsidR="00CE3A7D" w:rsidRPr="00FD7032" w:rsidRDefault="00CE3A7D" w:rsidP="00FC0012">
            <w:pPr>
              <w:jc w:val="center"/>
              <w:rPr>
                <w:b/>
                <w:color w:val="000000"/>
              </w:rPr>
            </w:pPr>
            <w:r w:rsidRPr="00FD7032">
              <w:rPr>
                <w:b/>
                <w:color w:val="000000"/>
              </w:rPr>
              <w:t>2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jc w:val="center"/>
              <w:rPr>
                <w:b/>
                <w:color w:val="000000"/>
              </w:rPr>
            </w:pPr>
            <w:r w:rsidRPr="00FD7032">
              <w:rPr>
                <w:b/>
                <w:color w:val="000000"/>
              </w:rPr>
              <w:t>Макс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jc w:val="center"/>
              <w:rPr>
                <w:b/>
                <w:color w:val="000000"/>
              </w:rPr>
            </w:pPr>
            <w:r w:rsidRPr="00FD7032">
              <w:rPr>
                <w:b/>
                <w:color w:val="000000"/>
              </w:rPr>
              <w:t>Ауд.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jc w:val="center"/>
              <w:rPr>
                <w:b/>
                <w:color w:val="000000"/>
              </w:rPr>
            </w:pPr>
            <w:r w:rsidRPr="00FD7032">
              <w:rPr>
                <w:b/>
                <w:color w:val="000000"/>
              </w:rPr>
              <w:t>Сам.</w:t>
            </w:r>
          </w:p>
        </w:tc>
      </w:tr>
      <w:tr w:rsidR="00CE3A7D" w:rsidRPr="00FD7032" w:rsidTr="00FC0012">
        <w:trPr>
          <w:trHeight w:val="2459"/>
        </w:trPr>
        <w:tc>
          <w:tcPr>
            <w:tcW w:w="2088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10920" w:type="dxa"/>
            <w:gridSpan w:val="4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00"/>
              </w:rPr>
            </w:pPr>
            <w:r w:rsidRPr="00FD7032">
              <w:rPr>
                <w:b/>
                <w:color w:val="000000"/>
              </w:rPr>
              <w:t>В результате освоения учебной дисциплины студент должен уметь:</w:t>
            </w:r>
          </w:p>
          <w:p w:rsidR="00CE3A7D" w:rsidRPr="00FD7032" w:rsidRDefault="00CE3A7D" w:rsidP="00FC0012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общаться (устно и письменно) на иностранном языке на профессиональные и повседневные темы;</w:t>
            </w:r>
          </w:p>
          <w:p w:rsidR="00CE3A7D" w:rsidRPr="00FD7032" w:rsidRDefault="00CE3A7D" w:rsidP="00FC0012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переводить (со словарем) иностранные тексты профессиональной направленности;</w:t>
            </w:r>
          </w:p>
          <w:p w:rsidR="00CE3A7D" w:rsidRPr="00FD7032" w:rsidRDefault="00CE3A7D" w:rsidP="00FC0012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самостоятельно совершенствовать устную и письменную речь, пополнять словарный запас;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00"/>
              </w:rPr>
            </w:pPr>
            <w:r w:rsidRPr="00FD7032">
              <w:rPr>
                <w:b/>
                <w:color w:val="000000"/>
              </w:rPr>
              <w:t>В результате освоения учебной дисциплины студент должен</w:t>
            </w:r>
            <w:r w:rsidRPr="00FD7032">
              <w:rPr>
                <w:color w:val="000000"/>
              </w:rPr>
              <w:t xml:space="preserve"> </w:t>
            </w:r>
            <w:r w:rsidRPr="00FD7032">
              <w:rPr>
                <w:b/>
                <w:color w:val="000000"/>
              </w:rPr>
              <w:t>знать:</w:t>
            </w:r>
          </w:p>
          <w:p w:rsidR="00CE3A7D" w:rsidRPr="00FD7032" w:rsidRDefault="00CE3A7D" w:rsidP="00FC0012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171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116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55</w:t>
            </w:r>
          </w:p>
        </w:tc>
      </w:tr>
      <w:tr w:rsidR="00CE3A7D" w:rsidRPr="00FD7032" w:rsidTr="00CE3A7D">
        <w:trPr>
          <w:trHeight w:val="2295"/>
        </w:trPr>
        <w:tc>
          <w:tcPr>
            <w:tcW w:w="2088" w:type="dxa"/>
            <w:vMerge w:val="restart"/>
          </w:tcPr>
          <w:p w:rsidR="00CE3A7D" w:rsidRPr="00FD7032" w:rsidRDefault="00CE3A7D" w:rsidP="00FC0012">
            <w:pPr>
              <w:rPr>
                <w:b/>
                <w:bCs/>
                <w:color w:val="000000"/>
              </w:rPr>
            </w:pPr>
          </w:p>
          <w:p w:rsidR="00CE3A7D" w:rsidRPr="00FD7032" w:rsidRDefault="00CE3A7D" w:rsidP="00FC0012">
            <w:pPr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Введение.</w:t>
            </w:r>
          </w:p>
        </w:tc>
        <w:tc>
          <w:tcPr>
            <w:tcW w:w="10920" w:type="dxa"/>
            <w:gridSpan w:val="4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В результате изучения темы студент должен уметь: 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</w:rPr>
              <w:t>- задавать и отвечать на вопросы по теме: «Знакомство»;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 - составить сообщение о своей семье;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воспринимать страноведческий текст на слух, понять его и ответить на вопросы преподавателя;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 В результате изучения темы студент должен знать: 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лексику, речевые штампы по темам: «Знакомство. Как себя представить»;</w:t>
            </w:r>
          </w:p>
          <w:p w:rsidR="00CE3A7D" w:rsidRPr="00FD7032" w:rsidRDefault="00CE3A7D" w:rsidP="00FC0012">
            <w:pPr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Страноведческую информацию, о том сколько людей в мире говорят на английском языке, в каких странах, в каких сферах;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2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2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30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10920" w:type="dxa"/>
            <w:gridSpan w:val="4"/>
          </w:tcPr>
          <w:p w:rsidR="00CE3A7D" w:rsidRPr="00FD7032" w:rsidRDefault="00CE3A7D" w:rsidP="00FC0012">
            <w:pPr>
              <w:rPr>
                <w:b/>
                <w:color w:val="000000"/>
              </w:rPr>
            </w:pPr>
            <w:r w:rsidRPr="00FD7032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905" w:type="dxa"/>
            <w:vMerge w:val="restart"/>
          </w:tcPr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  <w:vMerge w:val="restart"/>
          </w:tcPr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  <w:vMerge w:val="restart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10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476" w:type="dxa"/>
          </w:tcPr>
          <w:p w:rsidR="00CE3A7D" w:rsidRPr="00FD7032" w:rsidRDefault="00CE3A7D" w:rsidP="00FC0012">
            <w:pPr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</w:t>
            </w:r>
          </w:p>
        </w:tc>
        <w:tc>
          <w:tcPr>
            <w:tcW w:w="10444" w:type="dxa"/>
            <w:gridSpan w:val="3"/>
          </w:tcPr>
          <w:p w:rsidR="00CE3A7D" w:rsidRPr="00FD7032" w:rsidRDefault="00CE3A7D" w:rsidP="00FC0012">
            <w:pPr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Знакомство. Как себя представить</w:t>
            </w:r>
          </w:p>
        </w:tc>
        <w:tc>
          <w:tcPr>
            <w:tcW w:w="905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69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70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476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bCs/>
                <w:color w:val="000000"/>
              </w:rPr>
              <w:t xml:space="preserve">2  </w:t>
            </w:r>
          </w:p>
        </w:tc>
        <w:tc>
          <w:tcPr>
            <w:tcW w:w="10444" w:type="dxa"/>
            <w:gridSpan w:val="3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bCs/>
                <w:color w:val="000000"/>
              </w:rPr>
              <w:t>Активизация лексики в устной речи по теме: Области использования английского языка. Важность изучения английского языка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FC0012">
        <w:trPr>
          <w:trHeight w:val="848"/>
        </w:trPr>
        <w:tc>
          <w:tcPr>
            <w:tcW w:w="2088" w:type="dxa"/>
            <w:vMerge w:val="restart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Тема 1.</w:t>
            </w:r>
          </w:p>
          <w:p w:rsidR="00CE3A7D" w:rsidRDefault="00CE3A7D" w:rsidP="00FC0012">
            <w:pPr>
              <w:jc w:val="center"/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Вводно-коррективный курс.</w:t>
            </w:r>
          </w:p>
          <w:p w:rsidR="008C306E" w:rsidRDefault="008C306E" w:rsidP="00FC0012">
            <w:pPr>
              <w:jc w:val="center"/>
              <w:rPr>
                <w:b/>
                <w:bCs/>
                <w:color w:val="000000"/>
              </w:rPr>
            </w:pPr>
          </w:p>
          <w:p w:rsidR="008C306E" w:rsidRPr="00FD7032" w:rsidRDefault="008C306E" w:rsidP="00FC0012">
            <w:pPr>
              <w:jc w:val="center"/>
              <w:rPr>
                <w:color w:val="000000"/>
              </w:rPr>
            </w:pPr>
            <w:r w:rsidRPr="008C306E">
              <w:rPr>
                <w:b/>
                <w:bCs/>
              </w:rPr>
              <w:t>ЦОПТВ.3, ЦОПТВ.5, ЦОПТВ.6</w:t>
            </w:r>
          </w:p>
        </w:tc>
        <w:tc>
          <w:tcPr>
            <w:tcW w:w="10920" w:type="dxa"/>
            <w:gridSpan w:val="4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В результате изучения темы студент должен уметь: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 </w:t>
            </w:r>
            <w:r w:rsidRPr="00FD7032">
              <w:rPr>
                <w:color w:val="000000"/>
              </w:rPr>
              <w:t xml:space="preserve">- </w:t>
            </w:r>
            <w:r w:rsidRPr="00FD7032">
              <w:rPr>
                <w:b/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</w:rPr>
              <w:t xml:space="preserve">правильно читать согласные буквы, гласные буквы в ударных слогах, буквосочетаниях, правильно построить английские предложения, и прочитать с правильной интонацией, образовывать утвердительные, отрицательные и вопросительные формы глагола </w:t>
            </w:r>
            <w:r w:rsidRPr="00FD7032">
              <w:rPr>
                <w:bCs/>
                <w:i/>
                <w:color w:val="000000"/>
                <w:lang w:val="en-US"/>
              </w:rPr>
              <w:t>to</w:t>
            </w:r>
            <w:r w:rsidRPr="00FD7032">
              <w:rPr>
                <w:bCs/>
                <w:i/>
                <w:color w:val="000000"/>
              </w:rPr>
              <w:t xml:space="preserve"> </w:t>
            </w:r>
            <w:r w:rsidRPr="00FD7032">
              <w:rPr>
                <w:bCs/>
                <w:i/>
                <w:color w:val="000000"/>
                <w:lang w:val="en-US"/>
              </w:rPr>
              <w:t>be</w:t>
            </w:r>
            <w:r w:rsidRPr="00FD7032">
              <w:rPr>
                <w:bCs/>
                <w:i/>
                <w:color w:val="000000"/>
              </w:rPr>
              <w:t xml:space="preserve">, </w:t>
            </w:r>
            <w:r w:rsidRPr="00FD7032">
              <w:rPr>
                <w:bCs/>
                <w:i/>
                <w:color w:val="000000"/>
                <w:lang w:val="en-US"/>
              </w:rPr>
              <w:t>to</w:t>
            </w:r>
            <w:r w:rsidRPr="00FD7032">
              <w:rPr>
                <w:bCs/>
                <w:i/>
                <w:color w:val="000000"/>
              </w:rPr>
              <w:t xml:space="preserve"> </w:t>
            </w:r>
            <w:r w:rsidRPr="00FD7032">
              <w:rPr>
                <w:bCs/>
                <w:i/>
                <w:color w:val="000000"/>
                <w:lang w:val="en-US"/>
              </w:rPr>
              <w:t>have</w:t>
            </w:r>
            <w:r w:rsidRPr="00FD7032">
              <w:rPr>
                <w:bCs/>
                <w:i/>
                <w:color w:val="000000"/>
              </w:rPr>
              <w:t xml:space="preserve"> </w:t>
            </w:r>
            <w:r w:rsidRPr="00FD7032">
              <w:rPr>
                <w:bCs/>
                <w:color w:val="000000"/>
              </w:rPr>
              <w:t>в настоящем времени, правильно употреблять определенные и неопределенные артикли, личные и притяжательные местоимения;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- правильно построить утвердительные, отрицательные предложения, и все типы вопросов в настоящем </w:t>
            </w:r>
            <w:r w:rsidR="008C306E" w:rsidRPr="00FD7032">
              <w:rPr>
                <w:bCs/>
                <w:color w:val="000000"/>
              </w:rPr>
              <w:t>неопределенном времени</w:t>
            </w:r>
            <w:r w:rsidRPr="00FD7032">
              <w:rPr>
                <w:bCs/>
                <w:color w:val="000000"/>
              </w:rPr>
              <w:t>, прошедшем и будущим.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В </w:t>
            </w:r>
            <w:r w:rsidR="008C306E" w:rsidRPr="00FD7032">
              <w:rPr>
                <w:b/>
                <w:bCs/>
                <w:color w:val="000000"/>
              </w:rPr>
              <w:t>результате изучения</w:t>
            </w:r>
            <w:r w:rsidRPr="00FD7032">
              <w:rPr>
                <w:b/>
                <w:bCs/>
                <w:color w:val="000000"/>
              </w:rPr>
              <w:t xml:space="preserve"> темы студент должен знать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- правила </w:t>
            </w:r>
            <w:r w:rsidR="008C306E" w:rsidRPr="00FD7032">
              <w:rPr>
                <w:bCs/>
                <w:color w:val="000000"/>
              </w:rPr>
              <w:t>чтения согласных</w:t>
            </w:r>
            <w:r w:rsidRPr="00FD7032">
              <w:rPr>
                <w:bCs/>
                <w:color w:val="000000"/>
              </w:rPr>
              <w:t xml:space="preserve"> букв, гласных букв в ударных слогах, интонационный рисунок в английских предложениях, формы глагола </w:t>
            </w:r>
            <w:r w:rsidRPr="00FD7032">
              <w:rPr>
                <w:bCs/>
                <w:i/>
                <w:color w:val="000000"/>
                <w:lang w:val="en-US"/>
              </w:rPr>
              <w:t>to</w:t>
            </w:r>
            <w:r w:rsidRPr="00FD7032">
              <w:rPr>
                <w:bCs/>
                <w:i/>
                <w:color w:val="000000"/>
              </w:rPr>
              <w:t xml:space="preserve"> </w:t>
            </w:r>
            <w:r w:rsidRPr="00FD7032">
              <w:rPr>
                <w:bCs/>
                <w:i/>
                <w:color w:val="000000"/>
                <w:lang w:val="en-US"/>
              </w:rPr>
              <w:t>be</w:t>
            </w:r>
            <w:r w:rsidR="008C306E">
              <w:rPr>
                <w:bCs/>
                <w:i/>
                <w:color w:val="000000"/>
              </w:rPr>
              <w:t>,</w:t>
            </w:r>
            <w:r w:rsidRPr="00FD7032">
              <w:rPr>
                <w:bCs/>
                <w:i/>
                <w:color w:val="000000"/>
              </w:rPr>
              <w:t xml:space="preserve"> </w:t>
            </w:r>
            <w:r w:rsidRPr="00FD7032">
              <w:rPr>
                <w:bCs/>
                <w:i/>
                <w:color w:val="000000"/>
                <w:lang w:val="en-US"/>
              </w:rPr>
              <w:t>to</w:t>
            </w:r>
            <w:r w:rsidRPr="00FD7032">
              <w:rPr>
                <w:bCs/>
                <w:i/>
                <w:color w:val="000000"/>
              </w:rPr>
              <w:t xml:space="preserve"> </w:t>
            </w:r>
            <w:r w:rsidRPr="00FD7032">
              <w:rPr>
                <w:bCs/>
                <w:i/>
                <w:color w:val="000000"/>
                <w:lang w:val="en-US"/>
              </w:rPr>
              <w:t>have</w:t>
            </w:r>
            <w:r w:rsidRPr="00FD7032">
              <w:rPr>
                <w:bCs/>
                <w:i/>
                <w:color w:val="000000"/>
              </w:rPr>
              <w:t xml:space="preserve"> </w:t>
            </w:r>
            <w:r w:rsidRPr="00FD7032">
              <w:rPr>
                <w:bCs/>
                <w:color w:val="000000"/>
              </w:rPr>
              <w:t xml:space="preserve">в настоящем времени, правила употребления </w:t>
            </w:r>
            <w:r w:rsidRPr="00FD7032">
              <w:rPr>
                <w:bCs/>
                <w:color w:val="000000"/>
              </w:rPr>
              <w:lastRenderedPageBreak/>
              <w:t>определенных и неопределенных артиклей, личные и притяжательные местоимения; правила образования  утвердительных, отрицательных предложений, и всех типов вопросов в настоящем неопределенном  времени, прошедшем и будущем,  порядок слов в английском предложении;</w:t>
            </w:r>
          </w:p>
        </w:tc>
        <w:tc>
          <w:tcPr>
            <w:tcW w:w="905" w:type="dxa"/>
            <w:vMerge w:val="restart"/>
          </w:tcPr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10</w:t>
            </w:r>
          </w:p>
        </w:tc>
        <w:tc>
          <w:tcPr>
            <w:tcW w:w="769" w:type="dxa"/>
            <w:vMerge w:val="restart"/>
          </w:tcPr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10</w:t>
            </w:r>
          </w:p>
        </w:tc>
        <w:tc>
          <w:tcPr>
            <w:tcW w:w="818" w:type="dxa"/>
            <w:gridSpan w:val="2"/>
            <w:vMerge w:val="restart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00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920" w:type="dxa"/>
            <w:gridSpan w:val="4"/>
          </w:tcPr>
          <w:p w:rsidR="00CE3A7D" w:rsidRPr="00FD7032" w:rsidRDefault="00CE3A7D" w:rsidP="00FC0012">
            <w:pPr>
              <w:rPr>
                <w:b/>
                <w:bCs/>
                <w:color w:val="000000"/>
              </w:rPr>
            </w:pPr>
            <w:r w:rsidRPr="00FD7032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905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69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c>
          <w:tcPr>
            <w:tcW w:w="2088" w:type="dxa"/>
            <w:vMerge w:val="restart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лексико-грамматических навыков по теме: Правила чтения согласных букв, гласных букв в ударных словах, буквосочетаний. Интонация. Понятие о падежах имен существительных. Понятие об инфинитиве.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618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2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Развитие грамматических навыков по теме: Глагол </w:t>
            </w:r>
            <w:r w:rsidRPr="00FD7032">
              <w:rPr>
                <w:bCs/>
                <w:color w:val="000000"/>
                <w:lang w:val="en-US"/>
              </w:rPr>
              <w:t>to</w:t>
            </w:r>
            <w:r w:rsidRPr="00FD7032">
              <w:rPr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  <w:lang w:val="en-US"/>
              </w:rPr>
              <w:t>be</w:t>
            </w:r>
            <w:r w:rsidRPr="00FD7032">
              <w:rPr>
                <w:bCs/>
                <w:color w:val="000000"/>
              </w:rPr>
              <w:t xml:space="preserve"> (утвердительная, вопросительная, отрицательная формы).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3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грамматических навыков по теме: Артикли: определенный, неопределенный. Местоимения: личные, притяжательные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4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Развитие грамматических навыков по теме: Глагол </w:t>
            </w:r>
            <w:r w:rsidRPr="00FD7032">
              <w:rPr>
                <w:bCs/>
                <w:color w:val="000000"/>
                <w:lang w:val="en-US"/>
              </w:rPr>
              <w:t>to</w:t>
            </w:r>
            <w:r w:rsidRPr="00FD7032">
              <w:rPr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  <w:lang w:val="en-US"/>
              </w:rPr>
              <w:t>be</w:t>
            </w:r>
            <w:r w:rsidRPr="00FD7032">
              <w:rPr>
                <w:bCs/>
                <w:color w:val="000000"/>
              </w:rPr>
              <w:t xml:space="preserve"> в настоящем времени и оборот </w:t>
            </w:r>
            <w:r w:rsidRPr="00FD7032">
              <w:rPr>
                <w:bCs/>
                <w:color w:val="000000"/>
                <w:lang w:val="en-US"/>
              </w:rPr>
              <w:t>have</w:t>
            </w:r>
            <w:r w:rsidRPr="00FD7032">
              <w:rPr>
                <w:bCs/>
                <w:color w:val="000000"/>
              </w:rPr>
              <w:t xml:space="preserve"> (</w:t>
            </w:r>
            <w:r w:rsidRPr="00FD7032">
              <w:rPr>
                <w:bCs/>
                <w:color w:val="000000"/>
                <w:lang w:val="en-US"/>
              </w:rPr>
              <w:t>has</w:t>
            </w:r>
            <w:r w:rsidRPr="00FD7032">
              <w:rPr>
                <w:bCs/>
                <w:color w:val="000000"/>
              </w:rPr>
              <w:t xml:space="preserve">) </w:t>
            </w:r>
            <w:r w:rsidRPr="00FD7032">
              <w:rPr>
                <w:bCs/>
                <w:color w:val="000000"/>
                <w:lang w:val="en-US"/>
              </w:rPr>
              <w:t>got</w:t>
            </w:r>
            <w:r w:rsidRPr="00FD7032">
              <w:rPr>
                <w:bCs/>
                <w:color w:val="000000"/>
              </w:rPr>
              <w:t>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5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грамматических навыков по теме: Настоящее неопределенное время (</w:t>
            </w:r>
            <w:r w:rsidRPr="00FD7032">
              <w:rPr>
                <w:bCs/>
                <w:color w:val="000000"/>
                <w:lang w:val="en-US"/>
              </w:rPr>
              <w:t>The</w:t>
            </w:r>
            <w:r w:rsidRPr="00FD7032">
              <w:rPr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  <w:lang w:val="en-US"/>
              </w:rPr>
              <w:t>Present</w:t>
            </w:r>
            <w:r w:rsidRPr="00FD7032">
              <w:rPr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  <w:lang w:val="en-US"/>
              </w:rPr>
              <w:t>Indefinite</w:t>
            </w:r>
            <w:r w:rsidRPr="00FD7032">
              <w:rPr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  <w:lang w:val="en-US"/>
              </w:rPr>
              <w:t>Tense</w:t>
            </w:r>
            <w:r w:rsidRPr="00FD7032">
              <w:rPr>
                <w:bCs/>
                <w:color w:val="000000"/>
              </w:rPr>
              <w:t>). Утвердительная, отрицательная, вопросительная формы.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FC0012">
        <w:trPr>
          <w:trHeight w:val="342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6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грамматических навыков по теме: Типы вопросов в английском языке.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7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грамматических навыков по теме: Прошедшее и будущее неопределенное время. Утвердительная, отрицательная и вопросительная формы.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8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грамматических навыков по теме: Порядок слов в английском языке.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9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Контрольная работа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15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10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Контрольная работа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E37A25">
        <w:trPr>
          <w:trHeight w:val="699"/>
        </w:trPr>
        <w:tc>
          <w:tcPr>
            <w:tcW w:w="2088" w:type="dxa"/>
            <w:vMerge w:val="restart"/>
          </w:tcPr>
          <w:p w:rsidR="00CE3A7D" w:rsidRPr="00FD7032" w:rsidRDefault="00CE3A7D" w:rsidP="00FC0012">
            <w:pPr>
              <w:jc w:val="center"/>
              <w:rPr>
                <w:b/>
                <w:bCs/>
                <w:color w:val="000000"/>
              </w:rPr>
            </w:pPr>
          </w:p>
          <w:p w:rsidR="00CE3A7D" w:rsidRPr="00FD7032" w:rsidRDefault="00CE3A7D" w:rsidP="00FC0012">
            <w:pPr>
              <w:jc w:val="center"/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Тема 2. </w:t>
            </w:r>
          </w:p>
          <w:p w:rsidR="00CE3A7D" w:rsidRPr="00FD7032" w:rsidRDefault="00CE3A7D" w:rsidP="00FC0012">
            <w:pPr>
              <w:jc w:val="center"/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Страны изучаемого языка.</w:t>
            </w:r>
          </w:p>
          <w:p w:rsidR="00CE3A7D" w:rsidRPr="00FD7032" w:rsidRDefault="00CE3A7D" w:rsidP="00FC0012">
            <w:pPr>
              <w:jc w:val="center"/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Деловая поездка за рубеж. </w:t>
            </w:r>
          </w:p>
          <w:p w:rsidR="00FC0012" w:rsidRPr="00FD7032" w:rsidRDefault="00FC0012" w:rsidP="00FC0012">
            <w:pPr>
              <w:jc w:val="center"/>
              <w:rPr>
                <w:b/>
                <w:bCs/>
                <w:color w:val="000000"/>
              </w:rPr>
            </w:pPr>
          </w:p>
          <w:p w:rsidR="00CE3A7D" w:rsidRDefault="00CE3A7D" w:rsidP="00FC0012">
            <w:pPr>
              <w:widowControl w:val="0"/>
              <w:autoSpaceDE w:val="0"/>
              <w:autoSpaceDN w:val="0"/>
              <w:jc w:val="both"/>
              <w:rPr>
                <w:b/>
                <w:color w:val="000000"/>
                <w:lang w:eastAsia="en-US"/>
              </w:rPr>
            </w:pPr>
          </w:p>
          <w:p w:rsidR="008C306E" w:rsidRPr="00FD7032" w:rsidRDefault="008C306E" w:rsidP="00FC0012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000000"/>
              </w:rPr>
            </w:pPr>
            <w:r w:rsidRPr="008C306E">
              <w:rPr>
                <w:b/>
                <w:bCs/>
              </w:rPr>
              <w:t>ЦОПТВ.3, ЦОПТВ.5, ЦОПТВ.6</w:t>
            </w:r>
          </w:p>
        </w:tc>
        <w:tc>
          <w:tcPr>
            <w:tcW w:w="10920" w:type="dxa"/>
            <w:gridSpan w:val="4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В результате изучения темы студент должен уметь: 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FD7032">
              <w:rPr>
                <w:bCs/>
                <w:color w:val="000000"/>
              </w:rPr>
              <w:t xml:space="preserve">- </w:t>
            </w:r>
            <w:r w:rsidRPr="00FD7032">
              <w:rPr>
                <w:color w:val="000000"/>
              </w:rPr>
              <w:t xml:space="preserve">правильно произносить географические названия и лексику по нижеперечисленным  темам;  читать тексты с пониманием основного содержания, с извлечением полной информации; выполнить литературный перевод и ответить на вопросы по тексту; сделать краткое сообщение по прочитанному;  понять английский текст на слух и ответить на вопросы;  самостоятельно подготовить сообщение о стране, где говорят на английском языке, о достопримечательностях Лондона, о крупных городах США, о праздниках и обычаях в Великобритании и США. 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 правильно прочитать, перевести и воспроизвести предложенные диалоги по темам, а также составить свои.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В результате изучения темы студент должен знать: </w:t>
            </w:r>
          </w:p>
          <w:p w:rsidR="00CE3A7D" w:rsidRPr="00FD7032" w:rsidRDefault="00CE3A7D" w:rsidP="00FC0012">
            <w:pPr>
              <w:jc w:val="both"/>
              <w:rPr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-</w:t>
            </w:r>
            <w:r w:rsidRPr="00FD7032">
              <w:rPr>
                <w:color w:val="000000"/>
              </w:rPr>
              <w:t xml:space="preserve"> новую лексику по темам: “Соединенное королевство Великобритании и Северной Ирландии”,” Британский парламент”</w:t>
            </w:r>
            <w:r w:rsidR="008C306E" w:rsidRPr="00FD7032">
              <w:rPr>
                <w:color w:val="000000"/>
              </w:rPr>
              <w:t>,” Лондон</w:t>
            </w:r>
            <w:r w:rsidRPr="00FD7032">
              <w:rPr>
                <w:color w:val="000000"/>
              </w:rPr>
              <w:t xml:space="preserve"> и его достопримечательности”</w:t>
            </w:r>
            <w:r w:rsidR="008C306E" w:rsidRPr="00FD7032">
              <w:rPr>
                <w:color w:val="000000"/>
              </w:rPr>
              <w:t>,” США», «Вашингтон</w:t>
            </w:r>
            <w:r w:rsidRPr="00FD7032">
              <w:rPr>
                <w:color w:val="000000"/>
              </w:rPr>
              <w:t xml:space="preserve"> – столица США”, “Политическая система </w:t>
            </w:r>
            <w:proofErr w:type="spellStart"/>
            <w:r w:rsidRPr="00FD7032">
              <w:rPr>
                <w:color w:val="000000"/>
              </w:rPr>
              <w:t>США”,”Нью-Йорк”,”Праздники</w:t>
            </w:r>
            <w:proofErr w:type="spellEnd"/>
            <w:r w:rsidRPr="00FD7032">
              <w:rPr>
                <w:color w:val="000000"/>
              </w:rPr>
              <w:t xml:space="preserve"> в США и Великобритании”.</w:t>
            </w:r>
          </w:p>
          <w:p w:rsidR="00CE3A7D" w:rsidRPr="00FD7032" w:rsidRDefault="00CE3A7D" w:rsidP="00FC0012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lastRenderedPageBreak/>
              <w:t>- географическое положение США и Великобритании, их политическое устройство, столицы, другие города, праздники и обычаи.</w:t>
            </w:r>
          </w:p>
          <w:p w:rsidR="00CE3A7D" w:rsidRPr="00FD7032" w:rsidRDefault="00CE3A7D" w:rsidP="00FC0012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 английский – язык международного общения, знать другие страны, где говорят на английском языке.</w:t>
            </w:r>
          </w:p>
          <w:p w:rsidR="00CE3A7D" w:rsidRPr="00FD7032" w:rsidRDefault="00CE3A7D" w:rsidP="00FC0012">
            <w:pPr>
              <w:jc w:val="both"/>
              <w:rPr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- </w:t>
            </w:r>
            <w:r w:rsidRPr="00FD7032">
              <w:rPr>
                <w:color w:val="000000"/>
              </w:rPr>
              <w:t>лексику по темам: “Деловая поездка за рубеж”, “Таможенный и паспортный контроль</w:t>
            </w:r>
            <w:r w:rsidR="008C306E" w:rsidRPr="00FD7032">
              <w:rPr>
                <w:color w:val="000000"/>
              </w:rPr>
              <w:t>”, “Поездка</w:t>
            </w:r>
            <w:r w:rsidRPr="00FD7032">
              <w:rPr>
                <w:color w:val="000000"/>
              </w:rPr>
              <w:t xml:space="preserve"> на поезде; на самолете”</w:t>
            </w:r>
            <w:r w:rsidR="008C306E" w:rsidRPr="00FD7032">
              <w:rPr>
                <w:color w:val="000000"/>
              </w:rPr>
              <w:t>,” Ориентировка</w:t>
            </w:r>
            <w:r w:rsidRPr="00FD7032">
              <w:rPr>
                <w:color w:val="000000"/>
              </w:rPr>
              <w:t xml:space="preserve"> в городе”.</w:t>
            </w:r>
          </w:p>
          <w:p w:rsidR="00CE3A7D" w:rsidRPr="00FD7032" w:rsidRDefault="00CE3A7D" w:rsidP="00FC0012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 Способы словообразования</w:t>
            </w:r>
          </w:p>
          <w:p w:rsidR="00CE3A7D" w:rsidRPr="00FD7032" w:rsidRDefault="00CE3A7D" w:rsidP="00FC0012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 xml:space="preserve">- Указательные и вопросительные местоимения. конструкции </w:t>
            </w:r>
            <w:r w:rsidRPr="00FD7032">
              <w:rPr>
                <w:color w:val="000000"/>
                <w:lang w:val="en-US"/>
              </w:rPr>
              <w:t>there</w:t>
            </w:r>
            <w:r w:rsidRPr="00FD7032">
              <w:rPr>
                <w:color w:val="000000"/>
              </w:rPr>
              <w:t xml:space="preserve"> </w:t>
            </w:r>
            <w:r w:rsidRPr="00FD7032">
              <w:rPr>
                <w:color w:val="000000"/>
                <w:lang w:val="en-US"/>
              </w:rPr>
              <w:t>is</w:t>
            </w:r>
            <w:r w:rsidRPr="00FD7032">
              <w:rPr>
                <w:color w:val="000000"/>
              </w:rPr>
              <w:t>/</w:t>
            </w:r>
            <w:r w:rsidRPr="00FD7032">
              <w:rPr>
                <w:color w:val="000000"/>
                <w:lang w:val="en-US"/>
              </w:rPr>
              <w:t>there</w:t>
            </w:r>
            <w:r w:rsidRPr="00FD7032">
              <w:rPr>
                <w:color w:val="000000"/>
              </w:rPr>
              <w:t xml:space="preserve"> </w:t>
            </w:r>
            <w:r w:rsidRPr="00FD7032">
              <w:rPr>
                <w:color w:val="000000"/>
                <w:lang w:val="en-US"/>
              </w:rPr>
              <w:t>are</w:t>
            </w:r>
            <w:r w:rsidRPr="00FD7032">
              <w:rPr>
                <w:color w:val="000000"/>
              </w:rPr>
              <w:t>.</w:t>
            </w:r>
          </w:p>
          <w:p w:rsidR="00CE3A7D" w:rsidRPr="00FD7032" w:rsidRDefault="00CE3A7D" w:rsidP="00FC0012">
            <w:pPr>
              <w:rPr>
                <w:bCs/>
                <w:i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ОК4</w:t>
            </w:r>
            <w:r w:rsidRPr="00FD7032">
              <w:rPr>
                <w:bCs/>
                <w:i/>
                <w:color w:val="000000"/>
              </w:rPr>
              <w:t xml:space="preserve"> Осуществлять поиск </w:t>
            </w:r>
            <w:r w:rsidR="008C306E" w:rsidRPr="00FD7032">
              <w:rPr>
                <w:bCs/>
                <w:i/>
                <w:color w:val="000000"/>
              </w:rPr>
              <w:t>информации в</w:t>
            </w:r>
            <w:r w:rsidRPr="00FD7032">
              <w:rPr>
                <w:bCs/>
                <w:i/>
                <w:color w:val="000000"/>
              </w:rPr>
              <w:t xml:space="preserve"> аутентичных </w:t>
            </w:r>
            <w:r w:rsidR="008C306E" w:rsidRPr="00FD7032">
              <w:rPr>
                <w:bCs/>
                <w:i/>
                <w:color w:val="000000"/>
              </w:rPr>
              <w:t>текстах,</w:t>
            </w:r>
            <w:r w:rsidRPr="00FD7032">
              <w:rPr>
                <w:bCs/>
                <w:i/>
                <w:color w:val="000000"/>
              </w:rPr>
              <w:t xml:space="preserve"> периодических </w:t>
            </w:r>
            <w:r w:rsidR="008C306E" w:rsidRPr="00FD7032">
              <w:rPr>
                <w:bCs/>
                <w:i/>
                <w:color w:val="000000"/>
              </w:rPr>
              <w:t>изданиях,</w:t>
            </w:r>
            <w:r w:rsidRPr="00FD7032">
              <w:rPr>
                <w:bCs/>
                <w:i/>
                <w:color w:val="000000"/>
              </w:rPr>
              <w:t xml:space="preserve"> в интернете на английском </w:t>
            </w:r>
            <w:r w:rsidR="008C306E" w:rsidRPr="00FD7032">
              <w:rPr>
                <w:bCs/>
                <w:i/>
                <w:color w:val="000000"/>
              </w:rPr>
              <w:t>языке и</w:t>
            </w:r>
            <w:r w:rsidRPr="00FD7032">
              <w:rPr>
                <w:bCs/>
                <w:i/>
                <w:color w:val="000000"/>
              </w:rPr>
              <w:t xml:space="preserve"> использовать профессионально значимую информацию в аудиторной и самостоятельной работе (ответах и презентациях).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 ОК5-</w:t>
            </w:r>
            <w:r w:rsidRPr="00FD7032">
              <w:rPr>
                <w:bCs/>
                <w:i/>
                <w:color w:val="000000"/>
              </w:rPr>
              <w:t xml:space="preserve">Использовать информационно-коммуникационные технологии для выполнения </w:t>
            </w:r>
            <w:r w:rsidR="008C306E" w:rsidRPr="00FD7032">
              <w:rPr>
                <w:bCs/>
                <w:i/>
                <w:color w:val="000000"/>
              </w:rPr>
              <w:t>презентаций на</w:t>
            </w:r>
            <w:r w:rsidRPr="00FD7032">
              <w:rPr>
                <w:bCs/>
                <w:i/>
                <w:color w:val="000000"/>
              </w:rPr>
              <w:t xml:space="preserve"> английском языке по теме </w:t>
            </w:r>
            <w:r w:rsidR="008C306E" w:rsidRPr="00FD7032">
              <w:rPr>
                <w:bCs/>
                <w:i/>
                <w:color w:val="000000"/>
              </w:rPr>
              <w:t>«Англоговорящие</w:t>
            </w:r>
            <w:r w:rsidRPr="00FD7032">
              <w:rPr>
                <w:bCs/>
                <w:i/>
                <w:color w:val="000000"/>
              </w:rPr>
              <w:t xml:space="preserve"> страны».</w:t>
            </w:r>
          </w:p>
          <w:p w:rsidR="00E37A25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 ОК6 -</w:t>
            </w:r>
            <w:r w:rsidRPr="00FD7032">
              <w:rPr>
                <w:bCs/>
                <w:i/>
                <w:color w:val="000000"/>
              </w:rPr>
              <w:t xml:space="preserve">Эффективно </w:t>
            </w:r>
            <w:r w:rsidR="008C306E" w:rsidRPr="00FD7032">
              <w:rPr>
                <w:bCs/>
                <w:i/>
                <w:color w:val="000000"/>
              </w:rPr>
              <w:t>общаться в</w:t>
            </w:r>
            <w:r w:rsidRPr="00FD7032">
              <w:rPr>
                <w:bCs/>
                <w:i/>
                <w:color w:val="000000"/>
              </w:rPr>
              <w:t xml:space="preserve"> процессе диалогов на английском языке.</w:t>
            </w:r>
          </w:p>
        </w:tc>
        <w:tc>
          <w:tcPr>
            <w:tcW w:w="905" w:type="dxa"/>
            <w:vMerge w:val="restart"/>
          </w:tcPr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38</w:t>
            </w:r>
          </w:p>
        </w:tc>
        <w:tc>
          <w:tcPr>
            <w:tcW w:w="769" w:type="dxa"/>
            <w:vMerge w:val="restart"/>
          </w:tcPr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22</w:t>
            </w:r>
          </w:p>
        </w:tc>
        <w:tc>
          <w:tcPr>
            <w:tcW w:w="818" w:type="dxa"/>
            <w:gridSpan w:val="2"/>
            <w:vMerge w:val="restart"/>
          </w:tcPr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16</w:t>
            </w:r>
          </w:p>
        </w:tc>
      </w:tr>
      <w:tr w:rsidR="00CE3A7D" w:rsidRPr="00FD7032" w:rsidTr="00FC0012">
        <w:trPr>
          <w:trHeight w:val="211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920" w:type="dxa"/>
            <w:gridSpan w:val="4"/>
          </w:tcPr>
          <w:p w:rsidR="00CE3A7D" w:rsidRPr="00FD7032" w:rsidRDefault="00CE3A7D" w:rsidP="00FC0012">
            <w:pPr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905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69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83"/>
        </w:trPr>
        <w:tc>
          <w:tcPr>
            <w:tcW w:w="2088" w:type="dxa"/>
            <w:vMerge w:val="restart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Соединенные Королевства Великобритании и Северной Ирландии.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  <w:lang w:val="en-US"/>
              </w:rPr>
            </w:pPr>
            <w:r w:rsidRPr="00FD7032">
              <w:rPr>
                <w:color w:val="000000"/>
                <w:lang w:val="en-US"/>
              </w:rPr>
              <w:t>1</w:t>
            </w:r>
          </w:p>
        </w:tc>
        <w:tc>
          <w:tcPr>
            <w:tcW w:w="825" w:type="dxa"/>
            <w:gridSpan w:val="2"/>
          </w:tcPr>
          <w:p w:rsidR="00CE3A7D" w:rsidRPr="00FD7032" w:rsidRDefault="00CE3A7D" w:rsidP="00FC0012">
            <w:pPr>
              <w:rPr>
                <w:color w:val="000000"/>
                <w:lang w:val="en-US"/>
              </w:rPr>
            </w:pPr>
            <w:r w:rsidRPr="00FD7032">
              <w:rPr>
                <w:color w:val="000000"/>
                <w:lang w:val="en-US"/>
              </w:rPr>
              <w:t>1</w:t>
            </w:r>
          </w:p>
        </w:tc>
        <w:tc>
          <w:tcPr>
            <w:tcW w:w="762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83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Самостоятельная работа. </w:t>
            </w:r>
            <w:r w:rsidRPr="00FD7032">
              <w:rPr>
                <w:bCs/>
                <w:color w:val="000000"/>
              </w:rPr>
              <w:t>Подготовка реферата, презентации по теме.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5</w:t>
            </w:r>
          </w:p>
        </w:tc>
        <w:tc>
          <w:tcPr>
            <w:tcW w:w="825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62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5</w:t>
            </w:r>
          </w:p>
        </w:tc>
      </w:tr>
      <w:tr w:rsidR="00CE3A7D" w:rsidRPr="00FD7032" w:rsidTr="00CE3A7D"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2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со страноведческим материалом по теме: Географическое положение.  Политическое устройство.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25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2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3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со страноведческим материалом по теме: Лондон - столица Великобритании.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25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2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55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4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чтения с письменной фиксацией требуемой информации по теме: Достопримечательности Лондона.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25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2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5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США.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25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2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Самостоятельная работа. </w:t>
            </w:r>
            <w:r w:rsidRPr="00FD7032">
              <w:rPr>
                <w:bCs/>
                <w:color w:val="000000"/>
              </w:rPr>
              <w:t>Подготовка реферата, презентации по теме.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5</w:t>
            </w:r>
          </w:p>
        </w:tc>
        <w:tc>
          <w:tcPr>
            <w:tcW w:w="825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62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5</w:t>
            </w:r>
          </w:p>
        </w:tc>
      </w:tr>
      <w:tr w:rsidR="00CE3A7D" w:rsidRPr="00FD7032" w:rsidTr="00CE3A7D"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6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со страноведческим материалом по теме: Географическое положение. Политическая система США.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25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2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7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со страноведческим материалом по теме: Вашингтон – столица США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25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2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8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чтения с письменной фиксацией требуемой информации по теме: Нью – Йорк – неофициальная столица США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9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монологической речи по теме: Английский язык – язык международного общения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534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10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со страноведческим материалом по теме: Страны, где говорят на английском языке.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448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10920" w:type="dxa"/>
            <w:gridSpan w:val="4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Самостоятельная работа. </w:t>
            </w:r>
            <w:r w:rsidRPr="00FD7032">
              <w:rPr>
                <w:bCs/>
                <w:color w:val="000000"/>
              </w:rPr>
              <w:t>Подготовка реферата, презентации по теме</w:t>
            </w:r>
            <w:r w:rsidRPr="00FD7032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6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6</w:t>
            </w:r>
          </w:p>
        </w:tc>
      </w:tr>
      <w:tr w:rsidR="00CE3A7D" w:rsidRPr="00FD7032" w:rsidTr="00CE3A7D"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11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В командировку. Заказ и покупка билетов (авиа, ж/д).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47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12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Путешествие на поезде.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13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Путешествия на самолете.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58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14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Таможенный и паспортный контроль.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15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Ориентирование в городе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16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Ознакомление и освоение лексического материала на тему: Быт и </w:t>
            </w:r>
            <w:r w:rsidR="008C306E" w:rsidRPr="00FD7032">
              <w:rPr>
                <w:bCs/>
                <w:color w:val="000000"/>
              </w:rPr>
              <w:t>сервис (</w:t>
            </w:r>
            <w:r w:rsidRPr="00FD7032">
              <w:rPr>
                <w:bCs/>
                <w:color w:val="000000"/>
              </w:rPr>
              <w:t>заказ номера в гостинице,  службы                                               гостиницы, медицинское обслуживание )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17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Объявления, указатели и вывески бытового характера.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18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Правила телефонного этикета.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00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19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чтения с письменной фиксацией требуемой информации по теме: Отличие британского и американского вариантов английского языка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15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20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lang w:val="en-US"/>
              </w:rPr>
            </w:pPr>
            <w:r w:rsidRPr="00FD7032">
              <w:rPr>
                <w:bCs/>
                <w:color w:val="000000"/>
              </w:rPr>
              <w:t xml:space="preserve">Развитие грамматических навыков по теме: Способы словообразования. Указательные и вопросительные местоимения. Конструкция </w:t>
            </w:r>
            <w:r w:rsidRPr="00FD7032">
              <w:rPr>
                <w:bCs/>
                <w:color w:val="000000"/>
                <w:lang w:val="en-US"/>
              </w:rPr>
              <w:t>there is/ there are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  <w:lang w:val="en-US"/>
              </w:rPr>
            </w:pPr>
            <w:r w:rsidRPr="00FD7032">
              <w:rPr>
                <w:color w:val="000000"/>
                <w:lang w:val="en-US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  <w:lang w:val="en-US"/>
              </w:rPr>
            </w:pPr>
            <w:r w:rsidRPr="00FD7032">
              <w:rPr>
                <w:color w:val="000000"/>
                <w:lang w:val="en-US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15"/>
        </w:trPr>
        <w:tc>
          <w:tcPr>
            <w:tcW w:w="2088" w:type="dxa"/>
            <w:vMerge w:val="restart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21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Обобщение и систематизация знаний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15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22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Обобщение и систематизация знаний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1974"/>
        </w:trPr>
        <w:tc>
          <w:tcPr>
            <w:tcW w:w="2088" w:type="dxa"/>
          </w:tcPr>
          <w:p w:rsidR="00CE3A7D" w:rsidRPr="00FD7032" w:rsidRDefault="00CE3A7D" w:rsidP="00FC0012">
            <w:pPr>
              <w:rPr>
                <w:b/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b/>
                <w:color w:val="000000"/>
              </w:rPr>
              <w:t>Тема 3. Моя будущая специальность</w:t>
            </w:r>
            <w:r w:rsidRPr="00FD7032">
              <w:rPr>
                <w:color w:val="000000"/>
              </w:rPr>
              <w:t>.</w:t>
            </w: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8C306E" w:rsidP="00FC0012">
            <w:pPr>
              <w:rPr>
                <w:color w:val="000000"/>
              </w:rPr>
            </w:pPr>
            <w:r w:rsidRPr="008C306E">
              <w:rPr>
                <w:b/>
                <w:lang w:eastAsia="en-US"/>
              </w:rPr>
              <w:t>ЦОЦНП.4, ЦОЦНП.5, ЦОЦНП.6</w:t>
            </w: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b/>
                <w:color w:val="000000"/>
              </w:rPr>
            </w:pPr>
            <w:r w:rsidRPr="00FD7032">
              <w:rPr>
                <w:color w:val="000000"/>
              </w:rPr>
              <w:t xml:space="preserve">        </w:t>
            </w:r>
          </w:p>
        </w:tc>
        <w:tc>
          <w:tcPr>
            <w:tcW w:w="10920" w:type="dxa"/>
            <w:gridSpan w:val="4"/>
          </w:tcPr>
          <w:p w:rsidR="00CE3A7D" w:rsidRPr="00FD7032" w:rsidRDefault="00E37A25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В результате </w:t>
            </w:r>
            <w:r w:rsidR="00CE3A7D" w:rsidRPr="00FD7032">
              <w:rPr>
                <w:b/>
                <w:bCs/>
                <w:color w:val="000000"/>
              </w:rPr>
              <w:t xml:space="preserve">изучения темы студент должен уметь: 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Пользоваться новой лексикой при заполнении анкеты, написании сопроводительного письма, резюме и во время интервью при устройстве на работу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 пользоваться речевыми формулами и штампами в ситуациях трудового и профессионального общения.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_ Образовать и употребить в предложениях степени сравнения прилагательных, определить их функции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- Употреблять неопределённые местоимения </w:t>
            </w:r>
            <w:r w:rsidRPr="00FD7032">
              <w:rPr>
                <w:bCs/>
                <w:color w:val="000000"/>
                <w:lang w:val="en-US"/>
              </w:rPr>
              <w:t>some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Any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No</w:t>
            </w:r>
            <w:r w:rsidRPr="00FD7032">
              <w:rPr>
                <w:bCs/>
                <w:color w:val="000000"/>
              </w:rPr>
              <w:t>, и их производные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- наречия </w:t>
            </w:r>
            <w:r w:rsidRPr="00FD7032">
              <w:rPr>
                <w:bCs/>
                <w:color w:val="000000"/>
                <w:lang w:val="en-US"/>
              </w:rPr>
              <w:t>a</w:t>
            </w:r>
            <w:r w:rsidRPr="00FD7032">
              <w:rPr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  <w:lang w:val="en-US"/>
              </w:rPr>
              <w:t>lot</w:t>
            </w:r>
            <w:r w:rsidRPr="00FD7032">
              <w:rPr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  <w:lang w:val="en-US"/>
              </w:rPr>
              <w:t>of</w:t>
            </w:r>
            <w:r w:rsidRPr="00FD7032">
              <w:rPr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  <w:lang w:val="en-US"/>
              </w:rPr>
              <w:t>many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Much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A</w:t>
            </w:r>
            <w:r w:rsidRPr="00FD7032">
              <w:rPr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  <w:lang w:val="en-US"/>
              </w:rPr>
              <w:t>little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a</w:t>
            </w:r>
            <w:r w:rsidRPr="00FD7032">
              <w:rPr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  <w:lang w:val="en-US"/>
              </w:rPr>
              <w:t>few</w:t>
            </w:r>
            <w:r w:rsidRPr="00FD7032">
              <w:rPr>
                <w:bCs/>
                <w:color w:val="000000"/>
              </w:rPr>
              <w:t xml:space="preserve"> с существительными и глаголами в предложениях </w:t>
            </w:r>
            <w:r w:rsidRPr="00FD7032">
              <w:rPr>
                <w:bCs/>
                <w:i/>
                <w:color w:val="000000"/>
              </w:rPr>
              <w:t xml:space="preserve"> </w:t>
            </w:r>
          </w:p>
          <w:p w:rsidR="00CE3A7D" w:rsidRPr="00FD7032" w:rsidRDefault="00E37A25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В результате</w:t>
            </w:r>
            <w:r w:rsidR="00CE3A7D" w:rsidRPr="00FD7032">
              <w:rPr>
                <w:b/>
                <w:bCs/>
                <w:color w:val="000000"/>
              </w:rPr>
              <w:t xml:space="preserve"> изучения темы студент должен знать: 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новую лексику, необходимую для составления анкеты, написания сопроводительного письма, резюме и во время интервью при устройстве на работу.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фразы, речевые формулы и штампы для бытового и профессионального общения.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правила образования и употребления степеней сравнения прилагательных, их функции в предложениях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- правила употребления неопределённых местоимений </w:t>
            </w:r>
            <w:r w:rsidRPr="00FD7032">
              <w:rPr>
                <w:bCs/>
                <w:color w:val="000000"/>
                <w:lang w:val="en-US"/>
              </w:rPr>
              <w:t>some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any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no</w:t>
            </w:r>
            <w:r w:rsidRPr="00FD7032">
              <w:rPr>
                <w:bCs/>
                <w:color w:val="000000"/>
              </w:rPr>
              <w:t>, их производные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- употребления наречий </w:t>
            </w:r>
            <w:r w:rsidRPr="00FD7032">
              <w:rPr>
                <w:bCs/>
                <w:color w:val="000000"/>
                <w:lang w:val="en-US"/>
              </w:rPr>
              <w:t>a</w:t>
            </w:r>
            <w:r w:rsidRPr="00FD7032">
              <w:rPr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  <w:lang w:val="en-US"/>
              </w:rPr>
              <w:t>lot</w:t>
            </w:r>
            <w:r w:rsidRPr="00FD7032">
              <w:rPr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  <w:lang w:val="en-US"/>
              </w:rPr>
              <w:t>of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many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much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a</w:t>
            </w:r>
            <w:r w:rsidRPr="00FD7032">
              <w:rPr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  <w:lang w:val="en-US"/>
              </w:rPr>
              <w:t>little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a</w:t>
            </w:r>
            <w:r w:rsidRPr="00FD7032">
              <w:rPr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  <w:lang w:val="en-US"/>
              </w:rPr>
              <w:t>few</w:t>
            </w:r>
            <w:r w:rsidRPr="00FD7032">
              <w:rPr>
                <w:bCs/>
                <w:color w:val="000000"/>
              </w:rPr>
              <w:t xml:space="preserve"> с существительными и глаголами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/>
                <w:color w:val="000000"/>
              </w:rPr>
              <w:lastRenderedPageBreak/>
              <w:t xml:space="preserve">ОК1 </w:t>
            </w:r>
            <w:r w:rsidRPr="00FD7032">
              <w:rPr>
                <w:bCs/>
                <w:i/>
                <w:color w:val="000000"/>
              </w:rPr>
              <w:t xml:space="preserve">Понимать сущность и социальную </w:t>
            </w:r>
            <w:r w:rsidR="008C306E" w:rsidRPr="00FD7032">
              <w:rPr>
                <w:bCs/>
                <w:i/>
                <w:color w:val="000000"/>
              </w:rPr>
              <w:t>значимость профессии</w:t>
            </w:r>
            <w:r w:rsidRPr="00FD7032">
              <w:rPr>
                <w:bCs/>
                <w:i/>
                <w:color w:val="000000"/>
              </w:rPr>
              <w:t xml:space="preserve"> </w:t>
            </w:r>
            <w:r w:rsidR="008C306E" w:rsidRPr="00FD7032">
              <w:rPr>
                <w:bCs/>
                <w:i/>
                <w:color w:val="000000"/>
              </w:rPr>
              <w:t>товароведа, необходимость</w:t>
            </w:r>
            <w:r w:rsidRPr="00FD7032">
              <w:rPr>
                <w:bCs/>
                <w:i/>
                <w:color w:val="000000"/>
              </w:rPr>
              <w:t xml:space="preserve"> использования английского языка  в профессиональной деятельности. 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 w:rsidRPr="00FD7032">
              <w:rPr>
                <w:b/>
                <w:bCs/>
                <w:i/>
                <w:color w:val="000000"/>
              </w:rPr>
              <w:t>ОК2</w:t>
            </w:r>
            <w:r w:rsidRPr="00FD7032">
              <w:rPr>
                <w:bCs/>
                <w:i/>
                <w:color w:val="000000"/>
              </w:rPr>
              <w:t>Организовывать собственную деятельность по   освоению ле</w:t>
            </w:r>
            <w:r w:rsidRPr="00FD7032">
              <w:rPr>
                <w:i/>
                <w:color w:val="000000"/>
              </w:rPr>
              <w:t>ксических единиц и грамматического минимума, необходимого для чтения и перевода (со словарем) иностранных текстов профессиональной направленности</w:t>
            </w:r>
            <w:r w:rsidRPr="00FD7032">
              <w:rPr>
                <w:bCs/>
                <w:i/>
                <w:color w:val="000000"/>
              </w:rPr>
              <w:t xml:space="preserve"> 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ОК5</w:t>
            </w:r>
            <w:r w:rsidRPr="00FD7032">
              <w:rPr>
                <w:bCs/>
                <w:i/>
                <w:color w:val="000000"/>
              </w:rPr>
              <w:t>Использовать информационно-коммуникационные технологии для выполнения презентаций  на английском языке.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ОК8 </w:t>
            </w:r>
            <w:r w:rsidRPr="00FD7032">
              <w:rPr>
                <w:i/>
                <w:color w:val="000000"/>
              </w:rPr>
              <w:t>Самостоятельно совершенствовать устную и письменную речь, пополнять словарный запас</w:t>
            </w:r>
          </w:p>
          <w:p w:rsidR="00E37A25" w:rsidRPr="00FD7032" w:rsidRDefault="00E37A25" w:rsidP="00FC0012">
            <w:pPr>
              <w:widowControl w:val="0"/>
              <w:autoSpaceDE w:val="0"/>
              <w:autoSpaceDN w:val="0"/>
              <w:jc w:val="both"/>
              <w:rPr>
                <w:color w:val="000000"/>
                <w:lang w:eastAsia="en-US"/>
              </w:rPr>
            </w:pPr>
          </w:p>
          <w:p w:rsidR="00E37A25" w:rsidRPr="00FD7032" w:rsidRDefault="00E37A25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8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8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30"/>
        </w:trPr>
        <w:tc>
          <w:tcPr>
            <w:tcW w:w="2088" w:type="dxa"/>
            <w:vMerge w:val="restart"/>
          </w:tcPr>
          <w:p w:rsidR="00CE3A7D" w:rsidRDefault="00CE3A7D" w:rsidP="00FC0012">
            <w:pPr>
              <w:rPr>
                <w:b/>
                <w:color w:val="000000"/>
                <w:lang w:eastAsia="en-US"/>
              </w:rPr>
            </w:pPr>
          </w:p>
          <w:p w:rsidR="008C306E" w:rsidRPr="00FD7032" w:rsidRDefault="008C306E" w:rsidP="00FC0012">
            <w:pPr>
              <w:rPr>
                <w:color w:val="000000"/>
              </w:rPr>
            </w:pPr>
          </w:p>
        </w:tc>
        <w:tc>
          <w:tcPr>
            <w:tcW w:w="10920" w:type="dxa"/>
            <w:gridSpan w:val="4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00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Профессия – товаровед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165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2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Активизация лексики в устной речи по теме: Я и моя будущая профессия в родном городе.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33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3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диалогической речи по теме: Устройство на работу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42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4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устной и письменной речи по теме: Анкета, резюме, интервью, сопроводительное письмо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9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5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Активизация лексики в устной речи по теме: Бытовое общение (речевые формулы)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9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6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Активизация лексики в устной речи по теме: Профессиональное общение (речевые формулы)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9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 w:rsidRPr="00FD7032">
              <w:rPr>
                <w:bCs/>
                <w:i/>
                <w:color w:val="000000"/>
              </w:rPr>
              <w:t>7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Развитие грамматических навыков по теме: Степени сравнения прилагательных и их функции в предложениях.                                           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Неопределённые местоимения </w:t>
            </w:r>
            <w:r w:rsidRPr="00FD7032">
              <w:rPr>
                <w:bCs/>
                <w:color w:val="000000"/>
                <w:lang w:val="en-US"/>
              </w:rPr>
              <w:t>some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any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no</w:t>
            </w:r>
            <w:r w:rsidRPr="00FD7032">
              <w:rPr>
                <w:bCs/>
                <w:color w:val="000000"/>
              </w:rPr>
              <w:t xml:space="preserve"> и их производные.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  <w:lang w:val="en-US"/>
              </w:rPr>
            </w:pPr>
          </w:p>
        </w:tc>
      </w:tr>
      <w:tr w:rsidR="00CE3A7D" w:rsidRPr="00FD7032" w:rsidTr="00CE3A7D">
        <w:trPr>
          <w:trHeight w:val="534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8    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8C30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lang w:val="en-US"/>
              </w:rPr>
            </w:pPr>
            <w:r w:rsidRPr="00FD7032">
              <w:rPr>
                <w:bCs/>
                <w:color w:val="000000"/>
              </w:rPr>
              <w:t>Развитие грамматических навыков по теме: Наречия и их производные. Употребления</w:t>
            </w:r>
            <w:r w:rsidRPr="00FD7032">
              <w:rPr>
                <w:bCs/>
                <w:color w:val="000000"/>
                <w:lang w:val="en-US"/>
              </w:rPr>
              <w:t xml:space="preserve"> </w:t>
            </w:r>
            <w:r w:rsidRPr="00FD7032">
              <w:rPr>
                <w:bCs/>
                <w:color w:val="000000"/>
              </w:rPr>
              <w:t>наречий</w:t>
            </w:r>
            <w:r w:rsidRPr="00FD7032">
              <w:rPr>
                <w:bCs/>
                <w:color w:val="000000"/>
                <w:lang w:val="en-US"/>
              </w:rPr>
              <w:t xml:space="preserve"> a lot of, </w:t>
            </w:r>
            <w:r w:rsidR="008C306E">
              <w:rPr>
                <w:bCs/>
                <w:color w:val="000000"/>
                <w:lang w:val="en-US"/>
              </w:rPr>
              <w:t xml:space="preserve">many, </w:t>
            </w:r>
            <w:r w:rsidRPr="00FD7032">
              <w:rPr>
                <w:bCs/>
                <w:color w:val="000000"/>
                <w:lang w:val="en-US"/>
              </w:rPr>
              <w:t xml:space="preserve">much, (a) little, (a) few, plenty of  </w:t>
            </w:r>
            <w:r w:rsidRPr="00FD7032">
              <w:rPr>
                <w:bCs/>
                <w:color w:val="000000"/>
              </w:rPr>
              <w:t>с</w:t>
            </w:r>
            <w:r w:rsidRPr="00FD7032">
              <w:rPr>
                <w:bCs/>
                <w:color w:val="000000"/>
                <w:lang w:val="en-US"/>
              </w:rPr>
              <w:t xml:space="preserve"> </w:t>
            </w:r>
            <w:r w:rsidRPr="00FD7032">
              <w:rPr>
                <w:bCs/>
                <w:color w:val="000000"/>
              </w:rPr>
              <w:t>существительными</w:t>
            </w:r>
            <w:r w:rsidRPr="00FD7032">
              <w:rPr>
                <w:bCs/>
                <w:color w:val="000000"/>
                <w:lang w:val="en-US"/>
              </w:rPr>
              <w:t xml:space="preserve"> </w:t>
            </w:r>
            <w:r w:rsidRPr="00FD7032">
              <w:rPr>
                <w:bCs/>
                <w:color w:val="000000"/>
              </w:rPr>
              <w:t>и</w:t>
            </w:r>
            <w:r w:rsidRPr="00FD7032">
              <w:rPr>
                <w:bCs/>
                <w:color w:val="000000"/>
                <w:lang w:val="en-US"/>
              </w:rPr>
              <w:t xml:space="preserve"> </w:t>
            </w:r>
            <w:r w:rsidRPr="00FD7032">
              <w:rPr>
                <w:bCs/>
                <w:color w:val="000000"/>
              </w:rPr>
              <w:t>глаголами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9"/>
        </w:trPr>
        <w:tc>
          <w:tcPr>
            <w:tcW w:w="2088" w:type="dxa"/>
          </w:tcPr>
          <w:p w:rsidR="00CE3A7D" w:rsidRPr="00FD7032" w:rsidRDefault="00CE3A7D" w:rsidP="00FC0012">
            <w:pPr>
              <w:rPr>
                <w:b/>
                <w:color w:val="000000"/>
              </w:rPr>
            </w:pPr>
            <w:r w:rsidRPr="00FD7032">
              <w:rPr>
                <w:b/>
                <w:color w:val="000000"/>
              </w:rPr>
              <w:t>Тема 4. Основы товароведения</w:t>
            </w:r>
          </w:p>
          <w:p w:rsidR="00FC0012" w:rsidRPr="00FD7032" w:rsidRDefault="00FC0012" w:rsidP="00FC0012">
            <w:pPr>
              <w:rPr>
                <w:b/>
                <w:color w:val="000000"/>
              </w:rPr>
            </w:pPr>
          </w:p>
          <w:p w:rsidR="00CE3A7D" w:rsidRPr="00FD7032" w:rsidRDefault="008C306E" w:rsidP="00FC0012">
            <w:pPr>
              <w:rPr>
                <w:color w:val="000000"/>
              </w:rPr>
            </w:pPr>
            <w:r w:rsidRPr="008C306E">
              <w:rPr>
                <w:b/>
                <w:lang w:eastAsia="en-US"/>
              </w:rPr>
              <w:t>ЦОЦНП.4, ЦОЦНП.5, ЦОЦНП.6</w:t>
            </w: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b/>
                <w:color w:val="000000"/>
              </w:rPr>
            </w:pPr>
          </w:p>
          <w:p w:rsidR="00CE3A7D" w:rsidRPr="00FD7032" w:rsidRDefault="00CE3A7D" w:rsidP="00FC0012">
            <w:pPr>
              <w:rPr>
                <w:b/>
                <w:color w:val="000000"/>
              </w:rPr>
            </w:pPr>
          </w:p>
          <w:p w:rsidR="00CE3A7D" w:rsidRPr="00FD7032" w:rsidRDefault="00CE3A7D" w:rsidP="00FC0012">
            <w:pPr>
              <w:rPr>
                <w:b/>
                <w:color w:val="000000"/>
              </w:rPr>
            </w:pPr>
          </w:p>
          <w:p w:rsidR="00CE3A7D" w:rsidRPr="00FD7032" w:rsidRDefault="00CE3A7D" w:rsidP="00FC0012">
            <w:pPr>
              <w:rPr>
                <w:b/>
                <w:color w:val="000000"/>
              </w:rPr>
            </w:pPr>
          </w:p>
          <w:p w:rsidR="00CE3A7D" w:rsidRPr="00FD7032" w:rsidRDefault="00CE3A7D" w:rsidP="00FC0012">
            <w:pPr>
              <w:rPr>
                <w:b/>
                <w:color w:val="000000"/>
              </w:rPr>
            </w:pPr>
          </w:p>
          <w:p w:rsidR="00CE3A7D" w:rsidRPr="00FD7032" w:rsidRDefault="00CE3A7D" w:rsidP="00FC0012">
            <w:pPr>
              <w:rPr>
                <w:b/>
                <w:color w:val="000000"/>
              </w:rPr>
            </w:pPr>
          </w:p>
          <w:p w:rsidR="00CE3A7D" w:rsidRPr="00FD7032" w:rsidRDefault="00CE3A7D" w:rsidP="00FC0012">
            <w:pPr>
              <w:rPr>
                <w:b/>
                <w:color w:val="000000"/>
              </w:rPr>
            </w:pPr>
          </w:p>
          <w:p w:rsidR="00CE3A7D" w:rsidRPr="00FD7032" w:rsidRDefault="00CE3A7D" w:rsidP="00FC0012">
            <w:pPr>
              <w:rPr>
                <w:b/>
                <w:color w:val="000000"/>
              </w:rPr>
            </w:pPr>
          </w:p>
          <w:p w:rsidR="00CE3A7D" w:rsidRPr="00FD7032" w:rsidRDefault="00CE3A7D" w:rsidP="00FC0012">
            <w:pPr>
              <w:rPr>
                <w:b/>
                <w:color w:val="000000"/>
              </w:rPr>
            </w:pPr>
            <w:r w:rsidRPr="00FD7032">
              <w:rPr>
                <w:b/>
                <w:color w:val="000000"/>
              </w:rPr>
              <w:t xml:space="preserve">  </w:t>
            </w:r>
          </w:p>
        </w:tc>
        <w:tc>
          <w:tcPr>
            <w:tcW w:w="10920" w:type="dxa"/>
            <w:gridSpan w:val="4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lastRenderedPageBreak/>
              <w:t xml:space="preserve">В </w:t>
            </w:r>
            <w:r w:rsidR="008C306E" w:rsidRPr="00FD7032">
              <w:rPr>
                <w:b/>
                <w:bCs/>
                <w:color w:val="000000"/>
              </w:rPr>
              <w:t>результате изучения</w:t>
            </w:r>
            <w:r w:rsidRPr="00FD7032">
              <w:rPr>
                <w:b/>
                <w:bCs/>
                <w:color w:val="000000"/>
              </w:rPr>
              <w:t xml:space="preserve"> темы студент должен уметь: 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назвать единицы системы измерений деньги и валюту разных стран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назвать магазины Великобритании и США и выделить их особенности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читать тексты по данной тематике с полным пониманием содержанием, с выделением нужной информации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-воспринимать речь на слух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употреблять лексику по темам: непродовольственные товары: одежды и обуви, парфюмерии, косметики, галантереи, хозяйственных товаров, бытовой электроники и их качественные характеристики.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права потребителей, основы стандартизации и сертификации товаров, товарные знаки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 в диалогических высказываниях, ситуациях профессионального общения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lastRenderedPageBreak/>
              <w:t>- защищать права потребителей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правильно называть числительные и выполнять действия с ними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правильно образовать утвердительную, отрицательную и вопросительную форму в настоящем, прошедшем и будущем продолженном времени и употреблять в предложениях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- правильно употреблять модальную главу </w:t>
            </w:r>
            <w:r w:rsidRPr="00FD7032">
              <w:rPr>
                <w:bCs/>
                <w:color w:val="000000"/>
                <w:lang w:val="en-US"/>
              </w:rPr>
              <w:t>can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may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must</w:t>
            </w:r>
            <w:r w:rsidRPr="00FD7032">
              <w:rPr>
                <w:bCs/>
                <w:color w:val="000000"/>
              </w:rPr>
              <w:t>, и их эквиваленты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В </w:t>
            </w:r>
            <w:r w:rsidR="008C306E" w:rsidRPr="00FD7032">
              <w:rPr>
                <w:b/>
                <w:bCs/>
                <w:color w:val="000000"/>
              </w:rPr>
              <w:t>результате изучения</w:t>
            </w:r>
            <w:r w:rsidRPr="00FD7032">
              <w:rPr>
                <w:b/>
                <w:bCs/>
                <w:color w:val="000000"/>
              </w:rPr>
              <w:t xml:space="preserve"> темы студент должен знать: 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основные единицы системы измерений деньги и валюту разных стран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магазины Великобритании и США и выделить их особенности.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название продовольственных товаров хлебобулочных и кондитерских изделий, мясных и молочных, рыбных, бакалейных, овощей и фруктов и их качественные характеристики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-название непродовольственных товаров: одежды и обуви, парфюмерии, косметики, галантереи, хозяйственных товаров, бытовой электроники и их качественные характеристики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права потребителей, основы стандартизации и сертификации товаров, товарные знаки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числительные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- правила образования и употребление, настоящего, прошедшего и будущего, продолженного </w:t>
            </w:r>
            <w:r w:rsidR="008C306E" w:rsidRPr="00FD7032">
              <w:rPr>
                <w:bCs/>
                <w:color w:val="000000"/>
              </w:rPr>
              <w:t>времени (</w:t>
            </w:r>
            <w:proofErr w:type="spellStart"/>
            <w:r w:rsidR="008C306E" w:rsidRPr="00FD7032">
              <w:rPr>
                <w:bCs/>
                <w:color w:val="000000"/>
              </w:rPr>
              <w:t>The</w:t>
            </w:r>
            <w:proofErr w:type="spellEnd"/>
            <w:r w:rsidRPr="00FD7032">
              <w:rPr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  <w:lang w:val="en-US"/>
              </w:rPr>
              <w:t>present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Past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Future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Continuous</w:t>
            </w:r>
            <w:r w:rsidRPr="00FD7032">
              <w:rPr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  <w:lang w:val="en-US"/>
              </w:rPr>
              <w:t>tense</w:t>
            </w:r>
            <w:r w:rsidRPr="00FD7032">
              <w:rPr>
                <w:bCs/>
                <w:color w:val="000000"/>
              </w:rPr>
              <w:t>)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- модальные глаголы и их эквиваленты </w:t>
            </w:r>
          </w:p>
          <w:p w:rsidR="00CE3A7D" w:rsidRPr="00FD7032" w:rsidRDefault="00CE3A7D" w:rsidP="00FC0012">
            <w:pPr>
              <w:rPr>
                <w:bCs/>
                <w:i/>
                <w:color w:val="000000"/>
              </w:rPr>
            </w:pPr>
            <w:r w:rsidRPr="00FD7032">
              <w:rPr>
                <w:b/>
                <w:color w:val="000000"/>
              </w:rPr>
              <w:t>ОК1</w:t>
            </w:r>
            <w:r w:rsidRPr="00FD7032">
              <w:rPr>
                <w:bCs/>
                <w:i/>
                <w:color w:val="000000"/>
              </w:rPr>
              <w:t xml:space="preserve"> Понимать сущность и социальную </w:t>
            </w:r>
            <w:r w:rsidR="008C306E" w:rsidRPr="00FD7032">
              <w:rPr>
                <w:bCs/>
                <w:i/>
                <w:color w:val="000000"/>
              </w:rPr>
              <w:t>значимость профессии</w:t>
            </w:r>
            <w:r w:rsidRPr="00FD7032">
              <w:rPr>
                <w:bCs/>
                <w:i/>
                <w:color w:val="000000"/>
              </w:rPr>
              <w:t xml:space="preserve"> </w:t>
            </w:r>
            <w:r w:rsidR="008C306E" w:rsidRPr="00FD7032">
              <w:rPr>
                <w:bCs/>
                <w:i/>
                <w:color w:val="000000"/>
              </w:rPr>
              <w:t>товароведа, необходимость</w:t>
            </w:r>
            <w:r w:rsidRPr="00FD7032">
              <w:rPr>
                <w:bCs/>
                <w:i/>
                <w:color w:val="000000"/>
              </w:rPr>
              <w:t xml:space="preserve"> использования английского </w:t>
            </w:r>
            <w:r w:rsidR="008C306E" w:rsidRPr="00FD7032">
              <w:rPr>
                <w:bCs/>
                <w:i/>
                <w:color w:val="000000"/>
              </w:rPr>
              <w:t>языка в</w:t>
            </w:r>
            <w:r w:rsidRPr="00FD7032">
              <w:rPr>
                <w:bCs/>
                <w:i/>
                <w:color w:val="000000"/>
              </w:rPr>
              <w:t xml:space="preserve"> профессиональной деятельности </w:t>
            </w:r>
          </w:p>
          <w:p w:rsidR="00CE3A7D" w:rsidRPr="00FD7032" w:rsidRDefault="00CE3A7D" w:rsidP="00FC0012">
            <w:pPr>
              <w:rPr>
                <w:bCs/>
                <w:i/>
                <w:color w:val="000000"/>
              </w:rPr>
            </w:pPr>
            <w:r w:rsidRPr="00FD7032">
              <w:rPr>
                <w:b/>
                <w:color w:val="000000"/>
              </w:rPr>
              <w:t>ОК2</w:t>
            </w:r>
            <w:r w:rsidRPr="00FD7032">
              <w:rPr>
                <w:bCs/>
                <w:i/>
                <w:color w:val="000000"/>
              </w:rPr>
              <w:t>Организовывать собственную деятельность по выполнению лексико-грамматических упражнений.</w:t>
            </w:r>
          </w:p>
          <w:p w:rsidR="00CE3A7D" w:rsidRPr="00FD7032" w:rsidRDefault="00CE3A7D" w:rsidP="00FC0012">
            <w:pPr>
              <w:rPr>
                <w:bCs/>
                <w:i/>
                <w:color w:val="000000"/>
              </w:rPr>
            </w:pPr>
            <w:r w:rsidRPr="00FD7032">
              <w:rPr>
                <w:b/>
                <w:color w:val="000000"/>
              </w:rPr>
              <w:t>ОК4</w:t>
            </w:r>
            <w:r w:rsidRPr="00FD7032">
              <w:rPr>
                <w:bCs/>
                <w:i/>
                <w:color w:val="000000"/>
              </w:rPr>
              <w:t xml:space="preserve">Осуществлять поиск в аутентичных </w:t>
            </w:r>
            <w:r w:rsidR="008C306E" w:rsidRPr="00FD7032">
              <w:rPr>
                <w:bCs/>
                <w:i/>
                <w:color w:val="000000"/>
              </w:rPr>
              <w:t>текстах,</w:t>
            </w:r>
            <w:r w:rsidRPr="00FD7032">
              <w:rPr>
                <w:bCs/>
                <w:i/>
                <w:color w:val="000000"/>
              </w:rPr>
              <w:t xml:space="preserve"> периодических изданиях на английском </w:t>
            </w:r>
            <w:r w:rsidR="008C306E" w:rsidRPr="00FD7032">
              <w:rPr>
                <w:bCs/>
                <w:i/>
                <w:color w:val="000000"/>
              </w:rPr>
              <w:t>языке и</w:t>
            </w:r>
            <w:r w:rsidRPr="00FD7032">
              <w:rPr>
                <w:bCs/>
                <w:i/>
                <w:color w:val="000000"/>
              </w:rPr>
              <w:t xml:space="preserve"> использовать профессионально значимую информацию в ответах</w:t>
            </w:r>
          </w:p>
          <w:p w:rsidR="00FC0012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color w:val="000000"/>
              </w:rPr>
            </w:pPr>
            <w:r w:rsidRPr="00FD7032">
              <w:rPr>
                <w:b/>
                <w:color w:val="000000"/>
              </w:rPr>
              <w:t>ОК5</w:t>
            </w:r>
            <w:r w:rsidRPr="00FD7032">
              <w:rPr>
                <w:bCs/>
                <w:i/>
                <w:color w:val="000000"/>
              </w:rPr>
              <w:t xml:space="preserve">Использовать информационно-коммуникационные технологии для выполнения </w:t>
            </w:r>
            <w:r w:rsidR="008C306E" w:rsidRPr="00FD7032">
              <w:rPr>
                <w:bCs/>
                <w:i/>
                <w:color w:val="000000"/>
              </w:rPr>
              <w:t>презентаций на</w:t>
            </w:r>
            <w:r w:rsidRPr="00FD7032">
              <w:rPr>
                <w:bCs/>
                <w:i/>
                <w:color w:val="000000"/>
              </w:rPr>
              <w:t xml:space="preserve"> английском языке</w:t>
            </w:r>
            <w:r w:rsidR="00FC0012" w:rsidRPr="00FD7032">
              <w:rPr>
                <w:bCs/>
                <w:i/>
                <w:color w:val="000000"/>
              </w:rPr>
              <w:t xml:space="preserve">. </w:t>
            </w:r>
          </w:p>
          <w:p w:rsidR="00CE3A7D" w:rsidRPr="00FD7032" w:rsidRDefault="00FC0012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color w:val="000000"/>
              </w:rPr>
            </w:pPr>
            <w:r w:rsidRPr="00FD7032">
              <w:rPr>
                <w:b/>
                <w:color w:val="000000"/>
              </w:rPr>
              <w:t xml:space="preserve"> ОК6</w:t>
            </w:r>
            <w:r w:rsidRPr="00FD7032">
              <w:rPr>
                <w:bCs/>
                <w:i/>
                <w:color w:val="000000"/>
              </w:rPr>
              <w:t xml:space="preserve"> Эффективно </w:t>
            </w:r>
            <w:r w:rsidR="008C306E" w:rsidRPr="00FD7032">
              <w:rPr>
                <w:bCs/>
                <w:i/>
                <w:color w:val="000000"/>
              </w:rPr>
              <w:t>общаться в</w:t>
            </w:r>
            <w:r w:rsidRPr="00FD7032">
              <w:rPr>
                <w:bCs/>
                <w:i/>
                <w:color w:val="000000"/>
              </w:rPr>
              <w:t xml:space="preserve"> процессе диалогов на английском языке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lastRenderedPageBreak/>
              <w:t>47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31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16</w:t>
            </w:r>
          </w:p>
        </w:tc>
      </w:tr>
      <w:tr w:rsidR="00CE3A7D" w:rsidRPr="00FD7032" w:rsidTr="00CE3A7D">
        <w:trPr>
          <w:trHeight w:val="39"/>
        </w:trPr>
        <w:tc>
          <w:tcPr>
            <w:tcW w:w="2088" w:type="dxa"/>
            <w:vMerge w:val="restart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10920" w:type="dxa"/>
            <w:gridSpan w:val="4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  <w:lang w:val="en-US"/>
              </w:rPr>
            </w:pPr>
          </w:p>
        </w:tc>
      </w:tr>
      <w:tr w:rsidR="00CE3A7D" w:rsidRPr="00FD7032" w:rsidTr="00CE3A7D">
        <w:trPr>
          <w:trHeight w:val="39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  <w:lang w:val="en-US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lang w:val="en-US"/>
              </w:rPr>
            </w:pPr>
            <w:r w:rsidRPr="00FD7032">
              <w:rPr>
                <w:bCs/>
                <w:color w:val="000000"/>
                <w:lang w:val="en-US"/>
              </w:rPr>
              <w:t>1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Основные единицы системы измерений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9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lang w:val="en-US"/>
              </w:rPr>
            </w:pPr>
            <w:r w:rsidRPr="00FD7032">
              <w:rPr>
                <w:bCs/>
                <w:color w:val="000000"/>
                <w:lang w:val="en-US"/>
              </w:rPr>
              <w:t xml:space="preserve">2 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чтения с письменной фиксацией требуемой информации по теме: Деньги и валюта разных стран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6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lang w:val="en-US"/>
              </w:rPr>
            </w:pPr>
            <w:r w:rsidRPr="00FD7032">
              <w:rPr>
                <w:bCs/>
                <w:color w:val="000000"/>
                <w:lang w:val="en-US"/>
              </w:rPr>
              <w:t>3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Покупки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6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lang w:val="en-US"/>
              </w:rPr>
            </w:pPr>
            <w:r w:rsidRPr="00FD7032">
              <w:rPr>
                <w:bCs/>
                <w:color w:val="000000"/>
                <w:lang w:val="en-US"/>
              </w:rPr>
              <w:t>4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чтения с письменной фиксацией требуемой информации по теме: Магазины Великобритании и США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6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lang w:val="en-US"/>
              </w:rPr>
            </w:pPr>
            <w:r w:rsidRPr="00FD7032">
              <w:rPr>
                <w:bCs/>
                <w:color w:val="000000"/>
                <w:lang w:val="en-US"/>
              </w:rPr>
              <w:t>5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чтения с письменной фиксацией требуемой информации по теме: Магазины Великобритании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6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lang w:val="en-US"/>
              </w:rPr>
            </w:pP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Самостоятельная работа. </w:t>
            </w:r>
            <w:r w:rsidRPr="00FD7032">
              <w:rPr>
                <w:bCs/>
                <w:color w:val="000000"/>
              </w:rPr>
              <w:t>Подготовка реферата, презентации по теме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3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3</w:t>
            </w:r>
          </w:p>
        </w:tc>
      </w:tr>
      <w:tr w:rsidR="00CE3A7D" w:rsidRPr="00FD7032" w:rsidTr="00CE3A7D">
        <w:trPr>
          <w:trHeight w:val="26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6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чтения с письменной фиксацией требуемой информации по теме: Магазины США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6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Самостоятельная работа. </w:t>
            </w:r>
            <w:r w:rsidRPr="00FD7032">
              <w:rPr>
                <w:bCs/>
                <w:color w:val="000000"/>
              </w:rPr>
              <w:t>Подготовка реферата, презентации по теме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3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3</w:t>
            </w:r>
          </w:p>
        </w:tc>
      </w:tr>
      <w:tr w:rsidR="00CE3A7D" w:rsidRPr="00FD7032" w:rsidTr="00CE3A7D">
        <w:trPr>
          <w:trHeight w:val="26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lang w:val="en-US"/>
              </w:rPr>
            </w:pPr>
            <w:r w:rsidRPr="00FD7032">
              <w:rPr>
                <w:bCs/>
                <w:color w:val="000000"/>
                <w:lang w:val="en-US"/>
              </w:rPr>
              <w:t>7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Продовольственные товары и их качественные характеристики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6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lang w:val="en-US"/>
              </w:rPr>
            </w:pP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ФРЗС Самостоятельная работа. </w:t>
            </w:r>
            <w:r w:rsidRPr="00FD7032">
              <w:rPr>
                <w:bCs/>
                <w:color w:val="000000"/>
              </w:rPr>
              <w:t xml:space="preserve">Подготовка карты ассортиментного перечня продовольственных товаров в магазинах </w:t>
            </w:r>
            <w:proofErr w:type="spellStart"/>
            <w:r w:rsidRPr="00FD7032">
              <w:rPr>
                <w:bCs/>
                <w:color w:val="000000"/>
              </w:rPr>
              <w:t>г.Ульяновска</w:t>
            </w:r>
            <w:proofErr w:type="spellEnd"/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3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3</w:t>
            </w:r>
          </w:p>
        </w:tc>
      </w:tr>
      <w:tr w:rsidR="00CE3A7D" w:rsidRPr="00FD7032" w:rsidTr="00CE3A7D">
        <w:trPr>
          <w:trHeight w:val="26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lang w:val="en-US"/>
              </w:rPr>
            </w:pPr>
            <w:r w:rsidRPr="00FD7032">
              <w:rPr>
                <w:bCs/>
                <w:color w:val="000000"/>
                <w:lang w:val="en-US"/>
              </w:rPr>
              <w:t>8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Хлебобулочные и кондитерские изделия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6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lang w:val="en-US"/>
              </w:rPr>
            </w:pPr>
            <w:r w:rsidRPr="00FD7032">
              <w:rPr>
                <w:bCs/>
                <w:color w:val="000000"/>
                <w:lang w:val="en-US"/>
              </w:rPr>
              <w:t>9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Молочные товары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6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lang w:val="en-US"/>
              </w:rPr>
            </w:pPr>
            <w:r w:rsidRPr="00FD7032">
              <w:rPr>
                <w:bCs/>
                <w:color w:val="000000"/>
                <w:lang w:val="en-US"/>
              </w:rPr>
              <w:t>10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Мясо, птица, дичь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1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lang w:val="en-US"/>
              </w:rPr>
            </w:pPr>
            <w:r w:rsidRPr="00FD7032">
              <w:rPr>
                <w:bCs/>
                <w:color w:val="000000"/>
                <w:lang w:val="en-US"/>
              </w:rPr>
              <w:t>11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Рыба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1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  <w:lang w:val="en-US"/>
              </w:rPr>
            </w:pPr>
            <w:r w:rsidRPr="00FD7032">
              <w:rPr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Бакалея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45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lang w:val="en-US"/>
              </w:rPr>
            </w:pPr>
            <w:r w:rsidRPr="00FD7032">
              <w:rPr>
                <w:bCs/>
                <w:color w:val="000000"/>
                <w:lang w:val="en-US"/>
              </w:rPr>
              <w:t>13</w:t>
            </w:r>
          </w:p>
        </w:tc>
        <w:tc>
          <w:tcPr>
            <w:tcW w:w="10311" w:type="dxa"/>
            <w:gridSpan w:val="2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Овощи и фрукты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10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41" w:type="dxa"/>
            <w:gridSpan w:val="3"/>
            <w:tcBorders>
              <w:bottom w:val="single" w:sz="4" w:space="0" w:color="auto"/>
            </w:tcBorders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14</w:t>
            </w:r>
          </w:p>
        </w:tc>
        <w:tc>
          <w:tcPr>
            <w:tcW w:w="10179" w:type="dxa"/>
            <w:tcBorders>
              <w:bottom w:val="single" w:sz="4" w:space="0" w:color="auto"/>
            </w:tcBorders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Контрольная работа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  <w:tcBorders>
              <w:bottom w:val="single" w:sz="4" w:space="0" w:color="auto"/>
            </w:tcBorders>
          </w:tcPr>
          <w:p w:rsidR="00CE3A7D" w:rsidRPr="00FD7032" w:rsidRDefault="00CE3A7D" w:rsidP="00FC0012">
            <w:pPr>
              <w:rPr>
                <w:color w:val="000000"/>
                <w:lang w:val="en-US"/>
              </w:rPr>
            </w:pPr>
          </w:p>
        </w:tc>
      </w:tr>
      <w:tr w:rsidR="00CE3A7D" w:rsidRPr="00FD7032" w:rsidTr="00CE3A7D">
        <w:trPr>
          <w:trHeight w:val="210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41" w:type="dxa"/>
            <w:gridSpan w:val="3"/>
            <w:tcBorders>
              <w:bottom w:val="single" w:sz="4" w:space="0" w:color="auto"/>
            </w:tcBorders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0179" w:type="dxa"/>
            <w:tcBorders>
              <w:bottom w:val="single" w:sz="4" w:space="0" w:color="auto"/>
            </w:tcBorders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Самостоятельная работа. </w:t>
            </w:r>
            <w:r w:rsidRPr="00FD7032">
              <w:rPr>
                <w:bCs/>
                <w:color w:val="000000"/>
              </w:rPr>
              <w:t>Подготовка к контрольной работе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2</w:t>
            </w: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  <w:tcBorders>
              <w:bottom w:val="single" w:sz="4" w:space="0" w:color="auto"/>
            </w:tcBorders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2</w:t>
            </w:r>
          </w:p>
        </w:tc>
      </w:tr>
      <w:tr w:rsidR="00CE3A7D" w:rsidRPr="00FD7032" w:rsidTr="00FC0012">
        <w:trPr>
          <w:trHeight w:val="202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15</w:t>
            </w:r>
          </w:p>
        </w:tc>
        <w:tc>
          <w:tcPr>
            <w:tcW w:w="10179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Контрольная работа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  <w:lang w:val="en-US"/>
              </w:rPr>
            </w:pPr>
          </w:p>
        </w:tc>
      </w:tr>
      <w:tr w:rsidR="00CE3A7D" w:rsidRPr="00FD7032" w:rsidTr="00CE3A7D">
        <w:trPr>
          <w:trHeight w:val="21"/>
        </w:trPr>
        <w:tc>
          <w:tcPr>
            <w:tcW w:w="2088" w:type="dxa"/>
            <w:vMerge w:val="restart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.</w:t>
            </w:r>
          </w:p>
        </w:tc>
        <w:tc>
          <w:tcPr>
            <w:tcW w:w="741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  <w:lang w:val="en-US"/>
              </w:rPr>
              <w:t>1</w:t>
            </w:r>
            <w:r w:rsidRPr="00FD7032">
              <w:rPr>
                <w:bCs/>
                <w:color w:val="000000"/>
              </w:rPr>
              <w:t>6</w:t>
            </w:r>
          </w:p>
        </w:tc>
        <w:tc>
          <w:tcPr>
            <w:tcW w:w="10179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Непродовольственные товары и их качественные характеристики.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1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lang w:val="en-US"/>
              </w:rPr>
            </w:pPr>
          </w:p>
        </w:tc>
        <w:tc>
          <w:tcPr>
            <w:tcW w:w="10179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ФРЗС Самостоятельная работа. </w:t>
            </w:r>
            <w:r w:rsidRPr="00FD7032">
              <w:rPr>
                <w:bCs/>
                <w:color w:val="000000"/>
              </w:rPr>
              <w:t xml:space="preserve">Подготовка карты ассортиментного перечня непродовольственных товаров в магазинах </w:t>
            </w:r>
            <w:proofErr w:type="spellStart"/>
            <w:r w:rsidRPr="00FD7032">
              <w:rPr>
                <w:bCs/>
                <w:color w:val="000000"/>
              </w:rPr>
              <w:t>г.Ульяновска</w:t>
            </w:r>
            <w:proofErr w:type="spellEnd"/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3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3</w:t>
            </w:r>
          </w:p>
        </w:tc>
      </w:tr>
      <w:tr w:rsidR="00CE3A7D" w:rsidRPr="00FD7032" w:rsidTr="00CE3A7D">
        <w:trPr>
          <w:trHeight w:val="21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  <w:lang w:val="en-US"/>
              </w:rPr>
              <w:t>1</w:t>
            </w:r>
            <w:r w:rsidRPr="00FD7032">
              <w:rPr>
                <w:bCs/>
                <w:color w:val="000000"/>
              </w:rPr>
              <w:t>7</w:t>
            </w:r>
          </w:p>
        </w:tc>
        <w:tc>
          <w:tcPr>
            <w:tcW w:w="10179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Одежда</w:t>
            </w:r>
            <w:r w:rsidRPr="00FD7032">
              <w:rPr>
                <w:color w:val="000000"/>
              </w:rPr>
              <w:t xml:space="preserve"> 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1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  <w:lang w:val="en-US"/>
              </w:rPr>
              <w:t>1</w:t>
            </w:r>
            <w:r w:rsidRPr="00FD7032">
              <w:rPr>
                <w:bCs/>
                <w:color w:val="000000"/>
              </w:rPr>
              <w:t>8</w:t>
            </w:r>
          </w:p>
        </w:tc>
        <w:tc>
          <w:tcPr>
            <w:tcW w:w="10179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Обувь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1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  <w:lang w:val="en-US"/>
              </w:rPr>
              <w:t>1</w:t>
            </w:r>
            <w:r w:rsidRPr="00FD7032">
              <w:rPr>
                <w:bCs/>
                <w:color w:val="000000"/>
              </w:rPr>
              <w:t>9</w:t>
            </w:r>
          </w:p>
        </w:tc>
        <w:tc>
          <w:tcPr>
            <w:tcW w:w="10179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Парфюмерия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1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20</w:t>
            </w:r>
          </w:p>
        </w:tc>
        <w:tc>
          <w:tcPr>
            <w:tcW w:w="10179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Косметика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1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  <w:lang w:val="en-US"/>
              </w:rPr>
              <w:t>2</w:t>
            </w:r>
            <w:r w:rsidRPr="00FD7032">
              <w:rPr>
                <w:bCs/>
                <w:color w:val="000000"/>
              </w:rPr>
              <w:t>1</w:t>
            </w:r>
          </w:p>
        </w:tc>
        <w:tc>
          <w:tcPr>
            <w:tcW w:w="10179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Галантерея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1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  <w:lang w:val="en-US"/>
              </w:rPr>
              <w:t>2</w:t>
            </w:r>
            <w:r w:rsidRPr="00FD7032">
              <w:rPr>
                <w:bCs/>
                <w:color w:val="000000"/>
              </w:rPr>
              <w:t>2</w:t>
            </w:r>
          </w:p>
        </w:tc>
        <w:tc>
          <w:tcPr>
            <w:tcW w:w="10179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Хозяйственные товары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420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  <w:lang w:val="en-US"/>
              </w:rPr>
              <w:t>2</w:t>
            </w:r>
            <w:r w:rsidRPr="00FD7032">
              <w:rPr>
                <w:bCs/>
                <w:color w:val="000000"/>
              </w:rPr>
              <w:t>3</w:t>
            </w:r>
          </w:p>
        </w:tc>
        <w:tc>
          <w:tcPr>
            <w:tcW w:w="10179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Бытовая электроника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70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24</w:t>
            </w:r>
          </w:p>
        </w:tc>
        <w:tc>
          <w:tcPr>
            <w:tcW w:w="10179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Контрольная работа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70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0179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Самостоятельная работа. </w:t>
            </w:r>
            <w:r w:rsidRPr="00FD7032">
              <w:rPr>
                <w:bCs/>
                <w:color w:val="000000"/>
              </w:rPr>
              <w:t>Подготовка к контрольной работе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FD7032">
              <w:rPr>
                <w:color w:val="000000"/>
              </w:rPr>
              <w:t>2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2</w:t>
            </w:r>
          </w:p>
        </w:tc>
      </w:tr>
      <w:tr w:rsidR="00CE3A7D" w:rsidRPr="00FD7032" w:rsidTr="00CE3A7D">
        <w:trPr>
          <w:trHeight w:val="270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25</w:t>
            </w:r>
          </w:p>
        </w:tc>
        <w:tc>
          <w:tcPr>
            <w:tcW w:w="10179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Контрольная работа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1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  <w:lang w:val="en-US"/>
              </w:rPr>
              <w:t>2</w:t>
            </w:r>
            <w:r w:rsidRPr="00FD7032">
              <w:rPr>
                <w:bCs/>
                <w:color w:val="000000"/>
              </w:rPr>
              <w:t>6</w:t>
            </w:r>
          </w:p>
        </w:tc>
        <w:tc>
          <w:tcPr>
            <w:tcW w:w="10179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говорения: Защита прав потребителей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1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  <w:lang w:val="en-US"/>
              </w:rPr>
              <w:t>2</w:t>
            </w:r>
            <w:r w:rsidRPr="00FD7032">
              <w:rPr>
                <w:bCs/>
                <w:color w:val="000000"/>
              </w:rPr>
              <w:t>7</w:t>
            </w:r>
          </w:p>
        </w:tc>
        <w:tc>
          <w:tcPr>
            <w:tcW w:w="10179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чтения с письменной фиксацией требуемой информации по теме: Стандартизация и сертификация товаров. Товарные знаки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1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  <w:lang w:val="en-US"/>
              </w:rPr>
              <w:t>2</w:t>
            </w:r>
            <w:r w:rsidRPr="00FD7032">
              <w:rPr>
                <w:bCs/>
                <w:color w:val="000000"/>
              </w:rPr>
              <w:t>8</w:t>
            </w:r>
          </w:p>
        </w:tc>
        <w:tc>
          <w:tcPr>
            <w:tcW w:w="10179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грамматических навыков по теме: Числительные. Урок обобщения и систематизации знаний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1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29</w:t>
            </w:r>
          </w:p>
        </w:tc>
        <w:tc>
          <w:tcPr>
            <w:tcW w:w="10179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Выполнение грамматических упражнений по теме: Действия с числительными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1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30</w:t>
            </w:r>
          </w:p>
        </w:tc>
        <w:tc>
          <w:tcPr>
            <w:tcW w:w="10179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грамматических навыков по теме: Настоящее, прошедшее и будущее, продолженное время (</w:t>
            </w:r>
            <w:r w:rsidRPr="00FD7032">
              <w:rPr>
                <w:bCs/>
                <w:color w:val="000000"/>
                <w:lang w:val="en-US"/>
              </w:rPr>
              <w:t>The</w:t>
            </w:r>
            <w:r w:rsidRPr="00FD7032">
              <w:rPr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  <w:lang w:val="en-US"/>
              </w:rPr>
              <w:t>Present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Past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Future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Continuous</w:t>
            </w:r>
            <w:r w:rsidRPr="00FD7032">
              <w:rPr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  <w:lang w:val="en-US"/>
              </w:rPr>
              <w:t>tense</w:t>
            </w:r>
            <w:r w:rsidRPr="00FD7032">
              <w:rPr>
                <w:bCs/>
                <w:color w:val="000000"/>
              </w:rPr>
              <w:t xml:space="preserve">): утвердительные, отрицательные, вопросительные формы 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450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41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31</w:t>
            </w:r>
          </w:p>
        </w:tc>
        <w:tc>
          <w:tcPr>
            <w:tcW w:w="10179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Развитие грамматических навыков по теме: Модальные глаголы </w:t>
            </w:r>
            <w:r w:rsidRPr="00FD7032">
              <w:rPr>
                <w:bCs/>
                <w:color w:val="000000"/>
                <w:lang w:val="en-US"/>
              </w:rPr>
              <w:t>can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may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must</w:t>
            </w:r>
            <w:r w:rsidRPr="00FD7032">
              <w:rPr>
                <w:bCs/>
                <w:color w:val="000000"/>
              </w:rPr>
              <w:t xml:space="preserve"> и их эквиваленты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FC0012">
        <w:trPr>
          <w:trHeight w:val="2415"/>
        </w:trPr>
        <w:tc>
          <w:tcPr>
            <w:tcW w:w="2088" w:type="dxa"/>
          </w:tcPr>
          <w:p w:rsidR="00CE3A7D" w:rsidRPr="00FD7032" w:rsidRDefault="00CE3A7D" w:rsidP="00FC0012">
            <w:pPr>
              <w:rPr>
                <w:b/>
                <w:color w:val="000000"/>
              </w:rPr>
            </w:pPr>
          </w:p>
          <w:p w:rsidR="00CE3A7D" w:rsidRPr="00FD7032" w:rsidRDefault="00CE3A7D" w:rsidP="00FC0012">
            <w:pPr>
              <w:rPr>
                <w:b/>
                <w:color w:val="000000"/>
              </w:rPr>
            </w:pPr>
            <w:r w:rsidRPr="00FD7032">
              <w:rPr>
                <w:b/>
                <w:color w:val="000000"/>
              </w:rPr>
              <w:t>Тема 5. Организация коммерческой деятельности</w:t>
            </w: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b/>
                <w:color w:val="000000"/>
              </w:rPr>
            </w:pPr>
          </w:p>
        </w:tc>
        <w:tc>
          <w:tcPr>
            <w:tcW w:w="10920" w:type="dxa"/>
            <w:gridSpan w:val="4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В </w:t>
            </w:r>
            <w:r w:rsidR="008C306E" w:rsidRPr="00FD7032">
              <w:rPr>
                <w:b/>
                <w:bCs/>
                <w:color w:val="000000"/>
              </w:rPr>
              <w:t>результате изучения</w:t>
            </w:r>
            <w:r w:rsidRPr="00FD7032">
              <w:rPr>
                <w:b/>
                <w:bCs/>
                <w:color w:val="000000"/>
              </w:rPr>
              <w:t xml:space="preserve"> темы студент должен уметь: 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правильно произносить новую лексику.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читать специальные тексты с извлечением полной и основной информации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составить договор о купле-продажи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читать и понимать иностранную корреспонденцию.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-правильно написать и оформить деловое письмо, телекс, факс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 правильно образовать, употребить, перевести предложения в настоящем, прошедшем и будущем совершённом времени, страдательном залог.</w:t>
            </w:r>
          </w:p>
          <w:p w:rsidR="00CE3A7D" w:rsidRPr="00FD7032" w:rsidRDefault="00CE3A7D" w:rsidP="00FC0012">
            <w:pPr>
              <w:tabs>
                <w:tab w:val="left" w:pos="7275"/>
              </w:tabs>
              <w:rPr>
                <w:color w:val="000000"/>
              </w:rPr>
            </w:pPr>
            <w:r w:rsidRPr="00FD7032">
              <w:rPr>
                <w:bCs/>
                <w:color w:val="000000"/>
              </w:rPr>
              <w:t>-правильно применить правило согласования времён.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36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25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11</w:t>
            </w:r>
          </w:p>
        </w:tc>
      </w:tr>
      <w:tr w:rsidR="00257FB9" w:rsidRPr="00FD7032" w:rsidTr="00CE3A7D">
        <w:trPr>
          <w:trHeight w:val="21"/>
        </w:trPr>
        <w:tc>
          <w:tcPr>
            <w:tcW w:w="2088" w:type="dxa"/>
            <w:vMerge w:val="restart"/>
          </w:tcPr>
          <w:p w:rsidR="00257FB9" w:rsidRDefault="00257FB9" w:rsidP="00FC0012">
            <w:pPr>
              <w:rPr>
                <w:b/>
                <w:color w:val="000000"/>
                <w:lang w:eastAsia="en-US"/>
              </w:rPr>
            </w:pPr>
          </w:p>
          <w:p w:rsidR="008C306E" w:rsidRPr="00FD7032" w:rsidRDefault="008C306E" w:rsidP="00FC0012">
            <w:pPr>
              <w:rPr>
                <w:color w:val="000000"/>
              </w:rPr>
            </w:pPr>
            <w:r w:rsidRPr="008C306E">
              <w:rPr>
                <w:b/>
                <w:lang w:eastAsia="en-US"/>
              </w:rPr>
              <w:t>ЦОЦНП.4, ЦОЦНП.5, ЦОЦНП.6</w:t>
            </w:r>
          </w:p>
          <w:p w:rsidR="00257FB9" w:rsidRPr="00FD7032" w:rsidRDefault="00257FB9" w:rsidP="006A2C06">
            <w:pPr>
              <w:rPr>
                <w:color w:val="000000"/>
              </w:rPr>
            </w:pPr>
          </w:p>
        </w:tc>
        <w:tc>
          <w:tcPr>
            <w:tcW w:w="10920" w:type="dxa"/>
            <w:gridSpan w:val="4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В </w:t>
            </w:r>
            <w:r w:rsidR="008C306E" w:rsidRPr="00FD7032">
              <w:rPr>
                <w:b/>
                <w:bCs/>
                <w:color w:val="000000"/>
              </w:rPr>
              <w:t>результате изучения</w:t>
            </w:r>
            <w:r w:rsidRPr="00FD7032">
              <w:rPr>
                <w:b/>
                <w:bCs/>
                <w:color w:val="000000"/>
              </w:rPr>
              <w:t xml:space="preserve"> темы студент должен знать: </w:t>
            </w:r>
          </w:p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-Формы организации бизнеса за рубежом </w:t>
            </w:r>
          </w:p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-новую лексику по темам «Внешняя торговля», «Выставки и ярмарки», «Оптовая розничная торговля</w:t>
            </w:r>
            <w:r w:rsidR="008C306E" w:rsidRPr="00FD7032">
              <w:rPr>
                <w:bCs/>
                <w:color w:val="000000"/>
              </w:rPr>
              <w:t>», «</w:t>
            </w:r>
            <w:r w:rsidRPr="00FD7032">
              <w:rPr>
                <w:bCs/>
                <w:color w:val="000000"/>
              </w:rPr>
              <w:t>Рынки и биржи».</w:t>
            </w:r>
          </w:p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-Формы внешне экономического </w:t>
            </w:r>
            <w:r w:rsidR="008C306E" w:rsidRPr="00FD7032">
              <w:rPr>
                <w:bCs/>
                <w:color w:val="000000"/>
              </w:rPr>
              <w:t>сотрудничества, свободные</w:t>
            </w:r>
            <w:r w:rsidRPr="00FD7032">
              <w:rPr>
                <w:bCs/>
                <w:color w:val="000000"/>
              </w:rPr>
              <w:t xml:space="preserve"> экономические зоны</w:t>
            </w:r>
          </w:p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-Лингвострановедческую информацию и лексику по заключению договоров купли-продажи (знать пункты контракта, урегулирование претензий)</w:t>
            </w:r>
          </w:p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-Правила ведения коммерческой </w:t>
            </w:r>
            <w:r w:rsidR="008C306E" w:rsidRPr="00FD7032">
              <w:rPr>
                <w:bCs/>
                <w:color w:val="000000"/>
              </w:rPr>
              <w:t>корреспонденции за</w:t>
            </w:r>
            <w:r w:rsidRPr="00FD7032">
              <w:rPr>
                <w:bCs/>
                <w:color w:val="000000"/>
              </w:rPr>
              <w:t xml:space="preserve"> рубежом (структуру делового письма, основы сокращения, правила оформле</w:t>
            </w:r>
            <w:r w:rsidR="008C306E">
              <w:rPr>
                <w:bCs/>
                <w:color w:val="000000"/>
              </w:rPr>
              <w:t xml:space="preserve">ния телекса, факса на </w:t>
            </w:r>
            <w:proofErr w:type="spellStart"/>
            <w:r w:rsidR="008C306E">
              <w:rPr>
                <w:bCs/>
                <w:color w:val="000000"/>
              </w:rPr>
              <w:t>инфофирму</w:t>
            </w:r>
            <w:proofErr w:type="spellEnd"/>
            <w:r w:rsidRPr="00FD7032">
              <w:rPr>
                <w:bCs/>
                <w:color w:val="000000"/>
              </w:rPr>
              <w:t>)</w:t>
            </w:r>
          </w:p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-Правила образования и употребления утвердительной, отрицательной и вопросительной форм в настоящем, прошедшем и будущем совершенном времени, правила образования и употребления страдательного залога в 2различных временных категориях, правила согласования времён.</w:t>
            </w:r>
          </w:p>
          <w:p w:rsidR="00257FB9" w:rsidRPr="00FD7032" w:rsidRDefault="00257FB9" w:rsidP="00FC0012">
            <w:pPr>
              <w:rPr>
                <w:bCs/>
                <w:i/>
                <w:color w:val="000000"/>
              </w:rPr>
            </w:pPr>
            <w:r w:rsidRPr="00FD7032">
              <w:rPr>
                <w:b/>
                <w:color w:val="000000"/>
              </w:rPr>
              <w:t>ОК1</w:t>
            </w:r>
            <w:r w:rsidRPr="00FD7032">
              <w:rPr>
                <w:bCs/>
                <w:i/>
                <w:color w:val="000000"/>
              </w:rPr>
              <w:t xml:space="preserve"> Понимать сущность и социальную </w:t>
            </w:r>
            <w:r w:rsidR="008C306E" w:rsidRPr="00FD7032">
              <w:rPr>
                <w:bCs/>
                <w:i/>
                <w:color w:val="000000"/>
              </w:rPr>
              <w:t>значимость профессии</w:t>
            </w:r>
            <w:r w:rsidRPr="00FD7032">
              <w:rPr>
                <w:bCs/>
                <w:i/>
                <w:color w:val="000000"/>
              </w:rPr>
              <w:t xml:space="preserve"> </w:t>
            </w:r>
            <w:r w:rsidR="008C306E" w:rsidRPr="00FD7032">
              <w:rPr>
                <w:bCs/>
                <w:i/>
                <w:color w:val="000000"/>
              </w:rPr>
              <w:t>товароведа, необходимость</w:t>
            </w:r>
            <w:r w:rsidRPr="00FD7032">
              <w:rPr>
                <w:bCs/>
                <w:i/>
                <w:color w:val="000000"/>
              </w:rPr>
              <w:t xml:space="preserve"> использования английского </w:t>
            </w:r>
            <w:r w:rsidR="008C306E" w:rsidRPr="00FD7032">
              <w:rPr>
                <w:bCs/>
                <w:i/>
                <w:color w:val="000000"/>
              </w:rPr>
              <w:t>языка в</w:t>
            </w:r>
            <w:r w:rsidRPr="00FD7032">
              <w:rPr>
                <w:bCs/>
                <w:i/>
                <w:color w:val="000000"/>
              </w:rPr>
              <w:t xml:space="preserve"> профессиональной деятельности </w:t>
            </w:r>
          </w:p>
          <w:p w:rsidR="00257FB9" w:rsidRPr="00FD7032" w:rsidRDefault="00257FB9" w:rsidP="00FC0012">
            <w:pPr>
              <w:rPr>
                <w:bCs/>
                <w:i/>
                <w:color w:val="000000"/>
              </w:rPr>
            </w:pPr>
            <w:r w:rsidRPr="00FD7032">
              <w:rPr>
                <w:b/>
                <w:color w:val="000000"/>
              </w:rPr>
              <w:t>ОК2</w:t>
            </w:r>
            <w:r w:rsidRPr="00FD7032">
              <w:rPr>
                <w:bCs/>
                <w:i/>
                <w:color w:val="000000"/>
              </w:rPr>
              <w:t>Организовывать собственную деятельность по выполнению лексико-грамматических упражнений.</w:t>
            </w:r>
          </w:p>
          <w:p w:rsidR="00257FB9" w:rsidRPr="00FD7032" w:rsidRDefault="00257FB9" w:rsidP="00FC0012">
            <w:pPr>
              <w:rPr>
                <w:bCs/>
                <w:i/>
                <w:color w:val="000000"/>
              </w:rPr>
            </w:pPr>
            <w:r w:rsidRPr="00FD7032">
              <w:rPr>
                <w:b/>
                <w:color w:val="000000"/>
              </w:rPr>
              <w:t>ОК4</w:t>
            </w:r>
            <w:r w:rsidRPr="00FD7032">
              <w:rPr>
                <w:bCs/>
                <w:i/>
                <w:color w:val="000000"/>
              </w:rPr>
              <w:t xml:space="preserve">Осуществлять поиск в аутентичных </w:t>
            </w:r>
            <w:r w:rsidR="008C306E" w:rsidRPr="00FD7032">
              <w:rPr>
                <w:bCs/>
                <w:i/>
                <w:color w:val="000000"/>
              </w:rPr>
              <w:t>текстах,</w:t>
            </w:r>
            <w:r w:rsidRPr="00FD7032">
              <w:rPr>
                <w:bCs/>
                <w:i/>
                <w:color w:val="000000"/>
              </w:rPr>
              <w:t xml:space="preserve"> периодических изданиях на английском </w:t>
            </w:r>
            <w:r w:rsidR="008C306E" w:rsidRPr="00FD7032">
              <w:rPr>
                <w:bCs/>
                <w:i/>
                <w:color w:val="000000"/>
              </w:rPr>
              <w:t>языке и</w:t>
            </w:r>
            <w:r w:rsidRPr="00FD7032">
              <w:rPr>
                <w:bCs/>
                <w:i/>
                <w:color w:val="000000"/>
              </w:rPr>
              <w:t xml:space="preserve"> использовать профессионально значимую информацию в ответах</w:t>
            </w:r>
          </w:p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 w:rsidRPr="00FD7032">
              <w:rPr>
                <w:b/>
                <w:color w:val="000000"/>
              </w:rPr>
              <w:lastRenderedPageBreak/>
              <w:t>ОК5</w:t>
            </w:r>
            <w:r w:rsidRPr="00FD7032">
              <w:rPr>
                <w:bCs/>
                <w:i/>
                <w:color w:val="000000"/>
              </w:rPr>
              <w:t xml:space="preserve">Использовать информационно-коммуникационные технологии для выполнения </w:t>
            </w:r>
            <w:r w:rsidR="008C306E" w:rsidRPr="00FD7032">
              <w:rPr>
                <w:bCs/>
                <w:i/>
                <w:color w:val="000000"/>
              </w:rPr>
              <w:t>презентаций на</w:t>
            </w:r>
            <w:r w:rsidRPr="00FD7032">
              <w:rPr>
                <w:bCs/>
                <w:i/>
                <w:color w:val="000000"/>
              </w:rPr>
              <w:t xml:space="preserve"> английском </w:t>
            </w:r>
            <w:r w:rsidR="008C306E" w:rsidRPr="00FD7032">
              <w:rPr>
                <w:bCs/>
                <w:i/>
                <w:color w:val="000000"/>
              </w:rPr>
              <w:t>языке.</w:t>
            </w:r>
          </w:p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ОК6 </w:t>
            </w:r>
            <w:r w:rsidRPr="00FD7032">
              <w:rPr>
                <w:i/>
                <w:color w:val="000000"/>
              </w:rPr>
              <w:t xml:space="preserve">Эффективно общаться (устно и письменно) на иностранном языке на профессиональные и повседневные </w:t>
            </w:r>
            <w:r w:rsidR="008C306E" w:rsidRPr="00FD7032">
              <w:rPr>
                <w:i/>
                <w:color w:val="000000"/>
              </w:rPr>
              <w:t>темы</w:t>
            </w:r>
            <w:r w:rsidR="008C306E" w:rsidRPr="00FD7032">
              <w:rPr>
                <w:bCs/>
                <w:i/>
                <w:color w:val="000000"/>
              </w:rPr>
              <w:t>.</w:t>
            </w:r>
            <w:r w:rsidRPr="00FD7032">
              <w:rPr>
                <w:bCs/>
                <w:i/>
                <w:color w:val="000000"/>
              </w:rPr>
              <w:t xml:space="preserve">  </w:t>
            </w:r>
          </w:p>
          <w:p w:rsidR="00257FB9" w:rsidRPr="00E073C6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 w:rsidRPr="00FD7032">
              <w:rPr>
                <w:b/>
                <w:bCs/>
                <w:i/>
                <w:color w:val="000000"/>
              </w:rPr>
              <w:t xml:space="preserve">ОК7 </w:t>
            </w:r>
            <w:r w:rsidRPr="00FD7032">
              <w:rPr>
                <w:bCs/>
                <w:i/>
                <w:color w:val="000000"/>
              </w:rPr>
              <w:t xml:space="preserve">Брать на себя ответственность за работу членов команды, результат выполнения заданий на иностранном языке 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21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10920" w:type="dxa"/>
            <w:gridSpan w:val="4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21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Ознакомление и освоение лексического материала на тему: Формы организации бизнеса (индивидуальное </w:t>
            </w:r>
            <w:r w:rsidR="008C306E" w:rsidRPr="00FD7032">
              <w:rPr>
                <w:bCs/>
                <w:color w:val="000000"/>
              </w:rPr>
              <w:t>предпри</w:t>
            </w:r>
            <w:r w:rsidR="008C306E">
              <w:rPr>
                <w:bCs/>
                <w:color w:val="000000"/>
              </w:rPr>
              <w:t xml:space="preserve">нимательство, </w:t>
            </w:r>
            <w:r w:rsidRPr="00FD7032">
              <w:rPr>
                <w:bCs/>
                <w:color w:val="000000"/>
              </w:rPr>
              <w:t>товарищество, акционерное общество)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21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ФРЗС Самостоятельная работа. </w:t>
            </w:r>
            <w:r w:rsidRPr="00FD7032">
              <w:rPr>
                <w:bCs/>
                <w:color w:val="000000"/>
              </w:rPr>
              <w:t>Создание презентации сообщения</w:t>
            </w:r>
            <w:r w:rsidRPr="00FD7032">
              <w:rPr>
                <w:b/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</w:rPr>
              <w:t>на</w:t>
            </w:r>
            <w:r w:rsidRPr="00FD7032">
              <w:rPr>
                <w:b/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</w:rPr>
              <w:t>английском языке по теме: «Формы организации бизнеса в Ульяновске»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2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2</w:t>
            </w:r>
          </w:p>
        </w:tc>
      </w:tr>
      <w:tr w:rsidR="00257FB9" w:rsidRPr="00FD7032" w:rsidTr="00CE3A7D">
        <w:trPr>
          <w:trHeight w:val="21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2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письменной речи по теме: Бизнес-план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21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3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Активизация лексики в устной речи по теме: Внешняя торговля. Выставки и ярмарки.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21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ФРЗС Самостоятельная работа. </w:t>
            </w:r>
            <w:r w:rsidRPr="00FD7032">
              <w:rPr>
                <w:bCs/>
                <w:color w:val="000000"/>
              </w:rPr>
              <w:t>Создание презентации сообщения</w:t>
            </w:r>
            <w:r w:rsidRPr="00FD7032">
              <w:rPr>
                <w:b/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</w:rPr>
              <w:t>не</w:t>
            </w:r>
            <w:r w:rsidRPr="00FD7032">
              <w:rPr>
                <w:b/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</w:rPr>
              <w:t>английском языке по теме «Внешняя торговля. Выставки и ярмарки»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3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3</w:t>
            </w:r>
          </w:p>
        </w:tc>
      </w:tr>
      <w:tr w:rsidR="00257FB9" w:rsidRPr="00FD7032" w:rsidTr="00CE3A7D">
        <w:trPr>
          <w:trHeight w:val="21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4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чтения с письменной фиксацией требуемой информации по теме: Оптовая и розничная торговля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21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ФРЗС Самостоятельная работа. </w:t>
            </w:r>
            <w:r w:rsidRPr="00FD7032">
              <w:rPr>
                <w:bCs/>
                <w:color w:val="000000"/>
              </w:rPr>
              <w:t>Создание презентации сообщения</w:t>
            </w:r>
            <w:r w:rsidRPr="00FD7032">
              <w:rPr>
                <w:b/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</w:rPr>
              <w:t>не</w:t>
            </w:r>
            <w:r w:rsidRPr="00FD7032">
              <w:rPr>
                <w:b/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</w:rPr>
              <w:t>английском языке по теме «Оптовая и розничная торговля»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2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2</w:t>
            </w:r>
          </w:p>
        </w:tc>
      </w:tr>
      <w:tr w:rsidR="00257FB9" w:rsidRPr="00FD7032" w:rsidTr="00CE3A7D">
        <w:trPr>
          <w:trHeight w:val="21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5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по теме: Рынки и биржи.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21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6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чтения с письменной фиксацией требуемой информации по теме: Рынки и биржи.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21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7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по теме: Дистрибьюторы, агенты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21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8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устной речи: Дистрибьюторы, агенты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21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9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по теме: Реклама.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21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10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письменной речи по теме: Реклама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21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ФРЗС Самостоятельная работа</w:t>
            </w:r>
            <w:r w:rsidRPr="00FD7032">
              <w:rPr>
                <w:bCs/>
                <w:color w:val="000000"/>
              </w:rPr>
              <w:t>. Творческая работа (создание презентаций, фоторепортажей, коллажей и т.д.) по теме «Реклама продовольственных и непродовольственных товаров и услуг в торговых предприятиях г Ульяновска»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4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4</w:t>
            </w:r>
          </w:p>
        </w:tc>
      </w:tr>
      <w:tr w:rsidR="00257FB9" w:rsidRPr="00FD7032" w:rsidTr="00CE3A7D">
        <w:trPr>
          <w:trHeight w:val="857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11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по теме: Формы внешнеэкономического сотрудничества (совместные предприятия, встречная торговля, свободные экономические зоны, производственные кооперативы, научно- техническое сотрудничеств)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857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12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чтения с письменной фиксацией требуемой информации по теме: Формы внешнеэкономического сотрудничества (совместные предприятия, встречная торговля, свободные экономические зоны, производственные кооперативы, научно- техническое сотрудничеств)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21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13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Развитие навыков диалогической речи: Договоры купли-продажи 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345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14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говорения: Пункты контракта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285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15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чтения с письменной фиксацией требуемой информации по теме: Исполнение урегулирование претензий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330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16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чтения с письменной фиксацией требуемой информации по теме: Коммерческая корреспонденция (запрос, предложение, заказ)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270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17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письменной речи: Основные сокращения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255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18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по теме: Телефаксы, электронная почта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255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19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письменной речи по теме: Телефаксы, электронная почта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465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20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чтения с письменной фиксацией требуемой информации по теме: Информационное обеспечение профессиональной деятельности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25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2" w:type="dxa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21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грамматических навыков по теме: Настоящее, прошедшее и будущее совершённое время (</w:t>
            </w:r>
            <w:r w:rsidRPr="00FD7032">
              <w:rPr>
                <w:bCs/>
                <w:color w:val="000000"/>
                <w:lang w:val="en-US"/>
              </w:rPr>
              <w:t>Present</w:t>
            </w:r>
            <w:r w:rsidRPr="00FD7032">
              <w:rPr>
                <w:bCs/>
                <w:color w:val="000000"/>
              </w:rPr>
              <w:t xml:space="preserve">, </w:t>
            </w:r>
            <w:r w:rsidRPr="00FD7032">
              <w:rPr>
                <w:bCs/>
                <w:color w:val="000000"/>
                <w:lang w:val="en-US"/>
              </w:rPr>
              <w:t>Past</w:t>
            </w:r>
            <w:r w:rsidRPr="00FD7032">
              <w:rPr>
                <w:bCs/>
                <w:color w:val="000000"/>
              </w:rPr>
              <w:t xml:space="preserve"> и </w:t>
            </w:r>
            <w:r w:rsidRPr="00FD7032">
              <w:rPr>
                <w:bCs/>
                <w:color w:val="000000"/>
                <w:lang w:val="en-US"/>
              </w:rPr>
              <w:t>Future</w:t>
            </w:r>
            <w:r w:rsidRPr="00FD7032">
              <w:rPr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  <w:lang w:val="en-US"/>
              </w:rPr>
              <w:t>Perfect</w:t>
            </w:r>
            <w:r w:rsidRPr="00FD7032">
              <w:rPr>
                <w:bCs/>
                <w:color w:val="000000"/>
              </w:rPr>
              <w:t xml:space="preserve"> </w:t>
            </w:r>
            <w:r w:rsidRPr="00FD7032">
              <w:rPr>
                <w:bCs/>
                <w:color w:val="000000"/>
                <w:lang w:val="en-US"/>
              </w:rPr>
              <w:t>Tense</w:t>
            </w:r>
            <w:r w:rsidRPr="00FD7032">
              <w:rPr>
                <w:bCs/>
                <w:color w:val="000000"/>
              </w:rPr>
              <w:t>): утвердительные, отрицательные, вопросительные формы.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22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грамматических навыков по теме: Страдательный залог в различных временных категориях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165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23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грамматических навыков по теме: Согласование времен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165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24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Обобщение и систематизация знаний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257FB9" w:rsidRPr="00FD7032" w:rsidTr="00CE3A7D">
        <w:trPr>
          <w:trHeight w:val="165"/>
        </w:trPr>
        <w:tc>
          <w:tcPr>
            <w:tcW w:w="2088" w:type="dxa"/>
            <w:vMerge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  <w:tc>
          <w:tcPr>
            <w:tcW w:w="609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25</w:t>
            </w:r>
          </w:p>
        </w:tc>
        <w:tc>
          <w:tcPr>
            <w:tcW w:w="10311" w:type="dxa"/>
            <w:gridSpan w:val="2"/>
          </w:tcPr>
          <w:p w:rsidR="00257FB9" w:rsidRPr="00FD7032" w:rsidRDefault="00257FB9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Обобщение и систематизация знаний</w:t>
            </w:r>
          </w:p>
        </w:tc>
        <w:tc>
          <w:tcPr>
            <w:tcW w:w="905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257FB9" w:rsidRPr="00FD7032" w:rsidRDefault="00257FB9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257FB9" w:rsidRPr="00FD7032" w:rsidRDefault="00257FB9" w:rsidP="00FC0012">
            <w:pPr>
              <w:rPr>
                <w:color w:val="000000"/>
              </w:rPr>
            </w:pPr>
          </w:p>
        </w:tc>
      </w:tr>
      <w:tr w:rsidR="00CE3A7D" w:rsidRPr="00FD7032" w:rsidTr="00257FB9">
        <w:trPr>
          <w:trHeight w:val="2209"/>
        </w:trPr>
        <w:tc>
          <w:tcPr>
            <w:tcW w:w="2088" w:type="dxa"/>
          </w:tcPr>
          <w:p w:rsidR="00CE3A7D" w:rsidRPr="00FD7032" w:rsidRDefault="00CE3A7D" w:rsidP="00FC0012">
            <w:pPr>
              <w:rPr>
                <w:b/>
                <w:color w:val="000000"/>
              </w:rPr>
            </w:pPr>
            <w:r w:rsidRPr="00FD7032">
              <w:rPr>
                <w:b/>
                <w:color w:val="000000"/>
              </w:rPr>
              <w:t xml:space="preserve">Тема 6 </w:t>
            </w:r>
          </w:p>
          <w:p w:rsidR="00CE3A7D" w:rsidRPr="00FD7032" w:rsidRDefault="00CE3A7D" w:rsidP="00FC0012">
            <w:pPr>
              <w:rPr>
                <w:b/>
                <w:color w:val="000000"/>
              </w:rPr>
            </w:pPr>
            <w:r w:rsidRPr="00FD7032">
              <w:rPr>
                <w:b/>
                <w:color w:val="000000"/>
              </w:rPr>
              <w:t>Финансирование и кредитование</w:t>
            </w: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b/>
                <w:color w:val="000000"/>
              </w:rPr>
            </w:pPr>
          </w:p>
        </w:tc>
        <w:tc>
          <w:tcPr>
            <w:tcW w:w="10920" w:type="dxa"/>
            <w:gridSpan w:val="4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В </w:t>
            </w:r>
            <w:r w:rsidR="008C306E" w:rsidRPr="00FD7032">
              <w:rPr>
                <w:b/>
                <w:bCs/>
                <w:color w:val="000000"/>
              </w:rPr>
              <w:t>результате изучения</w:t>
            </w:r>
            <w:r w:rsidRPr="00FD7032">
              <w:rPr>
                <w:b/>
                <w:bCs/>
                <w:color w:val="000000"/>
              </w:rPr>
              <w:t xml:space="preserve"> темы студент должен уметь: 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-Правильно произносить и употреблять новую лексику в диалогических монологических высказываниях по темам, указанным ниже.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-Читать специальные тексты и правильно перевести причастия 1 и 2 в функции </w:t>
            </w:r>
            <w:r w:rsidR="008C306E" w:rsidRPr="00FD7032">
              <w:rPr>
                <w:bCs/>
                <w:color w:val="000000"/>
              </w:rPr>
              <w:t>определения;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-правильно определить </w:t>
            </w:r>
            <w:r w:rsidR="008C306E" w:rsidRPr="00FD7032">
              <w:rPr>
                <w:bCs/>
                <w:color w:val="000000"/>
              </w:rPr>
              <w:t>вид придаточного</w:t>
            </w:r>
            <w:r w:rsidRPr="00FD7032">
              <w:rPr>
                <w:bCs/>
                <w:color w:val="000000"/>
              </w:rPr>
              <w:t xml:space="preserve"> предложения и перевести его 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-Узнавать условные предложения и правильно переводить их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-Выделить и перевести различные формы инфинитива и сложное дополнение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12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8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4</w:t>
            </w:r>
          </w:p>
        </w:tc>
      </w:tr>
      <w:tr w:rsidR="00CE3A7D" w:rsidRPr="00FD7032" w:rsidTr="00CE3A7D">
        <w:trPr>
          <w:trHeight w:val="345"/>
        </w:trPr>
        <w:tc>
          <w:tcPr>
            <w:tcW w:w="2088" w:type="dxa"/>
            <w:vMerge w:val="restart"/>
          </w:tcPr>
          <w:p w:rsidR="00CE3A7D" w:rsidRDefault="008C306E" w:rsidP="00FC0012">
            <w:pPr>
              <w:rPr>
                <w:b/>
                <w:color w:val="000000"/>
                <w:lang w:eastAsia="en-US"/>
              </w:rPr>
            </w:pPr>
            <w:r w:rsidRPr="008C306E">
              <w:rPr>
                <w:b/>
                <w:lang w:eastAsia="en-US"/>
              </w:rPr>
              <w:t>ЦОЦНП.4, ЦОЦНП.5, ЦОЦНП.6</w:t>
            </w:r>
          </w:p>
          <w:p w:rsidR="008C306E" w:rsidRPr="00FD7032" w:rsidRDefault="008C306E" w:rsidP="00FC0012">
            <w:pPr>
              <w:rPr>
                <w:color w:val="000000"/>
              </w:rPr>
            </w:pPr>
          </w:p>
        </w:tc>
        <w:tc>
          <w:tcPr>
            <w:tcW w:w="10920" w:type="dxa"/>
            <w:gridSpan w:val="4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В </w:t>
            </w:r>
            <w:r w:rsidR="008C306E" w:rsidRPr="00FD7032">
              <w:rPr>
                <w:b/>
                <w:bCs/>
                <w:color w:val="000000"/>
              </w:rPr>
              <w:t>результате изучения</w:t>
            </w:r>
            <w:r w:rsidRPr="00FD7032">
              <w:rPr>
                <w:b/>
                <w:bCs/>
                <w:color w:val="000000"/>
              </w:rPr>
              <w:t xml:space="preserve"> темы студент должен знать: 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-Новую лексику по темам «Банки и их деятельность», «Международные расчеты и валютно-кредитные отношения», «Экономика»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-Правила образования и перевода условных предложений, формы инфинитива, сложное дополнение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 w:rsidRPr="00FD7032">
              <w:rPr>
                <w:b/>
                <w:bCs/>
                <w:i/>
                <w:color w:val="000000"/>
              </w:rPr>
              <w:t>ОК2</w:t>
            </w:r>
            <w:r w:rsidRPr="00FD7032">
              <w:rPr>
                <w:bCs/>
                <w:i/>
                <w:color w:val="000000"/>
              </w:rPr>
              <w:t>Организовывать собственную деятельность по   освоению ле</w:t>
            </w:r>
            <w:r w:rsidRPr="00FD7032">
              <w:rPr>
                <w:i/>
                <w:color w:val="000000"/>
              </w:rPr>
              <w:t>ксических единиц и грамматического минимума, необходимого для чтения и перевода (со словарем) иностранных текстов профессиональной направленности</w:t>
            </w:r>
          </w:p>
          <w:p w:rsidR="00CE3A7D" w:rsidRPr="00FD7032" w:rsidRDefault="00CE3A7D" w:rsidP="00257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 w:rsidRPr="00FD7032">
              <w:rPr>
                <w:b/>
                <w:color w:val="000000"/>
              </w:rPr>
              <w:t>ОК4</w:t>
            </w:r>
            <w:r w:rsidRPr="00FD7032">
              <w:rPr>
                <w:bCs/>
                <w:i/>
                <w:color w:val="000000"/>
              </w:rPr>
              <w:t xml:space="preserve">Осуществлять поиск в аутентичных </w:t>
            </w:r>
            <w:r w:rsidR="008C306E" w:rsidRPr="00FD7032">
              <w:rPr>
                <w:bCs/>
                <w:i/>
                <w:color w:val="000000"/>
              </w:rPr>
              <w:t>текста,</w:t>
            </w:r>
            <w:r w:rsidRPr="00FD7032">
              <w:rPr>
                <w:bCs/>
                <w:i/>
                <w:color w:val="000000"/>
              </w:rPr>
              <w:t xml:space="preserve"> периодических изданиях на английском </w:t>
            </w:r>
            <w:r w:rsidR="008C306E" w:rsidRPr="00FD7032">
              <w:rPr>
                <w:bCs/>
                <w:i/>
                <w:color w:val="000000"/>
              </w:rPr>
              <w:t>языке и</w:t>
            </w:r>
            <w:r w:rsidRPr="00FD7032">
              <w:rPr>
                <w:bCs/>
                <w:i/>
                <w:color w:val="000000"/>
              </w:rPr>
              <w:t xml:space="preserve"> использовать профессионально значимую информацию в ответах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45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10920" w:type="dxa"/>
            <w:gridSpan w:val="4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180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476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</w:t>
            </w:r>
          </w:p>
        </w:tc>
        <w:tc>
          <w:tcPr>
            <w:tcW w:w="10444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Банки и их деятельность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195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476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2</w:t>
            </w:r>
          </w:p>
        </w:tc>
        <w:tc>
          <w:tcPr>
            <w:tcW w:w="10444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Активизация лексики в устной речи по теме: Международные расчеты валютно-кредитные отношения 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45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476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3</w:t>
            </w:r>
          </w:p>
        </w:tc>
        <w:tc>
          <w:tcPr>
            <w:tcW w:w="10444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по теме: Экономика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105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476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4</w:t>
            </w:r>
          </w:p>
        </w:tc>
        <w:tc>
          <w:tcPr>
            <w:tcW w:w="10444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чтения с письменной фиксацией требуемой информации по теме: Банковская деятельность в России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105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476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0444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Самостоятельная работа</w:t>
            </w:r>
            <w:r w:rsidRPr="00FD7032">
              <w:rPr>
                <w:bCs/>
                <w:color w:val="000000"/>
              </w:rPr>
              <w:t>. Подготовка презентации, сообщения по теме «Банки в г. Ульяновск»</w:t>
            </w:r>
            <w:r w:rsidRPr="00FD7032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4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4</w:t>
            </w:r>
          </w:p>
        </w:tc>
      </w:tr>
      <w:tr w:rsidR="00CE3A7D" w:rsidRPr="00FD7032" w:rsidTr="00CE3A7D">
        <w:trPr>
          <w:trHeight w:val="315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476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5 </w:t>
            </w:r>
          </w:p>
        </w:tc>
        <w:tc>
          <w:tcPr>
            <w:tcW w:w="10444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грамматических навыков по теме: Причастия 1 и 2 в функции определения. Существительное в функции определения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70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476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6</w:t>
            </w:r>
          </w:p>
        </w:tc>
        <w:tc>
          <w:tcPr>
            <w:tcW w:w="10444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грамматических навыков по теме: Придаточные предложения и их виды: дополнительные, определительные, времени и места. Условные предложения. Формы инфинитива. Сложное дополнение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70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476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7</w:t>
            </w:r>
          </w:p>
        </w:tc>
        <w:tc>
          <w:tcPr>
            <w:tcW w:w="10444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Обобщение и систематизация знаний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70"/>
        </w:trPr>
        <w:tc>
          <w:tcPr>
            <w:tcW w:w="2088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476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8</w:t>
            </w:r>
          </w:p>
        </w:tc>
        <w:tc>
          <w:tcPr>
            <w:tcW w:w="10444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Обобщение и систематизация знаний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333"/>
        </w:trPr>
        <w:tc>
          <w:tcPr>
            <w:tcW w:w="2088" w:type="dxa"/>
          </w:tcPr>
          <w:p w:rsidR="00CE3A7D" w:rsidRPr="00FD7032" w:rsidRDefault="00CE3A7D" w:rsidP="00FC0012">
            <w:pPr>
              <w:rPr>
                <w:b/>
                <w:color w:val="000000"/>
              </w:rPr>
            </w:pPr>
            <w:r w:rsidRPr="00FD7032">
              <w:rPr>
                <w:b/>
                <w:color w:val="000000"/>
              </w:rPr>
              <w:t xml:space="preserve">Тема 7 </w:t>
            </w:r>
          </w:p>
          <w:p w:rsidR="00CE3A7D" w:rsidRPr="00FD7032" w:rsidRDefault="00CE3A7D" w:rsidP="00FC0012">
            <w:pPr>
              <w:rPr>
                <w:b/>
                <w:color w:val="000000"/>
              </w:rPr>
            </w:pPr>
            <w:r w:rsidRPr="00FD7032">
              <w:rPr>
                <w:b/>
                <w:color w:val="000000"/>
              </w:rPr>
              <w:t>Основы маркетинга и менеджмента</w:t>
            </w:r>
          </w:p>
          <w:p w:rsidR="00CE3A7D" w:rsidRPr="00FD7032" w:rsidRDefault="00CE3A7D" w:rsidP="00FC0012">
            <w:pPr>
              <w:rPr>
                <w:color w:val="000000"/>
              </w:rPr>
            </w:pPr>
          </w:p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10920" w:type="dxa"/>
            <w:gridSpan w:val="4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В </w:t>
            </w:r>
            <w:r w:rsidR="008C306E" w:rsidRPr="00FD7032">
              <w:rPr>
                <w:b/>
                <w:bCs/>
                <w:color w:val="000000"/>
              </w:rPr>
              <w:t>результате изучения</w:t>
            </w:r>
            <w:r w:rsidRPr="00FD7032">
              <w:rPr>
                <w:b/>
                <w:bCs/>
                <w:color w:val="000000"/>
              </w:rPr>
              <w:t xml:space="preserve"> темы студент должен уметь: 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-Правильно произносить, переводить и употреблять новую лексику в диалогических и монологических высказываниях по перечисленным темам.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-Читать специальные тексты с извлечением полной и основной информации.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-Узнавать в тексте герундий и правила переводить его с английского языка на русский и с русского на английский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18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10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8</w:t>
            </w:r>
          </w:p>
        </w:tc>
      </w:tr>
      <w:tr w:rsidR="00CE3A7D" w:rsidRPr="00FD7032" w:rsidTr="00CE3A7D">
        <w:trPr>
          <w:trHeight w:val="285"/>
        </w:trPr>
        <w:tc>
          <w:tcPr>
            <w:tcW w:w="2088" w:type="dxa"/>
            <w:vMerge w:val="restart"/>
          </w:tcPr>
          <w:p w:rsidR="00CE3A7D" w:rsidRDefault="00CE3A7D" w:rsidP="00FC0012">
            <w:pPr>
              <w:rPr>
                <w:b/>
                <w:color w:val="000000"/>
                <w:lang w:eastAsia="en-US"/>
              </w:rPr>
            </w:pPr>
          </w:p>
          <w:p w:rsidR="008C306E" w:rsidRPr="00FD7032" w:rsidRDefault="008C306E" w:rsidP="00FC0012">
            <w:pPr>
              <w:rPr>
                <w:color w:val="000000"/>
              </w:rPr>
            </w:pPr>
            <w:r w:rsidRPr="008C306E">
              <w:rPr>
                <w:b/>
                <w:lang w:eastAsia="en-US"/>
              </w:rPr>
              <w:t>ЦОЦНП.4, ЦОЦНП.5, ЦОЦНП.6</w:t>
            </w:r>
          </w:p>
        </w:tc>
        <w:tc>
          <w:tcPr>
            <w:tcW w:w="10920" w:type="dxa"/>
            <w:gridSpan w:val="4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В </w:t>
            </w:r>
            <w:r w:rsidR="008C306E" w:rsidRPr="00FD7032">
              <w:rPr>
                <w:b/>
                <w:bCs/>
                <w:color w:val="000000"/>
              </w:rPr>
              <w:t>результате изучения</w:t>
            </w:r>
            <w:r w:rsidRPr="00FD7032">
              <w:rPr>
                <w:b/>
                <w:bCs/>
                <w:color w:val="000000"/>
              </w:rPr>
              <w:t xml:space="preserve"> темы студент должен знать: 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-Новую лексику по темам: «Основы маркетинга. Политика цен. Конкурентоспособность», «Основы менеджмента. Организация управления. Кадры. Методы управления».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-Структуру зарубежного </w:t>
            </w:r>
            <w:r w:rsidR="008C306E" w:rsidRPr="00FD7032">
              <w:rPr>
                <w:bCs/>
                <w:color w:val="000000"/>
              </w:rPr>
              <w:t>предприятия,</w:t>
            </w:r>
            <w:r w:rsidRPr="00FD7032">
              <w:rPr>
                <w:bCs/>
                <w:color w:val="000000"/>
              </w:rPr>
              <w:t xml:space="preserve"> особенности организации управления и методов.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-Правила образования и особенности перевода герундия с английского языка на русский и с русского на английский</w:t>
            </w:r>
          </w:p>
          <w:p w:rsidR="00CE3A7D" w:rsidRPr="00FD7032" w:rsidRDefault="00CE3A7D" w:rsidP="00FC0012">
            <w:pPr>
              <w:rPr>
                <w:bCs/>
                <w:i/>
                <w:color w:val="000000"/>
              </w:rPr>
            </w:pPr>
            <w:r w:rsidRPr="00FD7032">
              <w:rPr>
                <w:b/>
                <w:color w:val="000000"/>
              </w:rPr>
              <w:t>ОК2</w:t>
            </w:r>
            <w:r w:rsidRPr="00FD7032">
              <w:rPr>
                <w:bCs/>
                <w:i/>
                <w:color w:val="000000"/>
              </w:rPr>
              <w:t>Организовывать собственную деятельность, выбирать типовые методы и способы выполнения лексико-грамматических упражнений</w:t>
            </w:r>
          </w:p>
          <w:p w:rsidR="00CE3A7D" w:rsidRPr="00FD7032" w:rsidRDefault="00CE3A7D" w:rsidP="00FC0012">
            <w:pPr>
              <w:rPr>
                <w:bCs/>
                <w:i/>
                <w:color w:val="000000"/>
              </w:rPr>
            </w:pPr>
            <w:r w:rsidRPr="00FD7032">
              <w:rPr>
                <w:b/>
                <w:color w:val="000000"/>
              </w:rPr>
              <w:t>ОК3</w:t>
            </w:r>
            <w:r w:rsidRPr="00FD7032">
              <w:rPr>
                <w:i/>
                <w:color w:val="000000"/>
              </w:rPr>
              <w:t>П</w:t>
            </w:r>
            <w:r w:rsidRPr="00FD7032">
              <w:rPr>
                <w:bCs/>
                <w:i/>
                <w:color w:val="000000"/>
              </w:rPr>
              <w:t>ринимать решение стандартных и не стандартных ситуациях и нести за них ответственность</w:t>
            </w:r>
          </w:p>
          <w:p w:rsidR="00CE3A7D" w:rsidRPr="00FD7032" w:rsidRDefault="00CE3A7D" w:rsidP="00FC0012">
            <w:pPr>
              <w:rPr>
                <w:bCs/>
                <w:i/>
                <w:color w:val="000000"/>
              </w:rPr>
            </w:pPr>
            <w:r w:rsidRPr="00FD7032">
              <w:rPr>
                <w:b/>
                <w:color w:val="000000"/>
              </w:rPr>
              <w:lastRenderedPageBreak/>
              <w:t>ОК4</w:t>
            </w:r>
            <w:r w:rsidRPr="00FD7032">
              <w:rPr>
                <w:bCs/>
                <w:i/>
                <w:color w:val="000000"/>
              </w:rPr>
              <w:t>Осуществлять поиск в аутентичных текстах, периодических изданиях на английском языке  и использовать профессионально значимую информацию в ответах</w:t>
            </w:r>
          </w:p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color w:val="000000"/>
              </w:rPr>
            </w:pPr>
            <w:r w:rsidRPr="00FD7032">
              <w:rPr>
                <w:b/>
                <w:color w:val="000000"/>
              </w:rPr>
              <w:t>ОК6</w:t>
            </w:r>
            <w:r w:rsidRPr="00FD7032">
              <w:rPr>
                <w:bCs/>
                <w:i/>
                <w:color w:val="000000"/>
              </w:rPr>
              <w:t xml:space="preserve"> Эффективно </w:t>
            </w:r>
            <w:r w:rsidR="008C306E" w:rsidRPr="00FD7032">
              <w:rPr>
                <w:bCs/>
                <w:i/>
                <w:color w:val="000000"/>
              </w:rPr>
              <w:t>общаться в</w:t>
            </w:r>
            <w:r w:rsidRPr="00FD7032">
              <w:rPr>
                <w:bCs/>
                <w:i/>
                <w:color w:val="000000"/>
              </w:rPr>
              <w:t xml:space="preserve"> процессе диалогов на английском языке.</w:t>
            </w:r>
          </w:p>
          <w:p w:rsidR="00CE3A7D" w:rsidRPr="00FD7032" w:rsidRDefault="00CE3A7D" w:rsidP="00FC0012">
            <w:pPr>
              <w:rPr>
                <w:bCs/>
                <w:i/>
                <w:color w:val="000000"/>
              </w:rPr>
            </w:pPr>
            <w:r w:rsidRPr="00FD7032">
              <w:rPr>
                <w:b/>
                <w:color w:val="000000"/>
              </w:rPr>
              <w:t>ОК7</w:t>
            </w:r>
            <w:r w:rsidRPr="00FD7032">
              <w:rPr>
                <w:bCs/>
                <w:i/>
                <w:color w:val="000000"/>
              </w:rPr>
              <w:t>Брать на себя ответственность за работу партнёра по диалогу.</w:t>
            </w:r>
          </w:p>
          <w:p w:rsidR="00CE3A7D" w:rsidRPr="00FD7032" w:rsidRDefault="00CE3A7D" w:rsidP="00257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/>
                <w:color w:val="000000"/>
              </w:rPr>
              <w:t>ОК</w:t>
            </w:r>
            <w:r w:rsidR="008C306E" w:rsidRPr="00FD7032">
              <w:rPr>
                <w:b/>
                <w:color w:val="000000"/>
              </w:rPr>
              <w:t>8 Постоянно</w:t>
            </w:r>
            <w:r w:rsidR="008C306E" w:rsidRPr="00FD7032">
              <w:rPr>
                <w:b/>
                <w:i/>
                <w:color w:val="000000"/>
              </w:rPr>
              <w:t xml:space="preserve"> </w:t>
            </w:r>
            <w:r w:rsidR="008C306E" w:rsidRPr="00FD7032">
              <w:rPr>
                <w:bCs/>
                <w:i/>
                <w:color w:val="000000"/>
              </w:rPr>
              <w:t>заниматься</w:t>
            </w:r>
            <w:r w:rsidRPr="00FD7032">
              <w:rPr>
                <w:bCs/>
                <w:i/>
                <w:color w:val="000000"/>
              </w:rPr>
              <w:t xml:space="preserve"> самообразованием в области изучения английского языка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lastRenderedPageBreak/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285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10920" w:type="dxa"/>
            <w:gridSpan w:val="4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45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476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1</w:t>
            </w:r>
          </w:p>
        </w:tc>
        <w:tc>
          <w:tcPr>
            <w:tcW w:w="10444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Ознакомление и освоение лексического материала на тему: Основы маркетинга. Политика цен.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45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476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0444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Самостоятельная работа</w:t>
            </w:r>
            <w:r w:rsidRPr="00FD7032">
              <w:rPr>
                <w:bCs/>
                <w:color w:val="000000"/>
              </w:rPr>
              <w:t xml:space="preserve"> Подготовка презентации, сообщения по теме </w:t>
            </w:r>
            <w:r w:rsidR="008C306E" w:rsidRPr="00FD7032">
              <w:rPr>
                <w:bCs/>
                <w:color w:val="000000"/>
              </w:rPr>
              <w:t>«Маркетинговые</w:t>
            </w:r>
            <w:r w:rsidRPr="00FD7032">
              <w:rPr>
                <w:bCs/>
                <w:color w:val="000000"/>
              </w:rPr>
              <w:t xml:space="preserve"> приемы в торговых предприятиях </w:t>
            </w:r>
            <w:proofErr w:type="spellStart"/>
            <w:r w:rsidRPr="00FD7032">
              <w:rPr>
                <w:bCs/>
                <w:color w:val="000000"/>
              </w:rPr>
              <w:t>г.Ульяновска</w:t>
            </w:r>
            <w:proofErr w:type="spellEnd"/>
            <w:r w:rsidRPr="00FD7032">
              <w:rPr>
                <w:bCs/>
                <w:color w:val="000000"/>
              </w:rPr>
              <w:t>»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3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3</w:t>
            </w:r>
          </w:p>
        </w:tc>
      </w:tr>
      <w:tr w:rsidR="00CE3A7D" w:rsidRPr="00FD7032" w:rsidTr="00CE3A7D">
        <w:trPr>
          <w:trHeight w:val="165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476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2</w:t>
            </w:r>
          </w:p>
        </w:tc>
        <w:tc>
          <w:tcPr>
            <w:tcW w:w="10444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чтения с письменной фиксацией требуемой информации по теме: Конкурентоспособность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30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476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3</w:t>
            </w:r>
          </w:p>
        </w:tc>
        <w:tc>
          <w:tcPr>
            <w:tcW w:w="10444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Активизация лексики в устной речи по теме: Основы менеджмента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60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476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4</w:t>
            </w:r>
          </w:p>
        </w:tc>
        <w:tc>
          <w:tcPr>
            <w:tcW w:w="10444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диалогической речи: Организация управления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165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476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5</w:t>
            </w:r>
          </w:p>
        </w:tc>
        <w:tc>
          <w:tcPr>
            <w:tcW w:w="10444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чтения с письменной фиксацией требуемой информации по теме: Кадры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75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476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6</w:t>
            </w:r>
          </w:p>
        </w:tc>
        <w:tc>
          <w:tcPr>
            <w:tcW w:w="10444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навыков монологической и диалогической речи: Методы управления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300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476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7</w:t>
            </w:r>
          </w:p>
        </w:tc>
        <w:tc>
          <w:tcPr>
            <w:tcW w:w="10444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грамматических навыков по теме: Герундий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CE3A7D" w:rsidRPr="00FD7032" w:rsidTr="00CE3A7D">
        <w:trPr>
          <w:trHeight w:val="705"/>
        </w:trPr>
        <w:tc>
          <w:tcPr>
            <w:tcW w:w="2088" w:type="dxa"/>
            <w:vMerge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  <w:tc>
          <w:tcPr>
            <w:tcW w:w="476" w:type="dxa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8</w:t>
            </w:r>
          </w:p>
        </w:tc>
        <w:tc>
          <w:tcPr>
            <w:tcW w:w="10444" w:type="dxa"/>
            <w:gridSpan w:val="3"/>
          </w:tcPr>
          <w:p w:rsidR="00CE3A7D" w:rsidRPr="00FD7032" w:rsidRDefault="00CE3A7D" w:rsidP="00FC0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Развитие грамматических навыков по теме: Особенности перевода с английского языка на русский и с русского на английский</w:t>
            </w:r>
          </w:p>
        </w:tc>
        <w:tc>
          <w:tcPr>
            <w:tcW w:w="905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CE3A7D" w:rsidRPr="00FD7032" w:rsidRDefault="00CE3A7D" w:rsidP="00FC0012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CE3A7D" w:rsidRPr="00FD7032" w:rsidRDefault="00CE3A7D" w:rsidP="00FC0012">
            <w:pPr>
              <w:rPr>
                <w:color w:val="000000"/>
              </w:rPr>
            </w:pPr>
          </w:p>
        </w:tc>
      </w:tr>
      <w:tr w:rsidR="00E073C6" w:rsidRPr="00FD7032" w:rsidTr="00E073C6">
        <w:trPr>
          <w:trHeight w:val="404"/>
        </w:trPr>
        <w:tc>
          <w:tcPr>
            <w:tcW w:w="2088" w:type="dxa"/>
            <w:vMerge/>
          </w:tcPr>
          <w:p w:rsidR="00E073C6" w:rsidRPr="00FD7032" w:rsidRDefault="00E073C6" w:rsidP="00E073C6">
            <w:pPr>
              <w:rPr>
                <w:color w:val="000000"/>
              </w:rPr>
            </w:pPr>
          </w:p>
        </w:tc>
        <w:tc>
          <w:tcPr>
            <w:tcW w:w="10920" w:type="dxa"/>
            <w:gridSpan w:val="4"/>
          </w:tcPr>
          <w:p w:rsidR="00E073C6" w:rsidRPr="00FD7032" w:rsidRDefault="00E073C6" w:rsidP="00E07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Самостоятельная работа. Подготовка к зачету</w:t>
            </w:r>
          </w:p>
        </w:tc>
        <w:tc>
          <w:tcPr>
            <w:tcW w:w="905" w:type="dxa"/>
          </w:tcPr>
          <w:p w:rsidR="00E073C6" w:rsidRPr="00FD7032" w:rsidRDefault="00E073C6" w:rsidP="00E073C6">
            <w:pPr>
              <w:rPr>
                <w:color w:val="000000"/>
              </w:rPr>
            </w:pPr>
            <w:r w:rsidRPr="00FD7032">
              <w:rPr>
                <w:color w:val="000000"/>
              </w:rPr>
              <w:t>5</w:t>
            </w:r>
          </w:p>
        </w:tc>
        <w:tc>
          <w:tcPr>
            <w:tcW w:w="769" w:type="dxa"/>
          </w:tcPr>
          <w:p w:rsidR="00E073C6" w:rsidRPr="00FD7032" w:rsidRDefault="00E073C6" w:rsidP="00E073C6">
            <w:pPr>
              <w:rPr>
                <w:color w:val="000000"/>
              </w:rPr>
            </w:pPr>
          </w:p>
        </w:tc>
        <w:tc>
          <w:tcPr>
            <w:tcW w:w="818" w:type="dxa"/>
            <w:gridSpan w:val="2"/>
          </w:tcPr>
          <w:p w:rsidR="00E073C6" w:rsidRPr="00FD7032" w:rsidRDefault="00E073C6" w:rsidP="00E073C6">
            <w:pPr>
              <w:rPr>
                <w:color w:val="000000"/>
              </w:rPr>
            </w:pPr>
            <w:r w:rsidRPr="00FD7032">
              <w:rPr>
                <w:color w:val="000000"/>
              </w:rPr>
              <w:t>5</w:t>
            </w:r>
          </w:p>
        </w:tc>
      </w:tr>
      <w:tr w:rsidR="00E073C6" w:rsidRPr="00FD7032" w:rsidTr="00CE3A7D">
        <w:trPr>
          <w:trHeight w:val="211"/>
        </w:trPr>
        <w:tc>
          <w:tcPr>
            <w:tcW w:w="2088" w:type="dxa"/>
            <w:vMerge/>
          </w:tcPr>
          <w:p w:rsidR="00E073C6" w:rsidRPr="00FD7032" w:rsidRDefault="00E073C6" w:rsidP="00E073C6">
            <w:pPr>
              <w:rPr>
                <w:color w:val="000000"/>
              </w:rPr>
            </w:pPr>
          </w:p>
        </w:tc>
        <w:tc>
          <w:tcPr>
            <w:tcW w:w="476" w:type="dxa"/>
          </w:tcPr>
          <w:p w:rsidR="00E073C6" w:rsidRPr="00FD7032" w:rsidRDefault="00E073C6" w:rsidP="00E07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9</w:t>
            </w:r>
          </w:p>
        </w:tc>
        <w:tc>
          <w:tcPr>
            <w:tcW w:w="10444" w:type="dxa"/>
            <w:gridSpan w:val="3"/>
          </w:tcPr>
          <w:p w:rsidR="00E073C6" w:rsidRPr="00FD7032" w:rsidRDefault="00E073C6" w:rsidP="00E07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Дифференцированный зачет </w:t>
            </w:r>
          </w:p>
        </w:tc>
        <w:tc>
          <w:tcPr>
            <w:tcW w:w="905" w:type="dxa"/>
          </w:tcPr>
          <w:p w:rsidR="00E073C6" w:rsidRPr="00FD7032" w:rsidRDefault="00E073C6" w:rsidP="00E073C6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E073C6" w:rsidRPr="00FD7032" w:rsidRDefault="00E073C6" w:rsidP="00E073C6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E073C6" w:rsidRPr="00FD7032" w:rsidRDefault="00E073C6" w:rsidP="00E073C6">
            <w:pPr>
              <w:rPr>
                <w:color w:val="000000"/>
              </w:rPr>
            </w:pPr>
          </w:p>
        </w:tc>
      </w:tr>
      <w:tr w:rsidR="00E073C6" w:rsidRPr="00FD7032" w:rsidTr="00CE3A7D">
        <w:trPr>
          <w:trHeight w:val="211"/>
        </w:trPr>
        <w:tc>
          <w:tcPr>
            <w:tcW w:w="2088" w:type="dxa"/>
            <w:vMerge/>
          </w:tcPr>
          <w:p w:rsidR="00E073C6" w:rsidRPr="00FD7032" w:rsidRDefault="00E073C6" w:rsidP="00E073C6">
            <w:pPr>
              <w:rPr>
                <w:color w:val="000000"/>
              </w:rPr>
            </w:pPr>
          </w:p>
        </w:tc>
        <w:tc>
          <w:tcPr>
            <w:tcW w:w="476" w:type="dxa"/>
          </w:tcPr>
          <w:p w:rsidR="00E073C6" w:rsidRPr="00FD7032" w:rsidRDefault="00E073C6" w:rsidP="00E07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10</w:t>
            </w:r>
          </w:p>
        </w:tc>
        <w:tc>
          <w:tcPr>
            <w:tcW w:w="10444" w:type="dxa"/>
            <w:gridSpan w:val="3"/>
          </w:tcPr>
          <w:p w:rsidR="00E073C6" w:rsidRPr="00FD7032" w:rsidRDefault="00E073C6" w:rsidP="00E073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Дифференцированный зачет</w:t>
            </w:r>
          </w:p>
        </w:tc>
        <w:tc>
          <w:tcPr>
            <w:tcW w:w="905" w:type="dxa"/>
          </w:tcPr>
          <w:p w:rsidR="00E073C6" w:rsidRPr="00FD7032" w:rsidRDefault="00E073C6" w:rsidP="00E073C6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769" w:type="dxa"/>
          </w:tcPr>
          <w:p w:rsidR="00E073C6" w:rsidRPr="00FD7032" w:rsidRDefault="00E073C6" w:rsidP="00E073C6">
            <w:pPr>
              <w:rPr>
                <w:color w:val="000000"/>
              </w:rPr>
            </w:pPr>
            <w:r w:rsidRPr="00FD7032">
              <w:rPr>
                <w:color w:val="000000"/>
              </w:rPr>
              <w:t>1</w:t>
            </w:r>
          </w:p>
        </w:tc>
        <w:tc>
          <w:tcPr>
            <w:tcW w:w="818" w:type="dxa"/>
            <w:gridSpan w:val="2"/>
          </w:tcPr>
          <w:p w:rsidR="00E073C6" w:rsidRPr="00FD7032" w:rsidRDefault="00E073C6" w:rsidP="00E073C6">
            <w:pPr>
              <w:rPr>
                <w:color w:val="000000"/>
              </w:rPr>
            </w:pPr>
          </w:p>
        </w:tc>
      </w:tr>
    </w:tbl>
    <w:p w:rsidR="00BE7415" w:rsidRPr="00FD7032" w:rsidRDefault="00BE7415" w:rsidP="00BE7415">
      <w:pPr>
        <w:rPr>
          <w:bCs/>
          <w:i/>
          <w:color w:val="000000"/>
        </w:rPr>
        <w:sectPr w:rsidR="00BE7415" w:rsidRPr="00FD7032" w:rsidSect="005C402B">
          <w:pgSz w:w="16838" w:h="11906" w:orient="landscape" w:code="9"/>
          <w:pgMar w:top="720" w:right="720" w:bottom="720" w:left="720" w:header="709" w:footer="709" w:gutter="0"/>
          <w:cols w:space="708"/>
          <w:docGrid w:linePitch="360"/>
        </w:sectPr>
      </w:pPr>
    </w:p>
    <w:p w:rsidR="00BE7415" w:rsidRPr="00FD7032" w:rsidRDefault="00BE7415" w:rsidP="00BE74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color w:val="000000"/>
        </w:rPr>
      </w:pPr>
      <w:r w:rsidRPr="00FD7032">
        <w:rPr>
          <w:b/>
          <w:caps/>
          <w:color w:val="000000"/>
        </w:rPr>
        <w:lastRenderedPageBreak/>
        <w:t>3. условия реализации УЧЕБНОЙ дисциплины</w:t>
      </w: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</w:rPr>
      </w:pPr>
      <w:r w:rsidRPr="00FD7032">
        <w:rPr>
          <w:b/>
          <w:bCs/>
          <w:color w:val="000000"/>
        </w:rPr>
        <w:t>3.1. Требования к минимальному материально-техническому обеспечению</w:t>
      </w: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</w:rPr>
      </w:pPr>
      <w:r w:rsidRPr="00FD7032">
        <w:rPr>
          <w:bCs/>
          <w:color w:val="000000"/>
        </w:rPr>
        <w:t xml:space="preserve">Реализация учебной дисциплины </w:t>
      </w:r>
      <w:r w:rsidR="001E51AB" w:rsidRPr="00FD7032">
        <w:rPr>
          <w:bCs/>
          <w:color w:val="000000"/>
        </w:rPr>
        <w:t>предусматривает наличие</w:t>
      </w:r>
      <w:r w:rsidRPr="00FD7032">
        <w:rPr>
          <w:bCs/>
          <w:color w:val="000000"/>
        </w:rPr>
        <w:t xml:space="preserve"> учебного кабинета</w:t>
      </w: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</w:rPr>
      </w:pPr>
      <w:r w:rsidRPr="00FD7032">
        <w:rPr>
          <w:bCs/>
          <w:color w:val="000000"/>
        </w:rPr>
        <w:t xml:space="preserve"> </w:t>
      </w:r>
      <w:r w:rsidRPr="00FD7032">
        <w:rPr>
          <w:b/>
          <w:color w:val="000000"/>
          <w:u w:val="single"/>
        </w:rPr>
        <w:t>Иностранный язык (английский)</w:t>
      </w:r>
      <w:r w:rsidRPr="00FD7032">
        <w:rPr>
          <w:bCs/>
          <w:color w:val="000000"/>
        </w:rPr>
        <w:t xml:space="preserve">; </w:t>
      </w: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</w:rPr>
      </w:pPr>
      <w:r w:rsidRPr="00FD7032">
        <w:rPr>
          <w:b/>
          <w:bCs/>
          <w:color w:val="000000"/>
        </w:rPr>
        <w:t>Оборудование учебного кабинета</w:t>
      </w:r>
      <w:r w:rsidRPr="00FD7032">
        <w:rPr>
          <w:bCs/>
          <w:color w:val="000000"/>
        </w:rPr>
        <w:t>:</w:t>
      </w: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</w:rPr>
      </w:pPr>
      <w:r w:rsidRPr="00FD7032">
        <w:rPr>
          <w:bCs/>
          <w:color w:val="000000"/>
        </w:rPr>
        <w:t xml:space="preserve"> Стол преподавателя, посадочные места студентов, доска, шкафы, плакаты, таблицы, географические карты, электронные носители с дидактическим материалом по дисциплине.</w:t>
      </w: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</w:rPr>
      </w:pPr>
      <w:r w:rsidRPr="00FD7032">
        <w:rPr>
          <w:b/>
          <w:bCs/>
          <w:color w:val="000000"/>
        </w:rPr>
        <w:t>Технические средства обучения</w:t>
      </w:r>
      <w:r w:rsidRPr="00FD7032">
        <w:rPr>
          <w:bCs/>
          <w:color w:val="000000"/>
        </w:rPr>
        <w:t>: ПК</w:t>
      </w:r>
    </w:p>
    <w:p w:rsidR="00BE7415" w:rsidRPr="00FD7032" w:rsidRDefault="00BE7415" w:rsidP="00BE74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olor w:val="000000"/>
        </w:rPr>
      </w:pPr>
      <w:r w:rsidRPr="00FD7032">
        <w:rPr>
          <w:b/>
          <w:color w:val="000000"/>
        </w:rPr>
        <w:t>3.2. Информационное обеспечение обучения</w:t>
      </w: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</w:rPr>
      </w:pPr>
      <w:r w:rsidRPr="00FD7032">
        <w:rPr>
          <w:b/>
          <w:bCs/>
          <w:color w:val="000000"/>
        </w:rPr>
        <w:t>Перечень рекомендуемых учебных изданий, Интернет-ресурсов, дополнительной литературы</w:t>
      </w: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</w:rPr>
      </w:pPr>
      <w:r w:rsidRPr="00FD7032">
        <w:rPr>
          <w:b/>
          <w:bCs/>
          <w:color w:val="000000"/>
        </w:rPr>
        <w:t>Основные источники ( для обучающихся):</w:t>
      </w: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</w:rPr>
      </w:pPr>
      <w:r w:rsidRPr="00FD7032">
        <w:rPr>
          <w:bCs/>
          <w:color w:val="000000"/>
        </w:rPr>
        <w:t xml:space="preserve">1. Словари: англо-русский и русско-английский (любое издание). </w:t>
      </w: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</w:rPr>
      </w:pPr>
      <w:r w:rsidRPr="00FD7032">
        <w:rPr>
          <w:bCs/>
          <w:color w:val="000000"/>
        </w:rPr>
        <w:t xml:space="preserve">2. И.П. </w:t>
      </w:r>
      <w:proofErr w:type="spellStart"/>
      <w:r w:rsidRPr="00FD7032">
        <w:rPr>
          <w:bCs/>
          <w:color w:val="000000"/>
        </w:rPr>
        <w:t>Агабекян</w:t>
      </w:r>
      <w:proofErr w:type="spellEnd"/>
      <w:r w:rsidRPr="00FD7032">
        <w:rPr>
          <w:bCs/>
          <w:color w:val="000000"/>
        </w:rPr>
        <w:t>. Английский для обслуживающего персонала. Ростов-на-Дону</w:t>
      </w:r>
    </w:p>
    <w:p w:rsidR="00BE7415" w:rsidRPr="00FD7032" w:rsidRDefault="00717F3E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</w:rPr>
      </w:pPr>
      <w:r>
        <w:rPr>
          <w:bCs/>
          <w:color w:val="000000"/>
        </w:rPr>
        <w:t xml:space="preserve">«Феникс», 2020 </w:t>
      </w:r>
      <w:r w:rsidR="00BE7415" w:rsidRPr="00FD7032">
        <w:rPr>
          <w:bCs/>
          <w:color w:val="000000"/>
        </w:rPr>
        <w:t>г</w:t>
      </w: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</w:rPr>
      </w:pPr>
      <w:r w:rsidRPr="00FD7032">
        <w:rPr>
          <w:bCs/>
          <w:color w:val="000000"/>
        </w:rPr>
        <w:t xml:space="preserve">3. И.П. </w:t>
      </w:r>
      <w:proofErr w:type="spellStart"/>
      <w:r w:rsidRPr="00FD7032">
        <w:rPr>
          <w:bCs/>
          <w:color w:val="000000"/>
        </w:rPr>
        <w:t>Агабекян</w:t>
      </w:r>
      <w:proofErr w:type="spellEnd"/>
      <w:r w:rsidRPr="00FD7032">
        <w:rPr>
          <w:bCs/>
          <w:color w:val="000000"/>
        </w:rPr>
        <w:t>. Английский язык для менеджеров. Ростов-на-Дону</w:t>
      </w:r>
      <w:r w:rsidR="008C306E">
        <w:rPr>
          <w:bCs/>
          <w:color w:val="000000"/>
        </w:rPr>
        <w:t xml:space="preserve"> «Феникс», 2019</w:t>
      </w:r>
      <w:r w:rsidR="001E51AB" w:rsidRPr="00FD7032">
        <w:rPr>
          <w:bCs/>
          <w:color w:val="000000"/>
        </w:rPr>
        <w:t xml:space="preserve"> </w:t>
      </w:r>
      <w:r w:rsidRPr="00FD7032">
        <w:rPr>
          <w:bCs/>
          <w:color w:val="000000"/>
        </w:rPr>
        <w:t>г</w:t>
      </w:r>
    </w:p>
    <w:p w:rsidR="00BE7415" w:rsidRPr="00FD7032" w:rsidRDefault="00BE7415" w:rsidP="00BE7415">
      <w:pPr>
        <w:rPr>
          <w:color w:val="000000"/>
        </w:rPr>
      </w:pPr>
      <w:r w:rsidRPr="00FD7032">
        <w:rPr>
          <w:color w:val="000000"/>
          <w:lang w:val="en-US"/>
        </w:rPr>
        <w:t>4</w:t>
      </w:r>
      <w:r w:rsidRPr="00FD7032">
        <w:rPr>
          <w:i/>
          <w:color w:val="000000"/>
          <w:lang w:val="en-US"/>
        </w:rPr>
        <w:t>.</w:t>
      </w:r>
      <w:r w:rsidRPr="00FD7032">
        <w:rPr>
          <w:color w:val="000000"/>
          <w:lang w:val="en-US"/>
        </w:rPr>
        <w:t xml:space="preserve"> </w:t>
      </w:r>
      <w:proofErr w:type="spellStart"/>
      <w:r w:rsidRPr="00FD7032">
        <w:rPr>
          <w:color w:val="000000"/>
        </w:rPr>
        <w:t>Лаврик</w:t>
      </w:r>
      <w:proofErr w:type="spellEnd"/>
      <w:r w:rsidRPr="00FD7032">
        <w:rPr>
          <w:color w:val="000000"/>
          <w:lang w:val="en-US"/>
        </w:rPr>
        <w:t xml:space="preserve"> </w:t>
      </w:r>
      <w:r w:rsidRPr="00FD7032">
        <w:rPr>
          <w:color w:val="000000"/>
        </w:rPr>
        <w:t>Г</w:t>
      </w:r>
      <w:r w:rsidRPr="00FD7032">
        <w:rPr>
          <w:color w:val="000000"/>
          <w:lang w:val="en-US"/>
        </w:rPr>
        <w:t>.</w:t>
      </w:r>
      <w:r w:rsidRPr="00FD7032">
        <w:rPr>
          <w:color w:val="000000"/>
        </w:rPr>
        <w:t>В</w:t>
      </w:r>
      <w:r w:rsidRPr="00FD7032">
        <w:rPr>
          <w:color w:val="000000"/>
          <w:lang w:val="en-US"/>
        </w:rPr>
        <w:t xml:space="preserve">. Planet  </w:t>
      </w:r>
      <w:proofErr w:type="spellStart"/>
      <w:r w:rsidRPr="00FD7032">
        <w:rPr>
          <w:color w:val="000000"/>
          <w:lang w:val="en-US"/>
        </w:rPr>
        <w:t>ofEnglish.Social&amp;Financial</w:t>
      </w:r>
      <w:proofErr w:type="spellEnd"/>
      <w:r w:rsidRPr="00FD7032">
        <w:rPr>
          <w:color w:val="000000"/>
          <w:lang w:val="en-US"/>
        </w:rPr>
        <w:t xml:space="preserve">  Services Practice Book. </w:t>
      </w:r>
      <w:r w:rsidRPr="00FD7032">
        <w:rPr>
          <w:color w:val="000000"/>
        </w:rPr>
        <w:t>Английский язык. Практикум для профессий и специальностей социально-экономического про</w:t>
      </w:r>
      <w:r w:rsidR="008C306E">
        <w:rPr>
          <w:color w:val="000000"/>
        </w:rPr>
        <w:t>филя  СПО. Учебное пособие, 2020</w:t>
      </w:r>
      <w:r w:rsidRPr="00FD7032">
        <w:rPr>
          <w:color w:val="000000"/>
        </w:rPr>
        <w:t xml:space="preserve"> (ЭБС)</w:t>
      </w: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</w:rPr>
      </w:pPr>
      <w:r w:rsidRPr="00FD7032">
        <w:rPr>
          <w:b/>
          <w:bCs/>
          <w:color w:val="000000"/>
        </w:rPr>
        <w:t>Дополнительные источники (для преподавателей):</w:t>
      </w:r>
    </w:p>
    <w:p w:rsidR="00BE7415" w:rsidRPr="00FD7032" w:rsidRDefault="00BE7415" w:rsidP="00BE7415">
      <w:pPr>
        <w:spacing w:line="228" w:lineRule="auto"/>
        <w:jc w:val="both"/>
        <w:rPr>
          <w:color w:val="000000"/>
        </w:rPr>
      </w:pPr>
      <w:r w:rsidRPr="00FD7032">
        <w:rPr>
          <w:color w:val="000000"/>
        </w:rPr>
        <w:t xml:space="preserve">1. Грамматика современного английского языка) / под ред. </w:t>
      </w:r>
      <w:proofErr w:type="spellStart"/>
      <w:r w:rsidRPr="00FD7032">
        <w:rPr>
          <w:color w:val="000000"/>
        </w:rPr>
        <w:t>А.В.Зеленщикова</w:t>
      </w:r>
      <w:proofErr w:type="spellEnd"/>
      <w:r w:rsidRPr="00FD7032">
        <w:rPr>
          <w:color w:val="000000"/>
        </w:rPr>
        <w:t xml:space="preserve">, </w:t>
      </w:r>
      <w:proofErr w:type="spellStart"/>
      <w:r w:rsidRPr="00FD7032">
        <w:rPr>
          <w:color w:val="000000"/>
        </w:rPr>
        <w:t>Е.С.Петровой</w:t>
      </w:r>
      <w:proofErr w:type="spellEnd"/>
      <w:r w:rsidRPr="00FD7032">
        <w:rPr>
          <w:color w:val="000000"/>
        </w:rPr>
        <w:t>. – СПб.: Филологический факультет СПбГУ; М.: Издательский центр «Академия», 201</w:t>
      </w:r>
      <w:r w:rsidR="001E51AB" w:rsidRPr="00FD7032">
        <w:rPr>
          <w:color w:val="000000"/>
        </w:rPr>
        <w:t>8</w:t>
      </w:r>
      <w:r w:rsidRPr="00FD7032">
        <w:rPr>
          <w:color w:val="000000"/>
        </w:rPr>
        <w:t>.</w:t>
      </w:r>
    </w:p>
    <w:p w:rsidR="00BE7415" w:rsidRPr="00FD7032" w:rsidRDefault="00BE7415" w:rsidP="00BE7415">
      <w:pPr>
        <w:spacing w:line="228" w:lineRule="auto"/>
        <w:rPr>
          <w:color w:val="000000"/>
        </w:rPr>
      </w:pPr>
      <w:r w:rsidRPr="00FD7032">
        <w:rPr>
          <w:color w:val="000000"/>
        </w:rPr>
        <w:t xml:space="preserve">2..Макнамара Т. Языковое тестирование. – М.: </w:t>
      </w:r>
      <w:r w:rsidRPr="00FD7032">
        <w:rPr>
          <w:color w:val="000000"/>
          <w:lang w:val="en-US"/>
        </w:rPr>
        <w:t>RELOD</w:t>
      </w:r>
      <w:r w:rsidRPr="00FD7032">
        <w:rPr>
          <w:color w:val="000000"/>
        </w:rPr>
        <w:t>, 201</w:t>
      </w:r>
      <w:r w:rsidR="008C306E">
        <w:rPr>
          <w:color w:val="000000"/>
        </w:rPr>
        <w:t>9</w:t>
      </w:r>
      <w:r w:rsidRPr="00FD7032">
        <w:rPr>
          <w:color w:val="000000"/>
        </w:rPr>
        <w:t>.</w:t>
      </w:r>
    </w:p>
    <w:p w:rsidR="00BE7415" w:rsidRPr="00FD7032" w:rsidRDefault="00BE7415" w:rsidP="00BE7415">
      <w:pPr>
        <w:spacing w:line="228" w:lineRule="auto"/>
        <w:rPr>
          <w:color w:val="000000"/>
        </w:rPr>
      </w:pPr>
      <w:r w:rsidRPr="00FD7032">
        <w:rPr>
          <w:color w:val="000000"/>
        </w:rPr>
        <w:t>3.Колесникова И.Л., Долгина О.А. Англо-русский терминологический справочник по методике преподавания иностранных языков. – СПб., 201</w:t>
      </w:r>
      <w:r w:rsidR="00717F3E">
        <w:rPr>
          <w:color w:val="000000"/>
        </w:rPr>
        <w:t>9</w:t>
      </w:r>
    </w:p>
    <w:p w:rsidR="00BE7415" w:rsidRPr="00FD7032" w:rsidRDefault="00BE7415" w:rsidP="00BE7415">
      <w:pPr>
        <w:pStyle w:val="snip1"/>
        <w:jc w:val="center"/>
      </w:pPr>
      <w:r w:rsidRPr="00FD7032">
        <w:rPr>
          <w:b/>
          <w:bCs/>
        </w:rPr>
        <w:t>Интернет-ресурсы:</w:t>
      </w:r>
    </w:p>
    <w:p w:rsidR="00BE7415" w:rsidRPr="00FD7032" w:rsidRDefault="00BE7415" w:rsidP="00BE7415">
      <w:pPr>
        <w:pStyle w:val="snip1"/>
        <w:numPr>
          <w:ilvl w:val="0"/>
          <w:numId w:val="7"/>
        </w:numPr>
        <w:spacing w:before="0" w:line="360" w:lineRule="auto"/>
        <w:ind w:left="714" w:hanging="357"/>
        <w:jc w:val="both"/>
      </w:pPr>
      <w:r w:rsidRPr="00FD7032">
        <w:t xml:space="preserve">http://www.study.ru/. </w:t>
      </w:r>
      <w:r w:rsidRPr="00FD7032">
        <w:rPr>
          <w:b/>
          <w:bCs/>
        </w:rPr>
        <w:t>Сайт</w:t>
      </w:r>
      <w:r w:rsidRPr="00FD7032">
        <w:t xml:space="preserve"> журнала «</w:t>
      </w:r>
      <w:r w:rsidRPr="00FD7032">
        <w:rPr>
          <w:b/>
          <w:bCs/>
        </w:rPr>
        <w:t>Английский язык</w:t>
      </w:r>
      <w:r w:rsidRPr="00FD7032">
        <w:t xml:space="preserve"> в школе» </w:t>
      </w:r>
      <w:r w:rsidRPr="00FD7032">
        <w:rPr>
          <w:b/>
          <w:bCs/>
        </w:rPr>
        <w:t>.</w:t>
      </w:r>
    </w:p>
    <w:p w:rsidR="00BE7415" w:rsidRPr="00FD7032" w:rsidRDefault="00BE7415" w:rsidP="00BE7415">
      <w:pPr>
        <w:pStyle w:val="snip1"/>
        <w:numPr>
          <w:ilvl w:val="0"/>
          <w:numId w:val="7"/>
        </w:numPr>
        <w:spacing w:before="0" w:line="360" w:lineRule="auto"/>
        <w:ind w:left="714" w:hanging="357"/>
        <w:jc w:val="both"/>
      </w:pPr>
      <w:r w:rsidRPr="00FD7032">
        <w:rPr>
          <w:b/>
          <w:bCs/>
        </w:rPr>
        <w:t>Сайт</w:t>
      </w:r>
      <w:r w:rsidRPr="00FD7032">
        <w:t xml:space="preserve"> учителей </w:t>
      </w:r>
      <w:r w:rsidRPr="00FD7032">
        <w:rPr>
          <w:vanish/>
        </w:rPr>
        <w:br/>
      </w:r>
      <w:r w:rsidRPr="00FD7032">
        <w:rPr>
          <w:b/>
          <w:bCs/>
        </w:rPr>
        <w:t>английского языка</w:t>
      </w:r>
      <w:r w:rsidRPr="00FD7032">
        <w:t xml:space="preserve">. http://www.englishteachers.ru/  </w:t>
      </w:r>
    </w:p>
    <w:p w:rsidR="00BE7415" w:rsidRPr="00FD7032" w:rsidRDefault="00BB509C" w:rsidP="00BE7415">
      <w:pPr>
        <w:numPr>
          <w:ilvl w:val="0"/>
          <w:numId w:val="7"/>
        </w:numPr>
        <w:spacing w:line="360" w:lineRule="auto"/>
        <w:ind w:left="714" w:hanging="357"/>
        <w:jc w:val="both"/>
        <w:rPr>
          <w:color w:val="000000"/>
        </w:rPr>
      </w:pPr>
      <w:hyperlink r:id="rId8" w:history="1">
        <w:r w:rsidR="00BE7415" w:rsidRPr="00FD7032">
          <w:rPr>
            <w:rStyle w:val="a6"/>
          </w:rPr>
          <w:t>htt</w:t>
        </w:r>
        <w:r w:rsidR="00BE7415" w:rsidRPr="00FD7032">
          <w:rPr>
            <w:rStyle w:val="a6"/>
            <w:lang w:val="en-US"/>
          </w:rPr>
          <w:t>p</w:t>
        </w:r>
        <w:r w:rsidR="00BE7415" w:rsidRPr="00FD7032">
          <w:rPr>
            <w:rStyle w:val="a6"/>
          </w:rPr>
          <w:t>://</w:t>
        </w:r>
        <w:r w:rsidR="00BE7415" w:rsidRPr="00FD7032">
          <w:rPr>
            <w:rStyle w:val="a6"/>
            <w:lang w:val="en-US"/>
          </w:rPr>
          <w:t>engblog</w:t>
        </w:r>
        <w:r w:rsidR="00BE7415" w:rsidRPr="00FD7032">
          <w:rPr>
            <w:rStyle w:val="a6"/>
          </w:rPr>
          <w:t>.</w:t>
        </w:r>
        <w:r w:rsidR="00BE7415" w:rsidRPr="00FD7032">
          <w:rPr>
            <w:rStyle w:val="a6"/>
            <w:lang w:val="en-US"/>
          </w:rPr>
          <w:t>ru</w:t>
        </w:r>
        <w:r w:rsidR="00BE7415" w:rsidRPr="00FD7032">
          <w:rPr>
            <w:rStyle w:val="a6"/>
          </w:rPr>
          <w:t>/</w:t>
        </w:r>
        <w:r w:rsidR="00BE7415" w:rsidRPr="00FD7032">
          <w:rPr>
            <w:rStyle w:val="a6"/>
            <w:lang w:val="en-US"/>
          </w:rPr>
          <w:t>sites</w:t>
        </w:r>
        <w:r w:rsidR="00BE7415" w:rsidRPr="00FD7032">
          <w:rPr>
            <w:rStyle w:val="a6"/>
          </w:rPr>
          <w:t>-</w:t>
        </w:r>
        <w:r w:rsidR="00BE7415" w:rsidRPr="00FD7032">
          <w:rPr>
            <w:rStyle w:val="a6"/>
            <w:lang w:val="en-US"/>
          </w:rPr>
          <w:t>for</w:t>
        </w:r>
        <w:r w:rsidR="00BE7415" w:rsidRPr="00FD7032">
          <w:rPr>
            <w:rStyle w:val="a6"/>
          </w:rPr>
          <w:t>-</w:t>
        </w:r>
        <w:r w:rsidR="00BE7415" w:rsidRPr="00FD7032">
          <w:rPr>
            <w:rStyle w:val="a6"/>
            <w:lang w:val="en-US"/>
          </w:rPr>
          <w:t>english</w:t>
        </w:r>
        <w:r w:rsidR="00BE7415" w:rsidRPr="00FD7032">
          <w:rPr>
            <w:rStyle w:val="a6"/>
          </w:rPr>
          <w:t>-</w:t>
        </w:r>
        <w:r w:rsidR="00BE7415" w:rsidRPr="00FD7032">
          <w:rPr>
            <w:rStyle w:val="a6"/>
            <w:lang w:val="en-US"/>
          </w:rPr>
          <w:t>teachers</w:t>
        </w:r>
      </w:hyperlink>
    </w:p>
    <w:p w:rsidR="00BE7415" w:rsidRPr="00FD7032" w:rsidRDefault="00BE7415" w:rsidP="00BE7415">
      <w:pPr>
        <w:numPr>
          <w:ilvl w:val="0"/>
          <w:numId w:val="7"/>
        </w:numPr>
        <w:spacing w:line="360" w:lineRule="auto"/>
        <w:ind w:left="714" w:hanging="357"/>
        <w:jc w:val="both"/>
        <w:rPr>
          <w:color w:val="000000"/>
        </w:rPr>
      </w:pPr>
      <w:r w:rsidRPr="00FD7032">
        <w:rPr>
          <w:color w:val="000000"/>
        </w:rPr>
        <w:t xml:space="preserve"> </w:t>
      </w:r>
      <w:hyperlink r:id="rId9" w:tgtFrame="_blank" w:history="1">
        <w:r w:rsidRPr="00FD7032">
          <w:rPr>
            <w:rStyle w:val="a6"/>
          </w:rPr>
          <w:t>http://www.britishcouncil.org/ru/russia-english-teaching-online-resources.htm</w:t>
        </w:r>
      </w:hyperlink>
      <w:r w:rsidRPr="00FD7032">
        <w:rPr>
          <w:color w:val="000000"/>
        </w:rPr>
        <w:t xml:space="preserve"> – </w:t>
      </w:r>
      <w:proofErr w:type="spellStart"/>
      <w:r w:rsidRPr="00FD7032">
        <w:rPr>
          <w:color w:val="000000"/>
        </w:rPr>
        <w:t>online</w:t>
      </w:r>
      <w:proofErr w:type="spellEnd"/>
      <w:r w:rsidRPr="00FD7032">
        <w:rPr>
          <w:color w:val="000000"/>
        </w:rPr>
        <w:t xml:space="preserve"> ресурсы для учителей, включая учебные материалы, статьи, дискуссии, публикации ведущих авторов. </w:t>
      </w:r>
    </w:p>
    <w:p w:rsidR="00BE7415" w:rsidRPr="00FD7032" w:rsidRDefault="00BB509C" w:rsidP="00BE7415">
      <w:pPr>
        <w:numPr>
          <w:ilvl w:val="0"/>
          <w:numId w:val="7"/>
        </w:numPr>
        <w:spacing w:line="360" w:lineRule="auto"/>
        <w:ind w:left="714" w:hanging="357"/>
        <w:jc w:val="both"/>
        <w:rPr>
          <w:color w:val="000000"/>
        </w:rPr>
      </w:pPr>
      <w:hyperlink r:id="rId10" w:tgtFrame="_blank" w:history="1">
        <w:r w:rsidR="00BE7415" w:rsidRPr="00FD7032">
          <w:rPr>
            <w:rStyle w:val="a6"/>
          </w:rPr>
          <w:t>http://www.britishcouncil.org/learning-teaching.htm</w:t>
        </w:r>
      </w:hyperlink>
      <w:r w:rsidR="00BE7415" w:rsidRPr="00FD7032">
        <w:rPr>
          <w:color w:val="000000"/>
        </w:rPr>
        <w:t xml:space="preserve"> – ресурс на английском, включающий планы уроков и задания на отработку всех видов языковой деятельности. </w:t>
      </w:r>
    </w:p>
    <w:p w:rsidR="001E51AB" w:rsidRPr="00FD7032" w:rsidRDefault="001E51AB" w:rsidP="001E5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color w:val="000000"/>
          <w:sz w:val="22"/>
          <w:szCs w:val="28"/>
        </w:rPr>
      </w:pPr>
      <w:r w:rsidRPr="00FD7032">
        <w:rPr>
          <w:i/>
          <w:color w:val="000000"/>
          <w:sz w:val="20"/>
          <w:szCs w:val="28"/>
        </w:rPr>
        <w:t xml:space="preserve">Литература </w:t>
      </w:r>
      <w:r w:rsidR="008C306E" w:rsidRPr="00FD7032">
        <w:rPr>
          <w:i/>
          <w:color w:val="000000"/>
          <w:sz w:val="22"/>
          <w:szCs w:val="28"/>
        </w:rPr>
        <w:t>актуализирована на</w:t>
      </w:r>
      <w:r w:rsidRPr="00FD7032">
        <w:rPr>
          <w:i/>
          <w:color w:val="000000"/>
          <w:sz w:val="22"/>
          <w:szCs w:val="28"/>
        </w:rPr>
        <w:t xml:space="preserve"> заседании</w:t>
      </w:r>
    </w:p>
    <w:p w:rsidR="001E51AB" w:rsidRPr="00FD7032" w:rsidRDefault="001E51AB" w:rsidP="001E5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color w:val="000000"/>
          <w:sz w:val="22"/>
          <w:szCs w:val="28"/>
        </w:rPr>
      </w:pPr>
      <w:r w:rsidRPr="00FD7032">
        <w:rPr>
          <w:i/>
          <w:color w:val="000000"/>
          <w:sz w:val="22"/>
          <w:szCs w:val="28"/>
        </w:rPr>
        <w:t xml:space="preserve"> МК общепрофессионального, </w:t>
      </w:r>
    </w:p>
    <w:p w:rsidR="001E51AB" w:rsidRPr="00FD7032" w:rsidRDefault="001E51AB" w:rsidP="001E5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color w:val="000000"/>
          <w:sz w:val="22"/>
          <w:szCs w:val="28"/>
        </w:rPr>
      </w:pPr>
      <w:r w:rsidRPr="00FD7032">
        <w:rPr>
          <w:i/>
          <w:color w:val="000000"/>
          <w:sz w:val="22"/>
          <w:szCs w:val="28"/>
        </w:rPr>
        <w:t>общего гуманитарного,</w:t>
      </w:r>
    </w:p>
    <w:p w:rsidR="001E51AB" w:rsidRPr="00FD7032" w:rsidRDefault="001E51AB" w:rsidP="001E5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color w:val="000000"/>
          <w:sz w:val="22"/>
          <w:szCs w:val="28"/>
        </w:rPr>
      </w:pPr>
      <w:r w:rsidRPr="00FD7032">
        <w:rPr>
          <w:i/>
          <w:color w:val="000000"/>
          <w:sz w:val="22"/>
          <w:szCs w:val="28"/>
        </w:rPr>
        <w:t xml:space="preserve"> социально – экономического,</w:t>
      </w:r>
    </w:p>
    <w:p w:rsidR="001E51AB" w:rsidRPr="00FD7032" w:rsidRDefault="001E51AB" w:rsidP="001E5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color w:val="000000"/>
          <w:sz w:val="22"/>
          <w:szCs w:val="28"/>
        </w:rPr>
      </w:pPr>
      <w:r w:rsidRPr="00FD7032">
        <w:rPr>
          <w:i/>
          <w:color w:val="000000"/>
          <w:sz w:val="22"/>
          <w:szCs w:val="28"/>
        </w:rPr>
        <w:t xml:space="preserve"> естественно – научного,</w:t>
      </w:r>
    </w:p>
    <w:p w:rsidR="001E51AB" w:rsidRPr="00FD7032" w:rsidRDefault="001E51AB" w:rsidP="001E5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color w:val="000000"/>
          <w:sz w:val="22"/>
          <w:szCs w:val="28"/>
        </w:rPr>
      </w:pPr>
      <w:r w:rsidRPr="00FD7032">
        <w:rPr>
          <w:i/>
          <w:color w:val="000000"/>
          <w:sz w:val="22"/>
          <w:szCs w:val="28"/>
        </w:rPr>
        <w:t xml:space="preserve"> математического цикла.</w:t>
      </w:r>
    </w:p>
    <w:p w:rsidR="001E51AB" w:rsidRPr="00FD7032" w:rsidRDefault="00717F3E" w:rsidP="001E5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color w:val="000000"/>
          <w:sz w:val="22"/>
          <w:szCs w:val="28"/>
        </w:rPr>
      </w:pPr>
      <w:r>
        <w:rPr>
          <w:i/>
          <w:color w:val="000000"/>
          <w:sz w:val="22"/>
          <w:szCs w:val="28"/>
        </w:rPr>
        <w:t>Протокол № 1 от 30</w:t>
      </w:r>
      <w:r w:rsidR="001E51AB" w:rsidRPr="00FD7032">
        <w:rPr>
          <w:i/>
          <w:color w:val="000000"/>
          <w:sz w:val="22"/>
          <w:szCs w:val="28"/>
        </w:rPr>
        <w:t>.</w:t>
      </w:r>
      <w:r w:rsidR="008C306E">
        <w:rPr>
          <w:i/>
          <w:color w:val="000000"/>
          <w:sz w:val="22"/>
          <w:szCs w:val="28"/>
        </w:rPr>
        <w:t>08.2023</w:t>
      </w:r>
      <w:r w:rsidR="001E51AB" w:rsidRPr="00FD7032">
        <w:rPr>
          <w:i/>
          <w:color w:val="000000"/>
          <w:sz w:val="22"/>
          <w:szCs w:val="28"/>
        </w:rPr>
        <w:t>.</w:t>
      </w:r>
    </w:p>
    <w:p w:rsidR="005D553C" w:rsidRPr="00FD7032" w:rsidRDefault="005D553C" w:rsidP="005D553C">
      <w:pPr>
        <w:spacing w:line="360" w:lineRule="auto"/>
        <w:jc w:val="right"/>
        <w:rPr>
          <w:color w:val="000000"/>
        </w:rPr>
      </w:pP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color w:val="000000"/>
        </w:rPr>
      </w:pP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color w:val="000000"/>
        </w:rPr>
      </w:pP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color w:val="000000"/>
        </w:rPr>
      </w:pP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color w:val="000000"/>
        </w:rPr>
      </w:pP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color w:val="000000"/>
        </w:rPr>
      </w:pP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color w:val="000000"/>
        </w:rPr>
      </w:pPr>
    </w:p>
    <w:p w:rsidR="00AC55AC" w:rsidRPr="00FD7032" w:rsidRDefault="00AC55AC" w:rsidP="00AC5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color w:val="000000"/>
        </w:rPr>
      </w:pPr>
    </w:p>
    <w:p w:rsidR="00AC55AC" w:rsidRPr="00FD7032" w:rsidRDefault="00AC55AC" w:rsidP="00AC5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color w:val="000000"/>
        </w:rPr>
      </w:pPr>
    </w:p>
    <w:p w:rsidR="00257FB9" w:rsidRPr="00FD7032" w:rsidRDefault="00257FB9" w:rsidP="00AC5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color w:val="000000"/>
        </w:rPr>
      </w:pPr>
    </w:p>
    <w:p w:rsidR="00257FB9" w:rsidRPr="00FD7032" w:rsidRDefault="00257FB9" w:rsidP="00AC5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color w:val="000000"/>
        </w:rPr>
      </w:pPr>
    </w:p>
    <w:p w:rsidR="00AC55AC" w:rsidRPr="00FD7032" w:rsidRDefault="00AC55AC" w:rsidP="00AC5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color w:val="000000"/>
        </w:rPr>
      </w:pPr>
    </w:p>
    <w:p w:rsidR="00AC55AC" w:rsidRPr="00FD7032" w:rsidRDefault="00AC55AC" w:rsidP="00AC5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</w:rPr>
      </w:pPr>
      <w:r w:rsidRPr="00FD7032">
        <w:rPr>
          <w:b/>
          <w:caps/>
          <w:color w:val="000000"/>
        </w:rPr>
        <w:lastRenderedPageBreak/>
        <w:t>4. Контроль и оценка результатов освоения УЧЕБНОЙ Дисциплины</w:t>
      </w:r>
    </w:p>
    <w:p w:rsidR="00AC55AC" w:rsidRPr="00FD7032" w:rsidRDefault="00AC55AC" w:rsidP="00AC55A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color w:val="000000"/>
        </w:rPr>
      </w:pPr>
      <w:r w:rsidRPr="00FD7032">
        <w:rPr>
          <w:b/>
          <w:color w:val="000000"/>
        </w:rPr>
        <w:t>Контроль</w:t>
      </w:r>
      <w:r w:rsidRPr="00FD7032">
        <w:rPr>
          <w:color w:val="000000"/>
        </w:rPr>
        <w:t xml:space="preserve"> </w:t>
      </w:r>
      <w:r w:rsidRPr="00FD7032">
        <w:rPr>
          <w:b/>
          <w:color w:val="000000"/>
        </w:rPr>
        <w:t>и оценка</w:t>
      </w:r>
      <w:r w:rsidRPr="00FD7032">
        <w:rPr>
          <w:color w:val="000000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AC55AC" w:rsidRPr="00FD7032" w:rsidRDefault="00AC55AC" w:rsidP="00AC55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</w:rPr>
      </w:pP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9"/>
        <w:gridCol w:w="3832"/>
        <w:gridCol w:w="3321"/>
      </w:tblGrid>
      <w:tr w:rsidR="00AC55AC" w:rsidRPr="00FD7032" w:rsidTr="00AC55AC"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5AC" w:rsidRPr="00FD7032" w:rsidRDefault="00AC55AC" w:rsidP="00AC55AC">
            <w:pPr>
              <w:jc w:val="center"/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Результаты обучения</w:t>
            </w:r>
          </w:p>
          <w:p w:rsidR="00AC55AC" w:rsidRPr="00FD7032" w:rsidRDefault="00AC55AC" w:rsidP="00AC55AC">
            <w:pPr>
              <w:jc w:val="center"/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(освоенные умения, усвоенные знания)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AC" w:rsidRPr="00FD7032" w:rsidRDefault="00AC55AC" w:rsidP="00AC55AC">
            <w:pPr>
              <w:jc w:val="center"/>
              <w:rPr>
                <w:b/>
                <w:color w:val="000000"/>
              </w:rPr>
            </w:pPr>
            <w:r w:rsidRPr="00FD7032">
              <w:rPr>
                <w:b/>
                <w:color w:val="000000"/>
              </w:rPr>
              <w:t>Основные показатели оценки результата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5AC" w:rsidRPr="00FD7032" w:rsidRDefault="00AC55AC" w:rsidP="00AC55AC">
            <w:pPr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Формы и методы контроля и оценки</w:t>
            </w:r>
          </w:p>
        </w:tc>
      </w:tr>
      <w:tr w:rsidR="00AC55AC" w:rsidRPr="00FD7032" w:rsidTr="00AC55AC">
        <w:trPr>
          <w:trHeight w:val="2691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Уметь:</w:t>
            </w:r>
          </w:p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У1-общаться (устно и письменно) на иностранном языке на профессиональные и повседневные темы;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AC" w:rsidRPr="00FD7032" w:rsidRDefault="00AC55AC" w:rsidP="00AC55AC">
            <w:pPr>
              <w:spacing w:before="120"/>
              <w:jc w:val="both"/>
              <w:rPr>
                <w:color w:val="000000"/>
                <w:u w:val="single"/>
              </w:rPr>
            </w:pPr>
            <w:r w:rsidRPr="00FD7032">
              <w:rPr>
                <w:color w:val="000000"/>
              </w:rPr>
              <w:t>- создание, ведение диалогов 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 по темам;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– рассказ, рассуждение в связи с изученной тематикой, проблематикой прочитанных/прослушанных текстов; описание событий, изложение фактов,  сообщения;</w:t>
            </w:r>
          </w:p>
          <w:p w:rsidR="00AC55AC" w:rsidRPr="00FD7032" w:rsidRDefault="00AC55AC" w:rsidP="00AC55AC">
            <w:pPr>
              <w:tabs>
                <w:tab w:val="num" w:pos="1440"/>
              </w:tabs>
              <w:spacing w:line="228" w:lineRule="auto"/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участие в дискуссии/беседе на знакомую тему;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 xml:space="preserve">–создание словесного социокультурного портрета своей страны и страны/стран изучаемого языка на основе разнообразной страноведческой и </w:t>
            </w:r>
            <w:proofErr w:type="spellStart"/>
            <w:r w:rsidRPr="00FD7032">
              <w:rPr>
                <w:color w:val="000000"/>
              </w:rPr>
              <w:t>культуроведческой</w:t>
            </w:r>
            <w:proofErr w:type="spellEnd"/>
            <w:r w:rsidRPr="00FD7032">
              <w:rPr>
                <w:color w:val="000000"/>
              </w:rPr>
              <w:t xml:space="preserve"> информации;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– описание явлений, событий, изложение фактов в письме личного и делового характера;</w:t>
            </w:r>
          </w:p>
          <w:p w:rsidR="00AC55AC" w:rsidRPr="00FD7032" w:rsidRDefault="00AC55AC" w:rsidP="00AC55AC">
            <w:pPr>
              <w:tabs>
                <w:tab w:val="num" w:pos="1080"/>
              </w:tabs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– заполнение различных видов анкет изложение сведений о себе в формах, принятых в европейских странах (автобиография, резюме);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AC" w:rsidRPr="00FD7032" w:rsidRDefault="00AC55AC" w:rsidP="00AC55AC">
            <w:pPr>
              <w:jc w:val="both"/>
              <w:rPr>
                <w:b/>
                <w:color w:val="000000"/>
              </w:rPr>
            </w:pPr>
            <w:r w:rsidRPr="00FD7032">
              <w:rPr>
                <w:b/>
                <w:color w:val="000000"/>
              </w:rPr>
              <w:t>Экспертное оценивание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 xml:space="preserve">-Диалогов–расспросов, 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 xml:space="preserve">-диалогов–обменов мнениями/суждениями, 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 xml:space="preserve">--диалогов–побуждений к действию, 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-этикетных диалогов и их комбинации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-Аутенти</w:t>
            </w:r>
            <w:r w:rsidR="001E51AB" w:rsidRPr="00FD7032">
              <w:rPr>
                <w:color w:val="000000"/>
              </w:rPr>
              <w:t xml:space="preserve">чных текстов: страноведческие, </w:t>
            </w:r>
            <w:r w:rsidRPr="00FD7032">
              <w:rPr>
                <w:color w:val="000000"/>
              </w:rPr>
              <w:t>на профессиональные и повседневные темы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</w:t>
            </w:r>
            <w:proofErr w:type="spellStart"/>
            <w:r w:rsidRPr="00FD7032">
              <w:rPr>
                <w:color w:val="000000"/>
              </w:rPr>
              <w:t>Квизов</w:t>
            </w:r>
            <w:proofErr w:type="spellEnd"/>
            <w:r w:rsidRPr="00FD7032">
              <w:rPr>
                <w:color w:val="000000"/>
              </w:rPr>
              <w:t xml:space="preserve"> 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-Ассоциативных и проблемных заданий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b/>
                <w:color w:val="000000"/>
              </w:rPr>
              <w:t xml:space="preserve"> 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</w:p>
        </w:tc>
      </w:tr>
      <w:tr w:rsidR="00AC55AC" w:rsidRPr="00FD7032" w:rsidTr="00AC55AC">
        <w:trPr>
          <w:trHeight w:val="1423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У-2 переводить (со словарем) иностранные тексты профессиональной направленности;</w:t>
            </w:r>
          </w:p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-свободное использование справочной  литературы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bCs/>
                <w:color w:val="000000"/>
              </w:rPr>
              <w:t xml:space="preserve">-Чтение текста и                                        выполнение перевода профессионально направленных </w:t>
            </w:r>
            <w:r w:rsidRPr="00FD7032">
              <w:rPr>
                <w:color w:val="000000"/>
              </w:rPr>
              <w:t>аутентичных текстов: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bCs/>
                <w:color w:val="000000"/>
              </w:rPr>
              <w:t xml:space="preserve">  </w:t>
            </w:r>
            <w:r w:rsidRPr="00FD7032">
              <w:rPr>
                <w:color w:val="000000"/>
              </w:rPr>
              <w:t>разных стилей (публицистических, художественных, научно-популярных и технических), используя основные виды чтения (ознакомительное, изучающее, просмотровое/поисковое) в зависимости от коммуникативной задачи;</w:t>
            </w:r>
          </w:p>
          <w:p w:rsidR="00AC55AC" w:rsidRPr="00FD7032" w:rsidRDefault="00AC55AC" w:rsidP="00AC55AC">
            <w:pPr>
              <w:tabs>
                <w:tab w:val="num" w:pos="1080"/>
              </w:tabs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lastRenderedPageBreak/>
              <w:t>-написание тезисов, конспекта сообщения, в том числе на основе работы с текстом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-ознакомительное чтение – с целью понимания основного содержания сообщений, репортажей, отрывков из произведений художественной литературы, несложных публикаций научно-популярного и технического характера;</w:t>
            </w:r>
          </w:p>
          <w:p w:rsidR="00AC55AC" w:rsidRPr="00FD7032" w:rsidRDefault="00AC55AC" w:rsidP="00AC55AC">
            <w:pPr>
              <w:tabs>
                <w:tab w:val="num" w:pos="1440"/>
              </w:tabs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-изучающее чтение – с целью полного и точного понимания информации прагматических текстов (инструкций, руководств, рецептов, статистической информации);</w:t>
            </w:r>
          </w:p>
          <w:p w:rsidR="00AC55AC" w:rsidRPr="00FD7032" w:rsidRDefault="00AC55AC" w:rsidP="00AC55AC">
            <w:pPr>
              <w:tabs>
                <w:tab w:val="num" w:pos="1440"/>
              </w:tabs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-просмотровое/поисковое чтение – с целью выборочного понимания необходимой, интересующей информации из текста статьи, проспекта и т.д.</w:t>
            </w:r>
          </w:p>
          <w:p w:rsidR="00AC55AC" w:rsidRPr="00FD7032" w:rsidRDefault="00AC55AC" w:rsidP="00AC55AC">
            <w:pPr>
              <w:tabs>
                <w:tab w:val="num" w:pos="1440"/>
              </w:tabs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-выделение основных фактов;</w:t>
            </w:r>
          </w:p>
          <w:p w:rsidR="00AC55AC" w:rsidRPr="00FD7032" w:rsidRDefault="00AC55AC" w:rsidP="00AC55AC">
            <w:pPr>
              <w:tabs>
                <w:tab w:val="num" w:pos="1440"/>
              </w:tabs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-отделять главную информацию от второстепенной;</w:t>
            </w:r>
          </w:p>
          <w:p w:rsidR="00AC55AC" w:rsidRPr="00FD7032" w:rsidRDefault="00AC55AC" w:rsidP="00AC55AC">
            <w:pPr>
              <w:tabs>
                <w:tab w:val="num" w:pos="1440"/>
              </w:tabs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-извлечение необходимой, интересующей информации;</w:t>
            </w:r>
          </w:p>
          <w:p w:rsidR="00AC55AC" w:rsidRPr="00FD7032" w:rsidRDefault="00AC55AC" w:rsidP="00AC55AC">
            <w:pPr>
              <w:tabs>
                <w:tab w:val="num" w:pos="1440"/>
              </w:tabs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-определение своего отношения к прочитанному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-понимание основного содержания текстов, включающих незнакомую лексику.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AC" w:rsidRPr="00FD7032" w:rsidRDefault="00AC55AC" w:rsidP="00AC55AC">
            <w:pPr>
              <w:jc w:val="both"/>
              <w:rPr>
                <w:b/>
                <w:color w:val="000000"/>
              </w:rPr>
            </w:pPr>
            <w:r w:rsidRPr="00FD7032">
              <w:rPr>
                <w:b/>
                <w:color w:val="000000"/>
              </w:rPr>
              <w:lastRenderedPageBreak/>
              <w:t>Экспертное оценивание чтения и перевода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bCs/>
                <w:color w:val="000000"/>
              </w:rPr>
              <w:t xml:space="preserve">-Профессионально направленных </w:t>
            </w:r>
            <w:r w:rsidRPr="00FD7032">
              <w:rPr>
                <w:color w:val="000000"/>
              </w:rPr>
              <w:t>аутентичных текстов:</w:t>
            </w:r>
          </w:p>
          <w:p w:rsidR="00AC55AC" w:rsidRPr="00FD7032" w:rsidRDefault="00AC55AC" w:rsidP="00AC55AC">
            <w:pPr>
              <w:spacing w:line="235" w:lineRule="auto"/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 xml:space="preserve">– информационных </w:t>
            </w:r>
            <w:r w:rsidRPr="00FD7032">
              <w:rPr>
                <w:b/>
                <w:color w:val="000000"/>
              </w:rPr>
              <w:t xml:space="preserve">– </w:t>
            </w:r>
            <w:r w:rsidRPr="00FD7032">
              <w:rPr>
                <w:color w:val="000000"/>
              </w:rPr>
              <w:t>учебных технологических карт</w:t>
            </w:r>
          </w:p>
          <w:p w:rsidR="00AC55AC" w:rsidRPr="00FD7032" w:rsidRDefault="00AC55AC" w:rsidP="00AC55AC">
            <w:pPr>
              <w:spacing w:line="235" w:lineRule="auto"/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 xml:space="preserve"> </w:t>
            </w:r>
            <w:r w:rsidRPr="00FD7032">
              <w:rPr>
                <w:b/>
                <w:color w:val="000000"/>
              </w:rPr>
              <w:t xml:space="preserve"> </w:t>
            </w:r>
            <w:r w:rsidRPr="00FD7032">
              <w:rPr>
                <w:color w:val="000000"/>
              </w:rPr>
              <w:t xml:space="preserve">рекламы, объявлений, надписей, , брошюр, материалов сайтов Интернет, инструкций, бланков, формальных/неформальных </w:t>
            </w:r>
            <w:proofErr w:type="spellStart"/>
            <w:r w:rsidRPr="00FD7032">
              <w:rPr>
                <w:color w:val="000000"/>
              </w:rPr>
              <w:t>письмем</w:t>
            </w:r>
            <w:proofErr w:type="spellEnd"/>
            <w:r w:rsidRPr="00FD7032">
              <w:rPr>
                <w:color w:val="000000"/>
              </w:rPr>
              <w:t>, интервью, репортажей, телепрограмм;</w:t>
            </w:r>
          </w:p>
          <w:p w:rsidR="00AC55AC" w:rsidRPr="00FD7032" w:rsidRDefault="00AC55AC" w:rsidP="00AC55AC">
            <w:pPr>
              <w:spacing w:line="235" w:lineRule="auto"/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 xml:space="preserve">– публицистических – </w:t>
            </w:r>
            <w:proofErr w:type="spellStart"/>
            <w:r w:rsidRPr="00FD7032">
              <w:rPr>
                <w:color w:val="000000"/>
              </w:rPr>
              <w:t>газетнах</w:t>
            </w:r>
            <w:proofErr w:type="spellEnd"/>
            <w:r w:rsidRPr="00FD7032">
              <w:rPr>
                <w:color w:val="000000"/>
              </w:rPr>
              <w:t>/</w:t>
            </w:r>
            <w:proofErr w:type="spellStart"/>
            <w:r w:rsidRPr="00FD7032">
              <w:rPr>
                <w:color w:val="000000"/>
              </w:rPr>
              <w:t>журнальнах</w:t>
            </w:r>
            <w:proofErr w:type="spellEnd"/>
            <w:r w:rsidRPr="00FD7032">
              <w:rPr>
                <w:color w:val="000000"/>
              </w:rPr>
              <w:t xml:space="preserve"> статей, эссе, интервью, репортажей, </w:t>
            </w:r>
            <w:r w:rsidRPr="00FD7032">
              <w:rPr>
                <w:color w:val="000000"/>
              </w:rPr>
              <w:lastRenderedPageBreak/>
              <w:t>писем в газету/журнал, материалы сайтов Интернета</w:t>
            </w:r>
          </w:p>
          <w:p w:rsidR="00AC55AC" w:rsidRPr="00FD7032" w:rsidRDefault="00AC55AC" w:rsidP="00AC55AC">
            <w:pPr>
              <w:spacing w:line="235" w:lineRule="auto"/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– художественных – рассказов, отрывков из романа/пьесы, стихотворений;</w:t>
            </w:r>
          </w:p>
          <w:p w:rsidR="00AC55AC" w:rsidRPr="00FD7032" w:rsidRDefault="00AC55AC" w:rsidP="00AC55AC">
            <w:pPr>
              <w:spacing w:line="235" w:lineRule="auto"/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 xml:space="preserve">– научно-популярных – </w:t>
            </w:r>
            <w:proofErr w:type="spellStart"/>
            <w:r w:rsidRPr="00FD7032">
              <w:rPr>
                <w:color w:val="000000"/>
              </w:rPr>
              <w:t>газетныхъ</w:t>
            </w:r>
            <w:proofErr w:type="spellEnd"/>
            <w:r w:rsidRPr="00FD7032">
              <w:rPr>
                <w:color w:val="000000"/>
              </w:rPr>
              <w:t>/журнальных статей, статей из энциклопедии или другой справочной литературы, викторин, текстов из учебника, докладов, описаний;</w:t>
            </w:r>
          </w:p>
          <w:p w:rsidR="00AC55AC" w:rsidRPr="00FD7032" w:rsidRDefault="00AC55AC" w:rsidP="00AC55AC">
            <w:pPr>
              <w:spacing w:line="235" w:lineRule="auto"/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– технических – описаний и руководства по эксплуатации приборов и механизмов.</w:t>
            </w:r>
          </w:p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</w:p>
        </w:tc>
      </w:tr>
      <w:tr w:rsidR="00AC55AC" w:rsidRPr="00FD7032" w:rsidTr="00AC55AC">
        <w:trPr>
          <w:trHeight w:val="1543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lastRenderedPageBreak/>
              <w:t>У3-самостоятельно совершенствовать устную и письменную речь, пополнять словарный запас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-Четкая самоорганизация, самоконтроль и самооценка своей устной и письменной речи, самостоятельное изучение новой лексики.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-Выполнение грамматических , лексических,  ассоциативных, проблемных заданий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-Написание сочинений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-Подготовка сообщений и презентаций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 xml:space="preserve">-Подготовка карт ассортиментного перечня продовольственных товаров в магазинах  </w:t>
            </w:r>
            <w:proofErr w:type="spellStart"/>
            <w:r w:rsidRPr="00FD7032">
              <w:rPr>
                <w:color w:val="000000"/>
              </w:rPr>
              <w:t>г.Ульяновска</w:t>
            </w:r>
            <w:proofErr w:type="spellEnd"/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-Составление технологических карт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-Выполнение творческих заданий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Экспертная оценка</w:t>
            </w:r>
            <w:r w:rsidRPr="00FD7032">
              <w:rPr>
                <w:bCs/>
                <w:color w:val="000000"/>
              </w:rPr>
              <w:t xml:space="preserve">:              </w:t>
            </w:r>
            <w:r w:rsidRPr="00FD7032">
              <w:rPr>
                <w:color w:val="000000"/>
              </w:rPr>
              <w:t>выполнения грамматических , лексических,  ассоциативных, проблемных заданий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-сочинений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-сообщений и презентаций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 xml:space="preserve">-карт ассортиментного перечня продовольственных товаров в магазинах  </w:t>
            </w:r>
            <w:proofErr w:type="spellStart"/>
            <w:r w:rsidRPr="00FD7032">
              <w:rPr>
                <w:color w:val="000000"/>
              </w:rPr>
              <w:t>г.Ульяновска</w:t>
            </w:r>
            <w:proofErr w:type="spellEnd"/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</w:p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  <w:r w:rsidRPr="00FD7032">
              <w:rPr>
                <w:color w:val="000000"/>
              </w:rPr>
              <w:t>- творческих заданий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</w:p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</w:p>
        </w:tc>
      </w:tr>
      <w:tr w:rsidR="00AC55AC" w:rsidRPr="00FD7032" w:rsidTr="00AC55AC"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color w:val="000000"/>
              </w:rPr>
            </w:pPr>
          </w:p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Знать:</w:t>
            </w:r>
          </w:p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 xml:space="preserve">З-1-лексический (1200-1400 лексических единиц) и </w:t>
            </w:r>
            <w:r w:rsidRPr="00FD7032">
              <w:rPr>
                <w:color w:val="000000"/>
              </w:rPr>
              <w:lastRenderedPageBreak/>
              <w:t>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</w:p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FD7032">
              <w:rPr>
                <w:bCs/>
                <w:color w:val="000000"/>
              </w:rPr>
              <w:t xml:space="preserve">-выполнение грамматических и лексических упражнений, демонстрация умений  правильного чтения и грамотного литературного перевода </w:t>
            </w:r>
            <w:r w:rsidRPr="00FD7032">
              <w:rPr>
                <w:color w:val="000000"/>
              </w:rPr>
              <w:lastRenderedPageBreak/>
              <w:t>иностранных текстов профессиональной направленности.</w:t>
            </w:r>
          </w:p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FD7032">
              <w:rPr>
                <w:bCs/>
                <w:color w:val="000000"/>
              </w:rPr>
              <w:t>-</w:t>
            </w:r>
            <w:r w:rsidRPr="00FD7032">
              <w:rPr>
                <w:color w:val="000000"/>
              </w:rPr>
              <w:t>распознавание в текстах профессиональной направленности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 xml:space="preserve">  и употребление в речи: 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-новых лексических единиц, связанных с тематикой данного этапа и с соответствующими ситуациями общения;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–новых идиоматических выражений, оценочной лексики, единиц речевого этикета, обслуживающих ситуации общения в рамках изучаемых тем;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–изученных глагольных форм (</w:t>
            </w:r>
            <w:proofErr w:type="spellStart"/>
            <w:r w:rsidRPr="00FD7032">
              <w:rPr>
                <w:color w:val="000000"/>
              </w:rPr>
              <w:t>видо</w:t>
            </w:r>
            <w:proofErr w:type="spellEnd"/>
            <w:r w:rsidRPr="00FD7032">
              <w:rPr>
                <w:color w:val="000000"/>
              </w:rPr>
              <w:t>-временных, неличных), средств и способов выражения модальности; условия, предположения, причины, следствия, побуждения к действию;</w:t>
            </w:r>
          </w:p>
          <w:p w:rsidR="00AC55AC" w:rsidRPr="00FD7032" w:rsidRDefault="00AC55AC" w:rsidP="00AC55AC">
            <w:pPr>
              <w:jc w:val="both"/>
              <w:rPr>
                <w:i/>
                <w:color w:val="000000"/>
              </w:rPr>
            </w:pPr>
            <w:r w:rsidRPr="00FD7032">
              <w:rPr>
                <w:color w:val="000000"/>
              </w:rPr>
              <w:t>–лингвострановедческой, страноведческой и социокультурной лексики, расширенной за счет новой тематики и проблематики речевого общения;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– чтение текстов, построенных на языковом материале повседневного и профессионального общения, в том числе инструкции и нормативных документов по  специальности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lastRenderedPageBreak/>
              <w:t xml:space="preserve">Экспертная оценка выполнения заданий на проверку </w:t>
            </w:r>
            <w:proofErr w:type="spellStart"/>
            <w:r w:rsidRPr="00FD7032">
              <w:rPr>
                <w:bCs/>
                <w:color w:val="000000"/>
              </w:rPr>
              <w:t>сформированности</w:t>
            </w:r>
            <w:proofErr w:type="spellEnd"/>
            <w:r w:rsidRPr="00FD7032">
              <w:rPr>
                <w:bCs/>
                <w:color w:val="000000"/>
              </w:rPr>
              <w:t xml:space="preserve"> </w:t>
            </w:r>
          </w:p>
          <w:p w:rsidR="00AC55AC" w:rsidRPr="00FD7032" w:rsidRDefault="00AC55AC" w:rsidP="00AC55AC">
            <w:pPr>
              <w:pStyle w:val="a4"/>
              <w:spacing w:after="0" w:line="233" w:lineRule="auto"/>
              <w:ind w:left="0"/>
              <w:jc w:val="both"/>
              <w:rPr>
                <w:b/>
                <w:color w:val="000000"/>
                <w:lang w:val="ru-RU" w:eastAsia="ru-RU"/>
              </w:rPr>
            </w:pPr>
            <w:r w:rsidRPr="00FD7032">
              <w:rPr>
                <w:bCs/>
                <w:color w:val="000000"/>
                <w:lang w:val="ru-RU" w:eastAsia="ru-RU"/>
              </w:rPr>
              <w:t xml:space="preserve"> </w:t>
            </w:r>
            <w:r w:rsidRPr="00FD7032">
              <w:rPr>
                <w:color w:val="000000"/>
                <w:lang w:val="ru-RU" w:eastAsia="ru-RU"/>
              </w:rPr>
              <w:t xml:space="preserve">Речевой, языковой, социокультурной, </w:t>
            </w:r>
            <w:r w:rsidRPr="00FD7032">
              <w:rPr>
                <w:color w:val="000000"/>
                <w:lang w:val="ru-RU" w:eastAsia="ru-RU"/>
              </w:rPr>
              <w:lastRenderedPageBreak/>
              <w:t>компенсаторной, учебно-познавательной,</w:t>
            </w:r>
          </w:p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  <w:r w:rsidRPr="00FD7032">
              <w:rPr>
                <w:color w:val="000000"/>
              </w:rPr>
              <w:t>коммуникативной компетенций</w:t>
            </w:r>
          </w:p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</w:p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</w:p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</w:p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</w:p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</w:p>
        </w:tc>
      </w:tr>
      <w:tr w:rsidR="00AC55AC" w:rsidRPr="00FD7032" w:rsidTr="00AC55AC">
        <w:tc>
          <w:tcPr>
            <w:tcW w:w="10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5AC" w:rsidRPr="00FD7032" w:rsidRDefault="00AC55AC" w:rsidP="00AC55AC">
            <w:pPr>
              <w:jc w:val="right"/>
              <w:rPr>
                <w:color w:val="000000"/>
              </w:rPr>
            </w:pPr>
            <w:r w:rsidRPr="00FD7032">
              <w:rPr>
                <w:color w:val="000000"/>
              </w:rPr>
              <w:lastRenderedPageBreak/>
              <w:t>дифференцированный зачёт</w:t>
            </w:r>
          </w:p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</w:p>
        </w:tc>
      </w:tr>
    </w:tbl>
    <w:p w:rsidR="00AC55AC" w:rsidRPr="00FD7032" w:rsidRDefault="00AC55AC" w:rsidP="00AC55AC">
      <w:pPr>
        <w:spacing w:line="360" w:lineRule="auto"/>
        <w:rPr>
          <w:b/>
          <w:color w:val="000000"/>
        </w:rPr>
      </w:pPr>
    </w:p>
    <w:tbl>
      <w:tblPr>
        <w:tblW w:w="10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4"/>
        <w:gridCol w:w="3392"/>
        <w:gridCol w:w="3761"/>
      </w:tblGrid>
      <w:tr w:rsidR="00AC55AC" w:rsidRPr="00FD7032" w:rsidTr="008C306E">
        <w:trPr>
          <w:trHeight w:val="1238"/>
        </w:trPr>
        <w:tc>
          <w:tcPr>
            <w:tcW w:w="2944" w:type="dxa"/>
            <w:vAlign w:val="center"/>
          </w:tcPr>
          <w:p w:rsidR="00AC55AC" w:rsidRPr="00FD7032" w:rsidRDefault="00AC55AC" w:rsidP="00AC55AC">
            <w:pPr>
              <w:jc w:val="center"/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Результаты обучения</w:t>
            </w:r>
          </w:p>
          <w:p w:rsidR="00AC55AC" w:rsidRPr="00FD7032" w:rsidRDefault="00AC55AC" w:rsidP="00AC55AC">
            <w:pPr>
              <w:jc w:val="center"/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>(освоенные общие компетенции)</w:t>
            </w:r>
          </w:p>
        </w:tc>
        <w:tc>
          <w:tcPr>
            <w:tcW w:w="3392" w:type="dxa"/>
          </w:tcPr>
          <w:p w:rsidR="00AC55AC" w:rsidRPr="00FD7032" w:rsidRDefault="00AC55AC" w:rsidP="00AC55AC">
            <w:pPr>
              <w:jc w:val="center"/>
              <w:rPr>
                <w:b/>
                <w:color w:val="000000"/>
              </w:rPr>
            </w:pPr>
            <w:r w:rsidRPr="00FD7032">
              <w:rPr>
                <w:b/>
                <w:color w:val="000000"/>
              </w:rPr>
              <w:t>Основные показатели оценки результата</w:t>
            </w:r>
          </w:p>
        </w:tc>
        <w:tc>
          <w:tcPr>
            <w:tcW w:w="3761" w:type="dxa"/>
            <w:vAlign w:val="center"/>
          </w:tcPr>
          <w:p w:rsidR="00AC55AC" w:rsidRPr="00FD7032" w:rsidRDefault="00AC55AC" w:rsidP="00AC55AC">
            <w:pPr>
              <w:rPr>
                <w:b/>
                <w:bCs/>
                <w:color w:val="000000"/>
              </w:rPr>
            </w:pPr>
            <w:r w:rsidRPr="00FD7032">
              <w:rPr>
                <w:b/>
                <w:bCs/>
                <w:color w:val="000000"/>
              </w:rPr>
              <w:t xml:space="preserve">Формы и методы контроля </w:t>
            </w:r>
          </w:p>
        </w:tc>
      </w:tr>
      <w:tr w:rsidR="00AC55AC" w:rsidRPr="00FD7032" w:rsidTr="008C306E">
        <w:trPr>
          <w:trHeight w:val="1786"/>
        </w:trPr>
        <w:tc>
          <w:tcPr>
            <w:tcW w:w="2944" w:type="dxa"/>
          </w:tcPr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ОК.1.Понимать сущность и социальную значимость профессии товароведа, проявлять к ней устойчивый интерес.</w:t>
            </w:r>
          </w:p>
          <w:p w:rsidR="00AC55AC" w:rsidRPr="00FD7032" w:rsidRDefault="00AC55AC" w:rsidP="00AC55AC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 xml:space="preserve">Понимать </w:t>
            </w:r>
          </w:p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необходимость   общения товароведа на иностранном языке с деловыми партнёрами</w:t>
            </w:r>
          </w:p>
        </w:tc>
        <w:tc>
          <w:tcPr>
            <w:tcW w:w="3392" w:type="dxa"/>
          </w:tcPr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Демонстрация интереса к будущей профессии в учебной деятельности.</w:t>
            </w:r>
          </w:p>
        </w:tc>
        <w:tc>
          <w:tcPr>
            <w:tcW w:w="3761" w:type="dxa"/>
          </w:tcPr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Экспертное наблюдение и оценка при выполнении заданий в учебной деятельности.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</w:p>
        </w:tc>
      </w:tr>
      <w:tr w:rsidR="00AC55AC" w:rsidRPr="00FD7032" w:rsidTr="008C306E">
        <w:trPr>
          <w:trHeight w:val="2394"/>
        </w:trPr>
        <w:tc>
          <w:tcPr>
            <w:tcW w:w="2944" w:type="dxa"/>
          </w:tcPr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lastRenderedPageBreak/>
              <w:t>О.К.2.</w:t>
            </w:r>
          </w:p>
          <w:p w:rsidR="00AC55AC" w:rsidRPr="00FD7032" w:rsidRDefault="00AC55AC" w:rsidP="00AC55AC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hanging="34"/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 xml:space="preserve"> Организовывать собственную деятельность, выбирать типовые методы и способы по освоению лексических и грамматических единиц и грамматического минимума, необходимого для чтения и перевода (со словарём) иностранных текстов профессиональной направленности, профессиональных задач, оценивать  их эффективность и качество.</w:t>
            </w:r>
          </w:p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color w:val="000000"/>
              </w:rPr>
            </w:pPr>
          </w:p>
        </w:tc>
        <w:tc>
          <w:tcPr>
            <w:tcW w:w="3392" w:type="dxa"/>
          </w:tcPr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Составлять план работы и выполнять работу в соответствии с составленным планом.</w:t>
            </w:r>
          </w:p>
        </w:tc>
        <w:tc>
          <w:tcPr>
            <w:tcW w:w="3761" w:type="dxa"/>
          </w:tcPr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Экспертная оценка действий обучающихся.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</w:p>
        </w:tc>
      </w:tr>
      <w:tr w:rsidR="00AC55AC" w:rsidRPr="00FD7032" w:rsidTr="008C306E">
        <w:trPr>
          <w:trHeight w:val="1324"/>
        </w:trPr>
        <w:tc>
          <w:tcPr>
            <w:tcW w:w="2944" w:type="dxa"/>
          </w:tcPr>
          <w:p w:rsidR="00AC55AC" w:rsidRPr="00FD7032" w:rsidRDefault="00AC55AC" w:rsidP="00AC55AC">
            <w:pPr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ОК3 Принимать решения в стандартных и нестандартных ситуациях и нести за них ответственность.</w:t>
            </w:r>
          </w:p>
          <w:p w:rsidR="00AC55AC" w:rsidRPr="00FD7032" w:rsidRDefault="00AC55AC" w:rsidP="00AC55AC">
            <w:pPr>
              <w:numPr>
                <w:ilvl w:val="0"/>
                <w:numId w:val="9"/>
              </w:numPr>
              <w:tabs>
                <w:tab w:val="clear" w:pos="720"/>
                <w:tab w:val="num" w:pos="284"/>
              </w:tabs>
              <w:ind w:left="142" w:firstLine="0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Принимать решения в ходе выполнения  творческих заданий  на уроках иностранного языка и в ходе выполнения самостоятельной работы и нести за них ответственность.  </w:t>
            </w:r>
          </w:p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</w:p>
        </w:tc>
        <w:tc>
          <w:tcPr>
            <w:tcW w:w="3392" w:type="dxa"/>
          </w:tcPr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 xml:space="preserve">Работать в коллективе и команде, эффективно общаться с коллегами, потребителями и руководством  </w:t>
            </w:r>
          </w:p>
        </w:tc>
        <w:tc>
          <w:tcPr>
            <w:tcW w:w="3761" w:type="dxa"/>
          </w:tcPr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Экспертная оценка действий обучающихся по принятию решений в ходе выполнения творческих заданий..</w:t>
            </w:r>
          </w:p>
        </w:tc>
      </w:tr>
      <w:tr w:rsidR="00AC55AC" w:rsidRPr="00FD7032" w:rsidTr="008C306E">
        <w:trPr>
          <w:trHeight w:val="2317"/>
        </w:trPr>
        <w:tc>
          <w:tcPr>
            <w:tcW w:w="2944" w:type="dxa"/>
          </w:tcPr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О.К.4.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AC55AC" w:rsidRPr="00FD7032" w:rsidRDefault="00AC55AC" w:rsidP="00AC55AC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firstLine="0"/>
              <w:jc w:val="both"/>
              <w:rPr>
                <w:color w:val="000000"/>
              </w:rPr>
            </w:pPr>
            <w:r w:rsidRPr="00FD7032">
              <w:rPr>
                <w:bCs/>
                <w:color w:val="000000"/>
              </w:rPr>
              <w:t>Осуществлять поиск в аутентичных текстах, периодических изданиях на английском языке  и использовать профессионально значимую информацию в общении на иностранном языке</w:t>
            </w:r>
          </w:p>
        </w:tc>
        <w:tc>
          <w:tcPr>
            <w:tcW w:w="3392" w:type="dxa"/>
          </w:tcPr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Нахождение и использование информации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761" w:type="dxa"/>
          </w:tcPr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 xml:space="preserve">Экспертная оценка результатов поиска необходимой информации, необходимой для эффективного выполнения профессиональных задач, </w:t>
            </w:r>
            <w:r w:rsidRPr="00FD7032">
              <w:rPr>
                <w:bCs/>
                <w:color w:val="000000"/>
              </w:rPr>
              <w:t>профессионального и личностного развития.</w:t>
            </w:r>
          </w:p>
        </w:tc>
      </w:tr>
      <w:tr w:rsidR="00AC55AC" w:rsidRPr="00FD7032" w:rsidTr="008C306E">
        <w:trPr>
          <w:trHeight w:val="1878"/>
        </w:trPr>
        <w:tc>
          <w:tcPr>
            <w:tcW w:w="2944" w:type="dxa"/>
          </w:tcPr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lastRenderedPageBreak/>
              <w:t>О.К.5. Использовать информационно  - коммуникативные технологии в профессиональной деятельности.</w:t>
            </w:r>
          </w:p>
          <w:p w:rsidR="00AC55AC" w:rsidRPr="00FD7032" w:rsidRDefault="00AC55AC" w:rsidP="00AC55A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firstLine="0"/>
              <w:jc w:val="both"/>
              <w:rPr>
                <w:color w:val="000000"/>
              </w:rPr>
            </w:pPr>
            <w:r w:rsidRPr="00FD7032">
              <w:rPr>
                <w:bCs/>
                <w:color w:val="000000"/>
              </w:rPr>
              <w:t xml:space="preserve">Использовать информационно-коммуникационные технологии для </w:t>
            </w:r>
            <w:r w:rsidRPr="00FD7032">
              <w:rPr>
                <w:color w:val="000000"/>
              </w:rPr>
              <w:t>общения (устно и письменно) на иностранном языке на профессиональные и повседневные темы,</w:t>
            </w:r>
            <w:r w:rsidRPr="00FD7032">
              <w:rPr>
                <w:bCs/>
                <w:color w:val="000000"/>
              </w:rPr>
              <w:t xml:space="preserve"> выполнения презентаций, сообщений, поиска страноведческой информации  на английском и  русском языках</w:t>
            </w:r>
          </w:p>
        </w:tc>
        <w:tc>
          <w:tcPr>
            <w:tcW w:w="3392" w:type="dxa"/>
          </w:tcPr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Проявление навыков использования ИКТ в профессиональной деятельности.</w:t>
            </w:r>
          </w:p>
        </w:tc>
        <w:tc>
          <w:tcPr>
            <w:tcW w:w="3761" w:type="dxa"/>
          </w:tcPr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Экспертная оценка результатов выполнения творческих работ.</w:t>
            </w:r>
          </w:p>
        </w:tc>
      </w:tr>
      <w:tr w:rsidR="00AC55AC" w:rsidRPr="00FD7032" w:rsidTr="008C306E">
        <w:trPr>
          <w:trHeight w:val="1691"/>
        </w:trPr>
        <w:tc>
          <w:tcPr>
            <w:tcW w:w="2944" w:type="dxa"/>
          </w:tcPr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О.К.6. Работать в коллективе и команде, эффективно общаться с коллегами, руководством и потребителями.</w:t>
            </w:r>
          </w:p>
          <w:p w:rsidR="00AC55AC" w:rsidRPr="00FD7032" w:rsidRDefault="00AC55AC" w:rsidP="00AC55AC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firstLine="0"/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Эффективно общаться (устно и письменно) на иностранном языке на профессиональные и повседневные темы</w:t>
            </w:r>
          </w:p>
        </w:tc>
        <w:tc>
          <w:tcPr>
            <w:tcW w:w="3392" w:type="dxa"/>
          </w:tcPr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Уверенное этичное поведение в различных ситуациях. Взаимодействие с коллегами, руководством, потребителями.</w:t>
            </w:r>
          </w:p>
        </w:tc>
        <w:tc>
          <w:tcPr>
            <w:tcW w:w="3761" w:type="dxa"/>
          </w:tcPr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Экспертная оценка наблюдения за действиями обучающихся в учебной и практической деятельности.</w:t>
            </w: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</w:p>
          <w:p w:rsidR="00AC55AC" w:rsidRPr="00FD7032" w:rsidRDefault="00AC55AC" w:rsidP="00AC55AC">
            <w:pPr>
              <w:jc w:val="both"/>
              <w:rPr>
                <w:color w:val="000000"/>
              </w:rPr>
            </w:pPr>
          </w:p>
        </w:tc>
      </w:tr>
      <w:tr w:rsidR="00AC55AC" w:rsidRPr="00FD7032" w:rsidTr="008C306E">
        <w:trPr>
          <w:trHeight w:val="1691"/>
        </w:trPr>
        <w:tc>
          <w:tcPr>
            <w:tcW w:w="2944" w:type="dxa"/>
          </w:tcPr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  <w:r w:rsidRPr="00FD7032">
              <w:rPr>
                <w:color w:val="000000"/>
              </w:rPr>
              <w:t>О.К.7.</w:t>
            </w:r>
            <w:r w:rsidRPr="00FD7032">
              <w:rPr>
                <w:bCs/>
                <w:color w:val="000000"/>
              </w:rPr>
              <w:t xml:space="preserve"> Брать на себя ответственность за работу членов команды, результат выполнения заданий</w:t>
            </w:r>
          </w:p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</w:p>
          <w:p w:rsidR="00AC55AC" w:rsidRPr="00FD7032" w:rsidRDefault="00AC55AC" w:rsidP="00AC55AC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firstLine="0"/>
              <w:jc w:val="both"/>
              <w:rPr>
                <w:color w:val="000000"/>
              </w:rPr>
            </w:pPr>
            <w:r w:rsidRPr="00FD7032">
              <w:rPr>
                <w:bCs/>
                <w:color w:val="000000"/>
              </w:rPr>
              <w:t xml:space="preserve">Брать на себя ответственность за работу членов </w:t>
            </w:r>
            <w:proofErr w:type="spellStart"/>
            <w:r w:rsidRPr="00FD7032">
              <w:rPr>
                <w:bCs/>
                <w:color w:val="000000"/>
              </w:rPr>
              <w:t>команды,за</w:t>
            </w:r>
            <w:proofErr w:type="spellEnd"/>
            <w:r w:rsidRPr="00FD7032">
              <w:rPr>
                <w:bCs/>
                <w:color w:val="000000"/>
              </w:rPr>
              <w:t xml:space="preserve"> результат выполнения заданий на иностранном языке</w:t>
            </w:r>
          </w:p>
        </w:tc>
        <w:tc>
          <w:tcPr>
            <w:tcW w:w="3392" w:type="dxa"/>
          </w:tcPr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Проявление навыков коллективного творчества</w:t>
            </w:r>
          </w:p>
        </w:tc>
        <w:tc>
          <w:tcPr>
            <w:tcW w:w="3761" w:type="dxa"/>
          </w:tcPr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Экспертная оценка результатов выполнения творческих работ.</w:t>
            </w:r>
          </w:p>
        </w:tc>
      </w:tr>
      <w:tr w:rsidR="00AC55AC" w:rsidRPr="00FD7032" w:rsidTr="008C306E">
        <w:trPr>
          <w:trHeight w:val="547"/>
        </w:trPr>
        <w:tc>
          <w:tcPr>
            <w:tcW w:w="2944" w:type="dxa"/>
          </w:tcPr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О.К.8. Самостоятельно определять задачи профессионального и личностного развития , заниматься самообразованием, осознанно планировать  повышение квалификации.</w:t>
            </w:r>
          </w:p>
          <w:p w:rsidR="00AC55AC" w:rsidRPr="00FD7032" w:rsidRDefault="00AC55AC" w:rsidP="00AC55AC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firstLine="0"/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lastRenderedPageBreak/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3392" w:type="dxa"/>
          </w:tcPr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lastRenderedPageBreak/>
              <w:t>Умение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761" w:type="dxa"/>
          </w:tcPr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Экспертная оценка деятельности обучающихся.</w:t>
            </w:r>
          </w:p>
        </w:tc>
      </w:tr>
      <w:tr w:rsidR="00AC55AC" w:rsidRPr="00FD7032" w:rsidTr="008C306E">
        <w:trPr>
          <w:trHeight w:val="2659"/>
        </w:trPr>
        <w:tc>
          <w:tcPr>
            <w:tcW w:w="2944" w:type="dxa"/>
          </w:tcPr>
          <w:p w:rsidR="00AC55AC" w:rsidRPr="00FD7032" w:rsidRDefault="00AC55AC" w:rsidP="00AC5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  <w:r w:rsidRPr="00FD7032">
              <w:rPr>
                <w:color w:val="000000"/>
              </w:rPr>
              <w:lastRenderedPageBreak/>
              <w:t>О.К.9</w:t>
            </w:r>
            <w:r w:rsidRPr="00FD7032">
              <w:rPr>
                <w:bCs/>
                <w:color w:val="000000"/>
              </w:rPr>
              <w:t xml:space="preserve"> Ориентироваться в условиях частой смены  технологий в профессиональной деятельности. </w:t>
            </w:r>
          </w:p>
          <w:p w:rsidR="00AC55AC" w:rsidRPr="00FD7032" w:rsidRDefault="00AC55AC" w:rsidP="00AC55AC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firstLine="0"/>
              <w:jc w:val="both"/>
              <w:rPr>
                <w:color w:val="000000"/>
              </w:rPr>
            </w:pPr>
            <w:r w:rsidRPr="00FD7032">
              <w:rPr>
                <w:bCs/>
                <w:color w:val="000000"/>
              </w:rPr>
              <w:t>Свободно ориентироваться в   технологиях продаж в странах изучаемого языка</w:t>
            </w:r>
          </w:p>
        </w:tc>
        <w:tc>
          <w:tcPr>
            <w:tcW w:w="3392" w:type="dxa"/>
          </w:tcPr>
          <w:p w:rsidR="00AC55AC" w:rsidRPr="00FD7032" w:rsidRDefault="00AC55AC" w:rsidP="00AC55AC">
            <w:pPr>
              <w:jc w:val="both"/>
              <w:rPr>
                <w:bCs/>
                <w:color w:val="000000"/>
              </w:rPr>
            </w:pPr>
            <w:r w:rsidRPr="00FD7032">
              <w:rPr>
                <w:bCs/>
                <w:color w:val="000000"/>
              </w:rPr>
              <w:t>Проявление навыков использования современных технологий в профессиональной деятельности.</w:t>
            </w:r>
          </w:p>
        </w:tc>
        <w:tc>
          <w:tcPr>
            <w:tcW w:w="3761" w:type="dxa"/>
          </w:tcPr>
          <w:p w:rsidR="00AC55AC" w:rsidRPr="00FD7032" w:rsidRDefault="00AC55AC" w:rsidP="00AC55AC">
            <w:pPr>
              <w:jc w:val="both"/>
              <w:rPr>
                <w:color w:val="000000"/>
              </w:rPr>
            </w:pPr>
            <w:r w:rsidRPr="00FD7032">
              <w:rPr>
                <w:color w:val="000000"/>
              </w:rPr>
              <w:t>Экспертная оценка результатов выполнения творческих работ.</w:t>
            </w:r>
          </w:p>
        </w:tc>
      </w:tr>
      <w:tr w:rsidR="008C306E" w:rsidRPr="00FD7032" w:rsidTr="008C306E">
        <w:trPr>
          <w:trHeight w:val="1183"/>
        </w:trPr>
        <w:tc>
          <w:tcPr>
            <w:tcW w:w="2944" w:type="dxa"/>
          </w:tcPr>
          <w:p w:rsidR="008C306E" w:rsidRPr="00033D53" w:rsidRDefault="008C306E" w:rsidP="008C306E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ЦОПТВ.3.</w:t>
            </w:r>
            <w:r w:rsidRPr="00033D53">
              <w:rPr>
                <w:lang w:eastAsia="en-US"/>
              </w:rPr>
              <w:tab/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:rsidR="008C306E" w:rsidRPr="00033D53" w:rsidRDefault="008C306E" w:rsidP="008C306E">
            <w:pPr>
              <w:ind w:left="112" w:right="230"/>
              <w:jc w:val="both"/>
            </w:pPr>
            <w:r w:rsidRPr="00033D53">
              <w:rPr>
                <w:lang w:eastAsia="en-US"/>
              </w:rPr>
              <w:t xml:space="preserve"> </w:t>
            </w:r>
          </w:p>
        </w:tc>
        <w:tc>
          <w:tcPr>
            <w:tcW w:w="3392" w:type="dxa"/>
          </w:tcPr>
          <w:p w:rsidR="008C306E" w:rsidRPr="00FD7032" w:rsidRDefault="008C306E" w:rsidP="008C306E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761" w:type="dxa"/>
          </w:tcPr>
          <w:p w:rsidR="008C306E" w:rsidRPr="00FD7032" w:rsidRDefault="008C306E" w:rsidP="008C306E">
            <w:pPr>
              <w:jc w:val="both"/>
              <w:rPr>
                <w:color w:val="000000"/>
              </w:rPr>
            </w:pPr>
          </w:p>
        </w:tc>
      </w:tr>
      <w:tr w:rsidR="008C306E" w:rsidRPr="00FD7032" w:rsidTr="008C306E">
        <w:trPr>
          <w:trHeight w:val="2659"/>
        </w:trPr>
        <w:tc>
          <w:tcPr>
            <w:tcW w:w="2944" w:type="dxa"/>
          </w:tcPr>
          <w:p w:rsidR="008C306E" w:rsidRPr="00033D53" w:rsidRDefault="008C306E" w:rsidP="008C306E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ЦОПТВ.5.</w:t>
            </w:r>
            <w:r w:rsidRPr="00033D53">
              <w:rPr>
                <w:lang w:eastAsia="en-US"/>
              </w:rPr>
              <w:tab/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  <w:p w:rsidR="008C306E" w:rsidRPr="00033D53" w:rsidRDefault="008C306E" w:rsidP="008C306E">
            <w:pPr>
              <w:ind w:left="112" w:right="230"/>
              <w:jc w:val="both"/>
              <w:rPr>
                <w:lang w:eastAsia="en-US"/>
              </w:rPr>
            </w:pPr>
          </w:p>
        </w:tc>
        <w:tc>
          <w:tcPr>
            <w:tcW w:w="3392" w:type="dxa"/>
          </w:tcPr>
          <w:p w:rsidR="008C306E" w:rsidRPr="00FD7032" w:rsidRDefault="008C306E" w:rsidP="008C306E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761" w:type="dxa"/>
          </w:tcPr>
          <w:p w:rsidR="008C306E" w:rsidRPr="00FD7032" w:rsidRDefault="008C306E" w:rsidP="008C306E">
            <w:pPr>
              <w:jc w:val="both"/>
              <w:rPr>
                <w:color w:val="000000"/>
              </w:rPr>
            </w:pPr>
          </w:p>
        </w:tc>
      </w:tr>
      <w:tr w:rsidR="008C306E" w:rsidRPr="00FD7032" w:rsidTr="008C306E">
        <w:trPr>
          <w:trHeight w:val="2659"/>
        </w:trPr>
        <w:tc>
          <w:tcPr>
            <w:tcW w:w="2944" w:type="dxa"/>
          </w:tcPr>
          <w:p w:rsidR="008C306E" w:rsidRPr="00033D53" w:rsidRDefault="008C306E" w:rsidP="008C306E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ЦОПТВ.6.</w:t>
            </w:r>
            <w:r w:rsidRPr="00033D53">
              <w:rPr>
                <w:lang w:eastAsia="en-US"/>
              </w:rPr>
              <w:tab/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обществе.</w:t>
            </w:r>
          </w:p>
          <w:p w:rsidR="008C306E" w:rsidRPr="00033D53" w:rsidRDefault="008C306E" w:rsidP="008C306E">
            <w:pPr>
              <w:ind w:left="112" w:right="230"/>
              <w:jc w:val="both"/>
              <w:rPr>
                <w:lang w:eastAsia="en-US"/>
              </w:rPr>
            </w:pPr>
          </w:p>
        </w:tc>
        <w:tc>
          <w:tcPr>
            <w:tcW w:w="3392" w:type="dxa"/>
          </w:tcPr>
          <w:p w:rsidR="008C306E" w:rsidRPr="00FD7032" w:rsidRDefault="008C306E" w:rsidP="008C306E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761" w:type="dxa"/>
          </w:tcPr>
          <w:p w:rsidR="008C306E" w:rsidRPr="00FD7032" w:rsidRDefault="008C306E" w:rsidP="008C306E">
            <w:pPr>
              <w:jc w:val="both"/>
              <w:rPr>
                <w:color w:val="000000"/>
              </w:rPr>
            </w:pPr>
          </w:p>
        </w:tc>
      </w:tr>
      <w:tr w:rsidR="008C306E" w:rsidRPr="00FD7032" w:rsidTr="008C306E">
        <w:trPr>
          <w:trHeight w:val="2659"/>
        </w:trPr>
        <w:tc>
          <w:tcPr>
            <w:tcW w:w="2944" w:type="dxa"/>
          </w:tcPr>
          <w:p w:rsidR="008C306E" w:rsidRPr="00033D53" w:rsidRDefault="008C306E" w:rsidP="008C306E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lastRenderedPageBreak/>
              <w:t>ЦОЦНП.4.</w:t>
            </w:r>
            <w:r w:rsidRPr="00033D53">
              <w:rPr>
                <w:lang w:eastAsia="en-US"/>
              </w:rPr>
              <w:tab/>
              <w:t>Умеющий выбирать способы решения задач профессиональной деятельности применительно к различным контекстам.</w:t>
            </w:r>
          </w:p>
          <w:p w:rsidR="008C306E" w:rsidRPr="00033D53" w:rsidRDefault="008C306E" w:rsidP="008C306E">
            <w:pPr>
              <w:ind w:left="112" w:right="230"/>
              <w:jc w:val="both"/>
              <w:rPr>
                <w:lang w:eastAsia="en-US"/>
              </w:rPr>
            </w:pPr>
          </w:p>
        </w:tc>
        <w:tc>
          <w:tcPr>
            <w:tcW w:w="3392" w:type="dxa"/>
          </w:tcPr>
          <w:p w:rsidR="008C306E" w:rsidRPr="00FD7032" w:rsidRDefault="008C306E" w:rsidP="008C306E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761" w:type="dxa"/>
          </w:tcPr>
          <w:p w:rsidR="008C306E" w:rsidRPr="00FD7032" w:rsidRDefault="008C306E" w:rsidP="008C306E">
            <w:pPr>
              <w:jc w:val="both"/>
              <w:rPr>
                <w:color w:val="000000"/>
              </w:rPr>
            </w:pPr>
          </w:p>
        </w:tc>
      </w:tr>
      <w:tr w:rsidR="008C306E" w:rsidRPr="00FD7032" w:rsidTr="008C306E">
        <w:trPr>
          <w:trHeight w:val="2659"/>
        </w:trPr>
        <w:tc>
          <w:tcPr>
            <w:tcW w:w="2944" w:type="dxa"/>
          </w:tcPr>
          <w:p w:rsidR="008C306E" w:rsidRPr="00033D53" w:rsidRDefault="008C306E" w:rsidP="008C306E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ЦОЦНП.5.</w:t>
            </w:r>
            <w:r w:rsidRPr="00033D53">
              <w:rPr>
                <w:lang w:eastAsia="en-US"/>
              </w:rPr>
              <w:tab/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деятельности.</w:t>
            </w:r>
          </w:p>
        </w:tc>
        <w:tc>
          <w:tcPr>
            <w:tcW w:w="3392" w:type="dxa"/>
          </w:tcPr>
          <w:p w:rsidR="008C306E" w:rsidRPr="00FD7032" w:rsidRDefault="008C306E" w:rsidP="008C306E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761" w:type="dxa"/>
          </w:tcPr>
          <w:p w:rsidR="008C306E" w:rsidRPr="00FD7032" w:rsidRDefault="008C306E" w:rsidP="008C306E">
            <w:pPr>
              <w:jc w:val="both"/>
              <w:rPr>
                <w:color w:val="000000"/>
              </w:rPr>
            </w:pPr>
          </w:p>
        </w:tc>
      </w:tr>
      <w:tr w:rsidR="008C306E" w:rsidRPr="00FD7032" w:rsidTr="008C306E">
        <w:trPr>
          <w:trHeight w:val="1574"/>
        </w:trPr>
        <w:tc>
          <w:tcPr>
            <w:tcW w:w="2944" w:type="dxa"/>
          </w:tcPr>
          <w:p w:rsidR="008C306E" w:rsidRPr="00033D53" w:rsidRDefault="008C306E" w:rsidP="008C306E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ЦОЦНП.6.</w:t>
            </w:r>
            <w:r w:rsidRPr="00033D53">
              <w:rPr>
                <w:lang w:eastAsia="en-US"/>
              </w:rPr>
              <w:tab/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  <w:tc>
          <w:tcPr>
            <w:tcW w:w="3392" w:type="dxa"/>
          </w:tcPr>
          <w:p w:rsidR="008C306E" w:rsidRPr="00FD7032" w:rsidRDefault="008C306E" w:rsidP="008C306E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761" w:type="dxa"/>
          </w:tcPr>
          <w:p w:rsidR="008C306E" w:rsidRPr="00FD7032" w:rsidRDefault="008C306E" w:rsidP="008C306E">
            <w:pPr>
              <w:jc w:val="both"/>
              <w:rPr>
                <w:color w:val="000000"/>
              </w:rPr>
            </w:pPr>
          </w:p>
        </w:tc>
      </w:tr>
    </w:tbl>
    <w:p w:rsidR="001E51AB" w:rsidRPr="00FD7032" w:rsidRDefault="001E51AB" w:rsidP="00AC55AC">
      <w:pPr>
        <w:spacing w:line="360" w:lineRule="auto"/>
        <w:rPr>
          <w:b/>
          <w:color w:val="000000"/>
        </w:rPr>
      </w:pPr>
    </w:p>
    <w:p w:rsidR="00AC55AC" w:rsidRPr="00FD7032" w:rsidRDefault="009500EF" w:rsidP="00AC55AC">
      <w:pPr>
        <w:spacing w:line="360" w:lineRule="auto"/>
        <w:rPr>
          <w:b/>
          <w:color w:val="000000"/>
        </w:rPr>
      </w:pPr>
      <w:r w:rsidRPr="00FD7032">
        <w:rPr>
          <w:b/>
          <w:color w:val="000000"/>
        </w:rPr>
        <w:t>Р</w:t>
      </w:r>
      <w:r w:rsidR="00AC55AC" w:rsidRPr="00FD7032">
        <w:rPr>
          <w:b/>
          <w:color w:val="000000"/>
        </w:rPr>
        <w:t xml:space="preserve">азработчики: </w:t>
      </w:r>
      <w:r w:rsidR="00AC55AC" w:rsidRPr="00FD7032">
        <w:rPr>
          <w:b/>
          <w:color w:val="000000"/>
        </w:rPr>
        <w:tab/>
      </w:r>
    </w:p>
    <w:p w:rsidR="00AC55AC" w:rsidRPr="00FD7032" w:rsidRDefault="008C306E" w:rsidP="00B9499A">
      <w:pPr>
        <w:jc w:val="both"/>
        <w:rPr>
          <w:color w:val="000000"/>
        </w:rPr>
      </w:pPr>
      <w:r w:rsidRPr="00FD7032">
        <w:rPr>
          <w:color w:val="000000"/>
          <w:u w:val="single"/>
        </w:rPr>
        <w:t xml:space="preserve">ОГБПОУ </w:t>
      </w:r>
      <w:proofErr w:type="spellStart"/>
      <w:r w:rsidRPr="00FD7032">
        <w:rPr>
          <w:color w:val="000000"/>
          <w:u w:val="single"/>
        </w:rPr>
        <w:t>УТПиТ</w:t>
      </w:r>
      <w:proofErr w:type="spellEnd"/>
      <w:r w:rsidR="001E51AB" w:rsidRPr="00FD7032">
        <w:rPr>
          <w:color w:val="000000"/>
          <w:u w:val="single"/>
        </w:rPr>
        <w:t xml:space="preserve">          преподаватель</w:t>
      </w:r>
      <w:r w:rsidR="00AC55AC" w:rsidRPr="00FD7032">
        <w:rPr>
          <w:color w:val="000000"/>
          <w:u w:val="single"/>
        </w:rPr>
        <w:t xml:space="preserve">           </w:t>
      </w:r>
      <w:r w:rsidR="00B9499A" w:rsidRPr="00FD7032">
        <w:rPr>
          <w:color w:val="000000"/>
          <w:u w:val="single"/>
        </w:rPr>
        <w:t xml:space="preserve">                                    Чернова К.С.</w:t>
      </w:r>
    </w:p>
    <w:p w:rsidR="00AC55AC" w:rsidRPr="00FD7032" w:rsidRDefault="00AC55AC" w:rsidP="00AC55AC">
      <w:pPr>
        <w:tabs>
          <w:tab w:val="left" w:pos="6225"/>
        </w:tabs>
        <w:rPr>
          <w:color w:val="000000"/>
        </w:rPr>
      </w:pPr>
    </w:p>
    <w:p w:rsidR="00AC55AC" w:rsidRPr="00FD7032" w:rsidRDefault="00AC55AC" w:rsidP="00AC55AC">
      <w:pPr>
        <w:rPr>
          <w:color w:val="000000"/>
        </w:rPr>
      </w:pPr>
    </w:p>
    <w:p w:rsidR="00AC55AC" w:rsidRPr="00FD7032" w:rsidRDefault="00AC55AC" w:rsidP="00AC55AC">
      <w:pPr>
        <w:rPr>
          <w:color w:val="000000"/>
        </w:rPr>
      </w:pP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color w:val="000000"/>
        </w:rPr>
      </w:pP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color w:val="000000"/>
        </w:rPr>
      </w:pPr>
    </w:p>
    <w:p w:rsidR="00BE7415" w:rsidRPr="00FD7032" w:rsidRDefault="00BE7415" w:rsidP="00BE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color w:val="000000"/>
        </w:rPr>
      </w:pPr>
    </w:p>
    <w:p w:rsidR="00306058" w:rsidRPr="00FD7032" w:rsidRDefault="00306058" w:rsidP="00B46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</w:rPr>
      </w:pPr>
    </w:p>
    <w:p w:rsidR="00306058" w:rsidRPr="00FD7032" w:rsidRDefault="00306058" w:rsidP="00B46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</w:rPr>
      </w:pPr>
    </w:p>
    <w:p w:rsidR="00306058" w:rsidRPr="00FD7032" w:rsidRDefault="00306058" w:rsidP="00B46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</w:rPr>
      </w:pPr>
    </w:p>
    <w:p w:rsidR="00306058" w:rsidRPr="00FD7032" w:rsidRDefault="00306058" w:rsidP="00B46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</w:rPr>
      </w:pPr>
    </w:p>
    <w:p w:rsidR="00306058" w:rsidRPr="00FD7032" w:rsidRDefault="00306058" w:rsidP="00B46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</w:rPr>
      </w:pPr>
    </w:p>
    <w:p w:rsidR="00257FB9" w:rsidRPr="00FD7032" w:rsidRDefault="00257FB9" w:rsidP="00B46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</w:rPr>
        <w:sectPr w:rsidR="00257FB9" w:rsidRPr="00FD7032" w:rsidSect="00257FB9"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306058" w:rsidRPr="00FD7032" w:rsidRDefault="00306058" w:rsidP="00B46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</w:rPr>
      </w:pPr>
    </w:p>
    <w:p w:rsidR="00306058" w:rsidRPr="00FD7032" w:rsidRDefault="00306058" w:rsidP="00B46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</w:rPr>
      </w:pPr>
    </w:p>
    <w:p w:rsidR="00F37285" w:rsidRPr="00FD7032" w:rsidRDefault="00F37285" w:rsidP="00B46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</w:rPr>
        <w:sectPr w:rsidR="00F37285" w:rsidRPr="00FD7032" w:rsidSect="00A20046"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F37285" w:rsidRPr="00FD7032" w:rsidRDefault="00F37285" w:rsidP="00F37285">
      <w:pPr>
        <w:jc w:val="center"/>
        <w:rPr>
          <w:b/>
          <w:color w:val="000000"/>
          <w:sz w:val="20"/>
          <w:szCs w:val="20"/>
        </w:rPr>
      </w:pPr>
      <w:r w:rsidRPr="00FD7032">
        <w:rPr>
          <w:b/>
          <w:color w:val="000000"/>
          <w:sz w:val="20"/>
          <w:szCs w:val="20"/>
        </w:rPr>
        <w:lastRenderedPageBreak/>
        <w:t>Лист регистрации изменений рабочей программы</w:t>
      </w:r>
    </w:p>
    <w:p w:rsidR="00F37285" w:rsidRPr="00FD7032" w:rsidRDefault="00F37285" w:rsidP="00F37285">
      <w:pPr>
        <w:jc w:val="center"/>
        <w:rPr>
          <w:b/>
          <w:color w:val="000000"/>
          <w:sz w:val="20"/>
          <w:szCs w:val="20"/>
        </w:rPr>
      </w:pPr>
      <w:r w:rsidRPr="00FD7032">
        <w:rPr>
          <w:b/>
          <w:color w:val="000000"/>
          <w:sz w:val="20"/>
          <w:szCs w:val="20"/>
        </w:rPr>
        <w:t>ОГСЭ. 03 ИНОСТРАННЫЙ ЯЗЫК (АНГЛИЙСКИЙ)</w:t>
      </w:r>
    </w:p>
    <w:p w:rsidR="00F37285" w:rsidRPr="00FD7032" w:rsidRDefault="00F37285" w:rsidP="00F37285">
      <w:pPr>
        <w:jc w:val="center"/>
        <w:rPr>
          <w:b/>
          <w:color w:val="000000"/>
          <w:sz w:val="20"/>
          <w:szCs w:val="20"/>
        </w:rPr>
      </w:pPr>
      <w:r w:rsidRPr="00FD7032">
        <w:rPr>
          <w:b/>
          <w:color w:val="000000"/>
          <w:sz w:val="20"/>
          <w:szCs w:val="20"/>
        </w:rPr>
        <w:t>38.02.05. Товароведение и экспертиза качества потребительских товаров</w:t>
      </w:r>
    </w:p>
    <w:p w:rsidR="00F37285" w:rsidRPr="00FD7032" w:rsidRDefault="00F37285" w:rsidP="00F37285">
      <w:pPr>
        <w:jc w:val="center"/>
        <w:rPr>
          <w:b/>
          <w:color w:val="000000"/>
          <w:sz w:val="20"/>
          <w:szCs w:val="20"/>
        </w:rPr>
      </w:pPr>
      <w:r w:rsidRPr="00FD7032">
        <w:rPr>
          <w:b/>
          <w:color w:val="000000"/>
          <w:sz w:val="20"/>
          <w:szCs w:val="20"/>
        </w:rPr>
        <w:t>Преподаватель Царева Н.А., Чернова К.С.</w:t>
      </w:r>
    </w:p>
    <w:tbl>
      <w:tblPr>
        <w:tblW w:w="1554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593"/>
        <w:gridCol w:w="5103"/>
        <w:gridCol w:w="880"/>
        <w:gridCol w:w="3798"/>
        <w:gridCol w:w="1701"/>
        <w:gridCol w:w="1511"/>
      </w:tblGrid>
      <w:tr w:rsidR="00F37285" w:rsidRPr="00FD7032" w:rsidTr="00A20751">
        <w:tc>
          <w:tcPr>
            <w:tcW w:w="959" w:type="dxa"/>
            <w:vAlign w:val="center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D7032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593" w:type="dxa"/>
            <w:tcBorders>
              <w:top w:val="single" w:sz="4" w:space="0" w:color="auto"/>
            </w:tcBorders>
            <w:vAlign w:val="center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D7032">
              <w:rPr>
                <w:b/>
                <w:color w:val="000000"/>
                <w:sz w:val="20"/>
                <w:szCs w:val="20"/>
              </w:rPr>
              <w:t>Год внесения изменений</w:t>
            </w:r>
          </w:p>
        </w:tc>
        <w:tc>
          <w:tcPr>
            <w:tcW w:w="5103" w:type="dxa"/>
            <w:vAlign w:val="center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D7032">
              <w:rPr>
                <w:b/>
                <w:color w:val="000000"/>
                <w:sz w:val="20"/>
                <w:szCs w:val="20"/>
              </w:rPr>
              <w:t>Характер изменений</w:t>
            </w:r>
          </w:p>
        </w:tc>
        <w:tc>
          <w:tcPr>
            <w:tcW w:w="880" w:type="dxa"/>
            <w:vAlign w:val="center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D7032">
              <w:rPr>
                <w:b/>
                <w:color w:val="000000"/>
                <w:sz w:val="20"/>
                <w:szCs w:val="20"/>
              </w:rPr>
              <w:t xml:space="preserve">№ листа  </w:t>
            </w:r>
          </w:p>
        </w:tc>
        <w:tc>
          <w:tcPr>
            <w:tcW w:w="3798" w:type="dxa"/>
            <w:tcBorders>
              <w:right w:val="single" w:sz="4" w:space="0" w:color="auto"/>
            </w:tcBorders>
            <w:vAlign w:val="center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D7032">
              <w:rPr>
                <w:b/>
                <w:color w:val="000000"/>
                <w:sz w:val="20"/>
                <w:szCs w:val="20"/>
              </w:rPr>
              <w:t xml:space="preserve">Обоснование  изменений </w:t>
            </w:r>
            <w:r w:rsidRPr="00FD7032">
              <w:rPr>
                <w:color w:val="000000"/>
                <w:sz w:val="20"/>
                <w:szCs w:val="20"/>
              </w:rPr>
              <w:t>(ошибка при разработке, изменение учебного плана,  пожелание работодателя и т.д.)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D7032">
              <w:rPr>
                <w:b/>
                <w:color w:val="000000"/>
                <w:sz w:val="20"/>
                <w:szCs w:val="20"/>
              </w:rPr>
              <w:t>Действительно для групп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  <w:r w:rsidRPr="00FD7032">
              <w:rPr>
                <w:b/>
                <w:color w:val="000000"/>
                <w:sz w:val="20"/>
                <w:szCs w:val="20"/>
              </w:rPr>
              <w:t>Подпись внесшего изменение</w:t>
            </w:r>
          </w:p>
        </w:tc>
      </w:tr>
      <w:tr w:rsidR="00F37285" w:rsidRPr="00FD7032" w:rsidTr="00A20751">
        <w:trPr>
          <w:trHeight w:val="75"/>
        </w:trPr>
        <w:tc>
          <w:tcPr>
            <w:tcW w:w="14034" w:type="dxa"/>
            <w:gridSpan w:val="6"/>
            <w:tcBorders>
              <w:bottom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D7032">
              <w:rPr>
                <w:b/>
                <w:color w:val="000000"/>
                <w:sz w:val="20"/>
                <w:szCs w:val="20"/>
              </w:rPr>
              <w:t>Раздел 1  «Пояснительная записка»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959" w:type="dxa"/>
          </w:tcPr>
          <w:p w:rsidR="00F37285" w:rsidRPr="00FD7032" w:rsidRDefault="00F37285" w:rsidP="00F37285">
            <w:pPr>
              <w:numPr>
                <w:ilvl w:val="0"/>
                <w:numId w:val="19"/>
              </w:num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tbl>
            <w:tblPr>
              <w:tblW w:w="8046" w:type="dxa"/>
              <w:tblLayout w:type="fixed"/>
              <w:tblLook w:val="0000" w:firstRow="0" w:lastRow="0" w:firstColumn="0" w:lastColumn="0" w:noHBand="0" w:noVBand="0"/>
            </w:tblPr>
            <w:tblGrid>
              <w:gridCol w:w="8046"/>
            </w:tblGrid>
            <w:tr w:rsidR="00F37285" w:rsidRPr="00FD7032" w:rsidTr="00A20751">
              <w:tc>
                <w:tcPr>
                  <w:tcW w:w="8046" w:type="dxa"/>
                </w:tcPr>
                <w:p w:rsidR="00F37285" w:rsidRPr="00FD7032" w:rsidRDefault="00F37285" w:rsidP="00A20751">
                  <w:pPr>
                    <w:pStyle w:val="1"/>
                    <w:ind w:firstLine="0"/>
                    <w:jc w:val="both"/>
                    <w:rPr>
                      <w:b/>
                      <w:caps/>
                      <w:color w:val="000000"/>
                    </w:rPr>
                  </w:pPr>
                  <w:r w:rsidRPr="00FD7032">
                    <w:rPr>
                      <w:b/>
                      <w:caps/>
                      <w:color w:val="000000"/>
                    </w:rPr>
                    <w:t xml:space="preserve"> </w:t>
                  </w:r>
                </w:p>
              </w:tc>
            </w:tr>
          </w:tbl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959" w:type="dxa"/>
          </w:tcPr>
          <w:p w:rsidR="00F37285" w:rsidRPr="00FD7032" w:rsidRDefault="00F37285" w:rsidP="00F37285">
            <w:pPr>
              <w:numPr>
                <w:ilvl w:val="0"/>
                <w:numId w:val="19"/>
              </w:num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959" w:type="dxa"/>
          </w:tcPr>
          <w:p w:rsidR="00F37285" w:rsidRPr="00FD7032" w:rsidRDefault="00F37285" w:rsidP="00F37285">
            <w:pPr>
              <w:numPr>
                <w:ilvl w:val="0"/>
                <w:numId w:val="19"/>
              </w:num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rPr>
          <w:trHeight w:val="90"/>
        </w:trPr>
        <w:tc>
          <w:tcPr>
            <w:tcW w:w="1403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D7032">
              <w:rPr>
                <w:b/>
                <w:color w:val="000000"/>
                <w:sz w:val="20"/>
                <w:szCs w:val="20"/>
              </w:rPr>
              <w:t>Раздел 2 «Паспорт учебной дисциплины»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959" w:type="dxa"/>
          </w:tcPr>
          <w:p w:rsidR="00F37285" w:rsidRPr="00FD7032" w:rsidRDefault="00F37285" w:rsidP="00F37285">
            <w:pPr>
              <w:numPr>
                <w:ilvl w:val="0"/>
                <w:numId w:val="20"/>
              </w:num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959" w:type="dxa"/>
          </w:tcPr>
          <w:p w:rsidR="00F37285" w:rsidRPr="00FD7032" w:rsidRDefault="00F37285" w:rsidP="00F37285">
            <w:pPr>
              <w:numPr>
                <w:ilvl w:val="0"/>
                <w:numId w:val="20"/>
              </w:num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959" w:type="dxa"/>
          </w:tcPr>
          <w:p w:rsidR="00F37285" w:rsidRPr="00FD7032" w:rsidRDefault="00F37285" w:rsidP="00F37285">
            <w:pPr>
              <w:numPr>
                <w:ilvl w:val="0"/>
                <w:numId w:val="20"/>
              </w:num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14034" w:type="dxa"/>
            <w:gridSpan w:val="6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D7032">
              <w:rPr>
                <w:b/>
                <w:color w:val="000000"/>
                <w:sz w:val="20"/>
                <w:szCs w:val="20"/>
              </w:rPr>
              <w:t>Раздел 3 «Структура и содержание учебной дисциплины»»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959" w:type="dxa"/>
          </w:tcPr>
          <w:p w:rsidR="00F37285" w:rsidRPr="00FD7032" w:rsidRDefault="00F37285" w:rsidP="00F37285">
            <w:pPr>
              <w:numPr>
                <w:ilvl w:val="0"/>
                <w:numId w:val="21"/>
              </w:num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959" w:type="dxa"/>
          </w:tcPr>
          <w:p w:rsidR="00F37285" w:rsidRPr="00FD7032" w:rsidRDefault="00F37285" w:rsidP="00F37285">
            <w:pPr>
              <w:numPr>
                <w:ilvl w:val="0"/>
                <w:numId w:val="21"/>
              </w:num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959" w:type="dxa"/>
          </w:tcPr>
          <w:p w:rsidR="00F37285" w:rsidRPr="00FD7032" w:rsidRDefault="00F37285" w:rsidP="00F37285">
            <w:pPr>
              <w:numPr>
                <w:ilvl w:val="0"/>
                <w:numId w:val="21"/>
              </w:num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1403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D7032">
              <w:rPr>
                <w:b/>
                <w:color w:val="000000"/>
                <w:sz w:val="20"/>
                <w:szCs w:val="20"/>
              </w:rPr>
              <w:t>Раздел 4 «Тематическое планирование»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959" w:type="dxa"/>
          </w:tcPr>
          <w:p w:rsidR="00F37285" w:rsidRPr="00FD7032" w:rsidRDefault="00F37285" w:rsidP="00F37285">
            <w:pPr>
              <w:numPr>
                <w:ilvl w:val="0"/>
                <w:numId w:val="22"/>
              </w:num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F37285" w:rsidRPr="00FD7032" w:rsidRDefault="00F37285" w:rsidP="00A20751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F37285" w:rsidRPr="00FD7032" w:rsidRDefault="00F37285" w:rsidP="00A20751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i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959" w:type="dxa"/>
          </w:tcPr>
          <w:p w:rsidR="00F37285" w:rsidRPr="00FD7032" w:rsidRDefault="00F37285" w:rsidP="00F37285">
            <w:pPr>
              <w:numPr>
                <w:ilvl w:val="0"/>
                <w:numId w:val="21"/>
              </w:num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i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959" w:type="dxa"/>
          </w:tcPr>
          <w:p w:rsidR="00F37285" w:rsidRPr="00FD7032" w:rsidRDefault="00F37285" w:rsidP="00F37285">
            <w:pPr>
              <w:numPr>
                <w:ilvl w:val="0"/>
                <w:numId w:val="21"/>
              </w:num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D7032">
              <w:rPr>
                <w:b/>
                <w:color w:val="000000"/>
                <w:sz w:val="20"/>
                <w:szCs w:val="20"/>
              </w:rPr>
              <w:t>Раздел 5</w:t>
            </w:r>
            <w:r w:rsidRPr="00FD7032">
              <w:rPr>
                <w:b/>
                <w:caps/>
                <w:color w:val="000000"/>
                <w:sz w:val="20"/>
                <w:szCs w:val="20"/>
              </w:rPr>
              <w:t xml:space="preserve"> «</w:t>
            </w:r>
            <w:r w:rsidRPr="00FD7032">
              <w:rPr>
                <w:b/>
                <w:color w:val="000000"/>
                <w:sz w:val="20"/>
              </w:rPr>
              <w:t>Характеристика основных видов учебной деятельности студентов</w:t>
            </w:r>
            <w:r w:rsidRPr="00FD7032">
              <w:rPr>
                <w:b/>
                <w:caps/>
                <w:color w:val="000000"/>
                <w:sz w:val="20"/>
                <w:szCs w:val="20"/>
              </w:rPr>
              <w:t>»</w:t>
            </w:r>
          </w:p>
        </w:tc>
      </w:tr>
      <w:tr w:rsidR="00F37285" w:rsidRPr="00FD7032" w:rsidTr="00A20751">
        <w:tc>
          <w:tcPr>
            <w:tcW w:w="959" w:type="dxa"/>
          </w:tcPr>
          <w:p w:rsidR="00F37285" w:rsidRPr="00FD7032" w:rsidRDefault="00F37285" w:rsidP="00F37285">
            <w:pPr>
              <w:numPr>
                <w:ilvl w:val="0"/>
                <w:numId w:val="21"/>
              </w:num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959" w:type="dxa"/>
          </w:tcPr>
          <w:p w:rsidR="00F37285" w:rsidRPr="00FD7032" w:rsidRDefault="00F37285" w:rsidP="00F37285">
            <w:pPr>
              <w:numPr>
                <w:ilvl w:val="0"/>
                <w:numId w:val="21"/>
              </w:num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959" w:type="dxa"/>
          </w:tcPr>
          <w:p w:rsidR="00F37285" w:rsidRPr="00FD7032" w:rsidRDefault="00F37285" w:rsidP="00F37285">
            <w:pPr>
              <w:numPr>
                <w:ilvl w:val="0"/>
                <w:numId w:val="21"/>
              </w:num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D7032">
              <w:rPr>
                <w:b/>
                <w:color w:val="000000"/>
                <w:sz w:val="20"/>
                <w:szCs w:val="20"/>
              </w:rPr>
              <w:t>Раздел 6 «Условия реализации учебной дисциплины»</w:t>
            </w:r>
          </w:p>
        </w:tc>
      </w:tr>
      <w:tr w:rsidR="00F37285" w:rsidRPr="00FD7032" w:rsidTr="00A20751">
        <w:tc>
          <w:tcPr>
            <w:tcW w:w="959" w:type="dxa"/>
          </w:tcPr>
          <w:p w:rsidR="00F37285" w:rsidRPr="00FD7032" w:rsidRDefault="00F37285" w:rsidP="00F37285">
            <w:pPr>
              <w:numPr>
                <w:ilvl w:val="0"/>
                <w:numId w:val="21"/>
              </w:num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959" w:type="dxa"/>
          </w:tcPr>
          <w:p w:rsidR="00F37285" w:rsidRPr="00FD7032" w:rsidRDefault="00F37285" w:rsidP="00F37285">
            <w:pPr>
              <w:numPr>
                <w:ilvl w:val="0"/>
                <w:numId w:val="21"/>
              </w:num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959" w:type="dxa"/>
          </w:tcPr>
          <w:p w:rsidR="00F37285" w:rsidRPr="00FD7032" w:rsidRDefault="00F37285" w:rsidP="00F37285">
            <w:pPr>
              <w:numPr>
                <w:ilvl w:val="0"/>
                <w:numId w:val="21"/>
              </w:num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D7032">
              <w:rPr>
                <w:b/>
                <w:color w:val="000000"/>
                <w:sz w:val="20"/>
                <w:szCs w:val="20"/>
              </w:rPr>
              <w:t>Раздел 7 «Контроль и оценка результатов освоения учебной дисциплины»</w:t>
            </w:r>
          </w:p>
        </w:tc>
      </w:tr>
      <w:tr w:rsidR="00F37285" w:rsidRPr="00FD7032" w:rsidTr="00A20751">
        <w:tc>
          <w:tcPr>
            <w:tcW w:w="959" w:type="dxa"/>
          </w:tcPr>
          <w:p w:rsidR="00F37285" w:rsidRPr="00FD7032" w:rsidRDefault="00F37285" w:rsidP="00F37285">
            <w:pPr>
              <w:numPr>
                <w:ilvl w:val="0"/>
                <w:numId w:val="21"/>
              </w:num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959" w:type="dxa"/>
          </w:tcPr>
          <w:p w:rsidR="00F37285" w:rsidRPr="00FD7032" w:rsidRDefault="00F37285" w:rsidP="00F37285">
            <w:pPr>
              <w:numPr>
                <w:ilvl w:val="0"/>
                <w:numId w:val="21"/>
              </w:num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37285" w:rsidRPr="00FD7032" w:rsidTr="00A20751">
        <w:tc>
          <w:tcPr>
            <w:tcW w:w="959" w:type="dxa"/>
          </w:tcPr>
          <w:p w:rsidR="00F37285" w:rsidRPr="00FD7032" w:rsidRDefault="00F37285" w:rsidP="00F37285">
            <w:pPr>
              <w:numPr>
                <w:ilvl w:val="0"/>
                <w:numId w:val="21"/>
              </w:num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85" w:rsidRPr="00FD7032" w:rsidRDefault="00F37285" w:rsidP="00A20751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306058" w:rsidRPr="00FD7032" w:rsidRDefault="00306058" w:rsidP="00B46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</w:rPr>
      </w:pPr>
    </w:p>
    <w:sectPr w:rsidR="00306058" w:rsidRPr="00FD7032" w:rsidSect="00F37285"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09C" w:rsidRDefault="00BB509C" w:rsidP="00483DD2">
      <w:r>
        <w:separator/>
      </w:r>
    </w:p>
  </w:endnote>
  <w:endnote w:type="continuationSeparator" w:id="0">
    <w:p w:rsidR="00BB509C" w:rsidRDefault="00BB509C" w:rsidP="00483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405" w:rsidRDefault="00133405">
    <w:pPr>
      <w:pStyle w:val="Style6"/>
      <w:widowControl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2902FA">
      <w:rPr>
        <w:rStyle w:val="FontStyle49"/>
        <w:noProof/>
        <w:szCs w:val="22"/>
      </w:rPr>
      <w:t>4</w:t>
    </w:r>
    <w:r>
      <w:rPr>
        <w:rStyle w:val="FontStyle49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09C" w:rsidRDefault="00BB509C" w:rsidP="00483DD2">
      <w:r>
        <w:separator/>
      </w:r>
    </w:p>
  </w:footnote>
  <w:footnote w:type="continuationSeparator" w:id="0">
    <w:p w:rsidR="00BB509C" w:rsidRDefault="00BB509C" w:rsidP="00483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02DDA"/>
    <w:multiLevelType w:val="hybridMultilevel"/>
    <w:tmpl w:val="77A6A4EE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02302B1D"/>
    <w:multiLevelType w:val="hybridMultilevel"/>
    <w:tmpl w:val="42E6B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E00627"/>
    <w:multiLevelType w:val="hybridMultilevel"/>
    <w:tmpl w:val="52225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E63B55"/>
    <w:multiLevelType w:val="hybridMultilevel"/>
    <w:tmpl w:val="C9404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4019"/>
    <w:multiLevelType w:val="hybridMultilevel"/>
    <w:tmpl w:val="A3AC6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266F03"/>
    <w:multiLevelType w:val="hybridMultilevel"/>
    <w:tmpl w:val="46FE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B503107"/>
    <w:multiLevelType w:val="hybridMultilevel"/>
    <w:tmpl w:val="FFA85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312898"/>
    <w:multiLevelType w:val="hybridMultilevel"/>
    <w:tmpl w:val="EF24CF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844A6A"/>
    <w:multiLevelType w:val="hybridMultilevel"/>
    <w:tmpl w:val="24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FC213D"/>
    <w:multiLevelType w:val="hybridMultilevel"/>
    <w:tmpl w:val="9BCC8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404838"/>
    <w:multiLevelType w:val="hybridMultilevel"/>
    <w:tmpl w:val="84CAC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16106F"/>
    <w:multiLevelType w:val="multilevel"/>
    <w:tmpl w:val="3A740430"/>
    <w:lvl w:ilvl="0">
      <w:start w:val="2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13">
    <w:nsid w:val="5AC16633"/>
    <w:multiLevelType w:val="hybridMultilevel"/>
    <w:tmpl w:val="E3BC2E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BD587B"/>
    <w:multiLevelType w:val="hybridMultilevel"/>
    <w:tmpl w:val="3E0CB3D8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5">
    <w:nsid w:val="64055562"/>
    <w:multiLevelType w:val="hybridMultilevel"/>
    <w:tmpl w:val="C7965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4960B4"/>
    <w:multiLevelType w:val="hybridMultilevel"/>
    <w:tmpl w:val="47FC1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85055E"/>
    <w:multiLevelType w:val="hybridMultilevel"/>
    <w:tmpl w:val="341A2E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F02B35"/>
    <w:multiLevelType w:val="hybridMultilevel"/>
    <w:tmpl w:val="B6B6F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D94395"/>
    <w:multiLevelType w:val="hybridMultilevel"/>
    <w:tmpl w:val="C2C6C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A043451"/>
    <w:multiLevelType w:val="hybridMultilevel"/>
    <w:tmpl w:val="16725F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0"/>
  </w:num>
  <w:num w:numId="4">
    <w:abstractNumId w:val="16"/>
  </w:num>
  <w:num w:numId="5">
    <w:abstractNumId w:val="8"/>
  </w:num>
  <w:num w:numId="6">
    <w:abstractNumId w:val="17"/>
  </w:num>
  <w:num w:numId="7">
    <w:abstractNumId w:val="4"/>
  </w:num>
  <w:num w:numId="8">
    <w:abstractNumId w:val="3"/>
  </w:num>
  <w:num w:numId="9">
    <w:abstractNumId w:val="7"/>
  </w:num>
  <w:num w:numId="10">
    <w:abstractNumId w:val="15"/>
  </w:num>
  <w:num w:numId="11">
    <w:abstractNumId w:val="5"/>
  </w:num>
  <w:num w:numId="12">
    <w:abstractNumId w:val="18"/>
  </w:num>
  <w:num w:numId="13">
    <w:abstractNumId w:val="14"/>
  </w:num>
  <w:num w:numId="14">
    <w:abstractNumId w:val="9"/>
  </w:num>
  <w:num w:numId="15">
    <w:abstractNumId w:val="10"/>
  </w:num>
  <w:num w:numId="16">
    <w:abstractNumId w:val="11"/>
  </w:num>
  <w:num w:numId="17">
    <w:abstractNumId w:val="0"/>
  </w:num>
  <w:num w:numId="18">
    <w:abstractNumId w:val="1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874"/>
    <w:rsid w:val="00000A9E"/>
    <w:rsid w:val="0001663E"/>
    <w:rsid w:val="00021331"/>
    <w:rsid w:val="00023B87"/>
    <w:rsid w:val="000331B0"/>
    <w:rsid w:val="00042057"/>
    <w:rsid w:val="00046C66"/>
    <w:rsid w:val="000649F7"/>
    <w:rsid w:val="00064BF8"/>
    <w:rsid w:val="00065D7E"/>
    <w:rsid w:val="000664BF"/>
    <w:rsid w:val="000779B5"/>
    <w:rsid w:val="00077D82"/>
    <w:rsid w:val="000840F1"/>
    <w:rsid w:val="00091D6F"/>
    <w:rsid w:val="00095A37"/>
    <w:rsid w:val="000A3D2F"/>
    <w:rsid w:val="000C3E82"/>
    <w:rsid w:val="000D4CB7"/>
    <w:rsid w:val="000D511E"/>
    <w:rsid w:val="000F5E3E"/>
    <w:rsid w:val="000F71AB"/>
    <w:rsid w:val="00101436"/>
    <w:rsid w:val="001050C1"/>
    <w:rsid w:val="00111A09"/>
    <w:rsid w:val="0011354C"/>
    <w:rsid w:val="001201B4"/>
    <w:rsid w:val="00133405"/>
    <w:rsid w:val="001403DE"/>
    <w:rsid w:val="001467A0"/>
    <w:rsid w:val="001604E8"/>
    <w:rsid w:val="001676CF"/>
    <w:rsid w:val="00170C73"/>
    <w:rsid w:val="00176310"/>
    <w:rsid w:val="00180834"/>
    <w:rsid w:val="00180FBA"/>
    <w:rsid w:val="001C4FA8"/>
    <w:rsid w:val="001E0EEA"/>
    <w:rsid w:val="001E51AB"/>
    <w:rsid w:val="001F0A00"/>
    <w:rsid w:val="001F0F55"/>
    <w:rsid w:val="001F19EF"/>
    <w:rsid w:val="001F3900"/>
    <w:rsid w:val="001F5481"/>
    <w:rsid w:val="0020499D"/>
    <w:rsid w:val="002052D2"/>
    <w:rsid w:val="0021402C"/>
    <w:rsid w:val="002223F1"/>
    <w:rsid w:val="0023108C"/>
    <w:rsid w:val="00232619"/>
    <w:rsid w:val="00252878"/>
    <w:rsid w:val="00257FB9"/>
    <w:rsid w:val="0027264E"/>
    <w:rsid w:val="00273AD1"/>
    <w:rsid w:val="00277BA1"/>
    <w:rsid w:val="002828B5"/>
    <w:rsid w:val="00283748"/>
    <w:rsid w:val="002849B0"/>
    <w:rsid w:val="002902FA"/>
    <w:rsid w:val="002918FC"/>
    <w:rsid w:val="002A08AF"/>
    <w:rsid w:val="002B2F6A"/>
    <w:rsid w:val="002C24AC"/>
    <w:rsid w:val="002D2EDB"/>
    <w:rsid w:val="002E02AC"/>
    <w:rsid w:val="002F10DC"/>
    <w:rsid w:val="002F3505"/>
    <w:rsid w:val="002F37C8"/>
    <w:rsid w:val="002F3AFB"/>
    <w:rsid w:val="00300CEF"/>
    <w:rsid w:val="00306058"/>
    <w:rsid w:val="00311CAA"/>
    <w:rsid w:val="00325A42"/>
    <w:rsid w:val="00333D25"/>
    <w:rsid w:val="00342628"/>
    <w:rsid w:val="003452FB"/>
    <w:rsid w:val="00345F42"/>
    <w:rsid w:val="0035461B"/>
    <w:rsid w:val="00363781"/>
    <w:rsid w:val="00371C08"/>
    <w:rsid w:val="00372947"/>
    <w:rsid w:val="00381541"/>
    <w:rsid w:val="003871D9"/>
    <w:rsid w:val="00396A7C"/>
    <w:rsid w:val="003978EE"/>
    <w:rsid w:val="003C37D3"/>
    <w:rsid w:val="003D1993"/>
    <w:rsid w:val="003D7CBE"/>
    <w:rsid w:val="003E1B4F"/>
    <w:rsid w:val="003F3280"/>
    <w:rsid w:val="003F4874"/>
    <w:rsid w:val="00404B78"/>
    <w:rsid w:val="00406A41"/>
    <w:rsid w:val="00460502"/>
    <w:rsid w:val="00465CEA"/>
    <w:rsid w:val="0047366B"/>
    <w:rsid w:val="00477549"/>
    <w:rsid w:val="00477F8B"/>
    <w:rsid w:val="00480072"/>
    <w:rsid w:val="00483DD2"/>
    <w:rsid w:val="004863D9"/>
    <w:rsid w:val="0049457B"/>
    <w:rsid w:val="004A1CA9"/>
    <w:rsid w:val="004B1BFD"/>
    <w:rsid w:val="004B2A98"/>
    <w:rsid w:val="004B7F60"/>
    <w:rsid w:val="004F468F"/>
    <w:rsid w:val="004F6664"/>
    <w:rsid w:val="0050651D"/>
    <w:rsid w:val="00510C6C"/>
    <w:rsid w:val="00527AC7"/>
    <w:rsid w:val="00533FBA"/>
    <w:rsid w:val="005355B6"/>
    <w:rsid w:val="00536C6E"/>
    <w:rsid w:val="00546C7E"/>
    <w:rsid w:val="005512D6"/>
    <w:rsid w:val="0055259E"/>
    <w:rsid w:val="00553966"/>
    <w:rsid w:val="00555705"/>
    <w:rsid w:val="00585CE2"/>
    <w:rsid w:val="00590261"/>
    <w:rsid w:val="005960A0"/>
    <w:rsid w:val="005B0B03"/>
    <w:rsid w:val="005B105C"/>
    <w:rsid w:val="005C402B"/>
    <w:rsid w:val="005D553C"/>
    <w:rsid w:val="005D7072"/>
    <w:rsid w:val="00600B4E"/>
    <w:rsid w:val="006347BC"/>
    <w:rsid w:val="00650F5E"/>
    <w:rsid w:val="00652944"/>
    <w:rsid w:val="006700AC"/>
    <w:rsid w:val="00674265"/>
    <w:rsid w:val="00680798"/>
    <w:rsid w:val="006A022E"/>
    <w:rsid w:val="006A2C06"/>
    <w:rsid w:val="006B35BE"/>
    <w:rsid w:val="006B3993"/>
    <w:rsid w:val="006B41F0"/>
    <w:rsid w:val="006B7BC6"/>
    <w:rsid w:val="006D39D9"/>
    <w:rsid w:val="006D5CED"/>
    <w:rsid w:val="006D785C"/>
    <w:rsid w:val="006E5375"/>
    <w:rsid w:val="006F2BBA"/>
    <w:rsid w:val="006F3900"/>
    <w:rsid w:val="006F4D1A"/>
    <w:rsid w:val="00704391"/>
    <w:rsid w:val="0070543D"/>
    <w:rsid w:val="00705576"/>
    <w:rsid w:val="00712EE5"/>
    <w:rsid w:val="00717F3E"/>
    <w:rsid w:val="00720223"/>
    <w:rsid w:val="00720C0A"/>
    <w:rsid w:val="0073214C"/>
    <w:rsid w:val="00733B47"/>
    <w:rsid w:val="007344C3"/>
    <w:rsid w:val="00740F29"/>
    <w:rsid w:val="00741032"/>
    <w:rsid w:val="00747CC2"/>
    <w:rsid w:val="007512EE"/>
    <w:rsid w:val="00752F5C"/>
    <w:rsid w:val="007827CA"/>
    <w:rsid w:val="00783E02"/>
    <w:rsid w:val="007855C2"/>
    <w:rsid w:val="0078794F"/>
    <w:rsid w:val="007925F3"/>
    <w:rsid w:val="007A153D"/>
    <w:rsid w:val="007A67E5"/>
    <w:rsid w:val="007B5C67"/>
    <w:rsid w:val="007C5D97"/>
    <w:rsid w:val="007E4467"/>
    <w:rsid w:val="007E66E0"/>
    <w:rsid w:val="007E6F10"/>
    <w:rsid w:val="00800E41"/>
    <w:rsid w:val="0080170E"/>
    <w:rsid w:val="00817E9A"/>
    <w:rsid w:val="00823E18"/>
    <w:rsid w:val="00824F61"/>
    <w:rsid w:val="008256F1"/>
    <w:rsid w:val="00827E6F"/>
    <w:rsid w:val="0083077A"/>
    <w:rsid w:val="00843988"/>
    <w:rsid w:val="00844572"/>
    <w:rsid w:val="008465D8"/>
    <w:rsid w:val="0085177C"/>
    <w:rsid w:val="008578CA"/>
    <w:rsid w:val="008652B5"/>
    <w:rsid w:val="00873EC6"/>
    <w:rsid w:val="008972C5"/>
    <w:rsid w:val="008B6AF7"/>
    <w:rsid w:val="008C306E"/>
    <w:rsid w:val="008C373B"/>
    <w:rsid w:val="008D1493"/>
    <w:rsid w:val="008D53FC"/>
    <w:rsid w:val="008D5FEA"/>
    <w:rsid w:val="008E7F0F"/>
    <w:rsid w:val="00933ACA"/>
    <w:rsid w:val="00935644"/>
    <w:rsid w:val="009369C9"/>
    <w:rsid w:val="0093790D"/>
    <w:rsid w:val="009468BA"/>
    <w:rsid w:val="00947E51"/>
    <w:rsid w:val="009500EF"/>
    <w:rsid w:val="009571BF"/>
    <w:rsid w:val="0097105E"/>
    <w:rsid w:val="00974449"/>
    <w:rsid w:val="00982A19"/>
    <w:rsid w:val="009869D1"/>
    <w:rsid w:val="009949D9"/>
    <w:rsid w:val="00994E6C"/>
    <w:rsid w:val="009A379B"/>
    <w:rsid w:val="009A5460"/>
    <w:rsid w:val="009B7BDE"/>
    <w:rsid w:val="009D25AC"/>
    <w:rsid w:val="009D448E"/>
    <w:rsid w:val="009E038D"/>
    <w:rsid w:val="009F036C"/>
    <w:rsid w:val="009F3827"/>
    <w:rsid w:val="00A00D4D"/>
    <w:rsid w:val="00A0456B"/>
    <w:rsid w:val="00A15E21"/>
    <w:rsid w:val="00A1736E"/>
    <w:rsid w:val="00A20046"/>
    <w:rsid w:val="00A200BD"/>
    <w:rsid w:val="00A20751"/>
    <w:rsid w:val="00A2275A"/>
    <w:rsid w:val="00A30C50"/>
    <w:rsid w:val="00A40B76"/>
    <w:rsid w:val="00A40FBE"/>
    <w:rsid w:val="00A4203A"/>
    <w:rsid w:val="00A433D0"/>
    <w:rsid w:val="00A53476"/>
    <w:rsid w:val="00A551A7"/>
    <w:rsid w:val="00A57574"/>
    <w:rsid w:val="00A57864"/>
    <w:rsid w:val="00A6756D"/>
    <w:rsid w:val="00A74CC4"/>
    <w:rsid w:val="00A90B73"/>
    <w:rsid w:val="00A92AF4"/>
    <w:rsid w:val="00A977E0"/>
    <w:rsid w:val="00AA2BC4"/>
    <w:rsid w:val="00AA494C"/>
    <w:rsid w:val="00AA7CDA"/>
    <w:rsid w:val="00AB3B15"/>
    <w:rsid w:val="00AB4F13"/>
    <w:rsid w:val="00AC0053"/>
    <w:rsid w:val="00AC55AC"/>
    <w:rsid w:val="00AD1A2C"/>
    <w:rsid w:val="00AD790C"/>
    <w:rsid w:val="00AE1F5B"/>
    <w:rsid w:val="00AF0952"/>
    <w:rsid w:val="00B11922"/>
    <w:rsid w:val="00B21991"/>
    <w:rsid w:val="00B27404"/>
    <w:rsid w:val="00B3122D"/>
    <w:rsid w:val="00B328DA"/>
    <w:rsid w:val="00B3595D"/>
    <w:rsid w:val="00B424EB"/>
    <w:rsid w:val="00B46B50"/>
    <w:rsid w:val="00B5320A"/>
    <w:rsid w:val="00B5383E"/>
    <w:rsid w:val="00B57F50"/>
    <w:rsid w:val="00B61C38"/>
    <w:rsid w:val="00B65EF3"/>
    <w:rsid w:val="00B75B0C"/>
    <w:rsid w:val="00B82C2B"/>
    <w:rsid w:val="00B84854"/>
    <w:rsid w:val="00B8643E"/>
    <w:rsid w:val="00B86F61"/>
    <w:rsid w:val="00B9499A"/>
    <w:rsid w:val="00BA0323"/>
    <w:rsid w:val="00BB0808"/>
    <w:rsid w:val="00BB1575"/>
    <w:rsid w:val="00BB2388"/>
    <w:rsid w:val="00BB509C"/>
    <w:rsid w:val="00BC03E8"/>
    <w:rsid w:val="00BC4689"/>
    <w:rsid w:val="00BE5845"/>
    <w:rsid w:val="00BE7415"/>
    <w:rsid w:val="00C02A99"/>
    <w:rsid w:val="00C0378E"/>
    <w:rsid w:val="00C0675D"/>
    <w:rsid w:val="00C21EF8"/>
    <w:rsid w:val="00C3337F"/>
    <w:rsid w:val="00C4196F"/>
    <w:rsid w:val="00C629A8"/>
    <w:rsid w:val="00C6314B"/>
    <w:rsid w:val="00C64704"/>
    <w:rsid w:val="00C812E3"/>
    <w:rsid w:val="00CA59E7"/>
    <w:rsid w:val="00CB2D5A"/>
    <w:rsid w:val="00CD5C0E"/>
    <w:rsid w:val="00CE3A7D"/>
    <w:rsid w:val="00CE4BD8"/>
    <w:rsid w:val="00D00685"/>
    <w:rsid w:val="00D00DF2"/>
    <w:rsid w:val="00D154B4"/>
    <w:rsid w:val="00D160A2"/>
    <w:rsid w:val="00D22EC4"/>
    <w:rsid w:val="00D262FF"/>
    <w:rsid w:val="00D34BF6"/>
    <w:rsid w:val="00D40867"/>
    <w:rsid w:val="00D45F6D"/>
    <w:rsid w:val="00D53557"/>
    <w:rsid w:val="00D6096E"/>
    <w:rsid w:val="00D823C8"/>
    <w:rsid w:val="00D926EA"/>
    <w:rsid w:val="00D963B6"/>
    <w:rsid w:val="00DA303C"/>
    <w:rsid w:val="00DA6CDF"/>
    <w:rsid w:val="00DB085A"/>
    <w:rsid w:val="00DB4E47"/>
    <w:rsid w:val="00DD1676"/>
    <w:rsid w:val="00DD5361"/>
    <w:rsid w:val="00DD632B"/>
    <w:rsid w:val="00DE2EDD"/>
    <w:rsid w:val="00DE350C"/>
    <w:rsid w:val="00DF2C70"/>
    <w:rsid w:val="00E073C6"/>
    <w:rsid w:val="00E10A65"/>
    <w:rsid w:val="00E1640D"/>
    <w:rsid w:val="00E30D5D"/>
    <w:rsid w:val="00E359F8"/>
    <w:rsid w:val="00E37A25"/>
    <w:rsid w:val="00E40B6C"/>
    <w:rsid w:val="00E459ED"/>
    <w:rsid w:val="00E56ADA"/>
    <w:rsid w:val="00E57AAC"/>
    <w:rsid w:val="00E57B14"/>
    <w:rsid w:val="00E609A7"/>
    <w:rsid w:val="00E877D3"/>
    <w:rsid w:val="00EB08D2"/>
    <w:rsid w:val="00EC0F1A"/>
    <w:rsid w:val="00EC5DBD"/>
    <w:rsid w:val="00EE00E3"/>
    <w:rsid w:val="00EE0C9C"/>
    <w:rsid w:val="00EE6DD0"/>
    <w:rsid w:val="00F25CAD"/>
    <w:rsid w:val="00F27877"/>
    <w:rsid w:val="00F3060D"/>
    <w:rsid w:val="00F34255"/>
    <w:rsid w:val="00F37285"/>
    <w:rsid w:val="00F70875"/>
    <w:rsid w:val="00F9491A"/>
    <w:rsid w:val="00F96864"/>
    <w:rsid w:val="00FA0368"/>
    <w:rsid w:val="00FA455F"/>
    <w:rsid w:val="00FA48A8"/>
    <w:rsid w:val="00FB18E9"/>
    <w:rsid w:val="00FB7BC3"/>
    <w:rsid w:val="00FC0012"/>
    <w:rsid w:val="00FD0738"/>
    <w:rsid w:val="00FD7032"/>
    <w:rsid w:val="00FF2A3F"/>
    <w:rsid w:val="00FF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E506E-035D-4847-AB23-68BDF4EE1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A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863D9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483DD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48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rsid w:val="00E359F8"/>
    <w:pPr>
      <w:spacing w:after="120" w:line="480" w:lineRule="auto"/>
      <w:ind w:left="283"/>
    </w:pPr>
  </w:style>
  <w:style w:type="paragraph" w:styleId="a4">
    <w:name w:val="Body Text Indent"/>
    <w:basedOn w:val="a"/>
    <w:link w:val="a5"/>
    <w:rsid w:val="00B46B50"/>
    <w:pPr>
      <w:spacing w:after="120"/>
      <w:ind w:left="283"/>
    </w:pPr>
    <w:rPr>
      <w:lang w:val="x-none" w:eastAsia="x-none"/>
    </w:rPr>
  </w:style>
  <w:style w:type="character" w:customStyle="1" w:styleId="a5">
    <w:name w:val="Основной текст с отступом Знак"/>
    <w:link w:val="a4"/>
    <w:rsid w:val="00B46B50"/>
    <w:rPr>
      <w:sz w:val="24"/>
      <w:szCs w:val="24"/>
    </w:rPr>
  </w:style>
  <w:style w:type="character" w:styleId="a6">
    <w:name w:val="Hyperlink"/>
    <w:rsid w:val="00B46B50"/>
    <w:rPr>
      <w:color w:val="000000"/>
      <w:u w:val="single"/>
    </w:rPr>
  </w:style>
  <w:style w:type="paragraph" w:customStyle="1" w:styleId="snip1">
    <w:name w:val="snip1"/>
    <w:basedOn w:val="a"/>
    <w:rsid w:val="00B46B50"/>
    <w:pPr>
      <w:spacing w:before="72" w:line="300" w:lineRule="atLeast"/>
    </w:pPr>
    <w:rPr>
      <w:color w:val="000000"/>
    </w:rPr>
  </w:style>
  <w:style w:type="paragraph" w:styleId="a7">
    <w:name w:val="Title"/>
    <w:basedOn w:val="a"/>
    <w:next w:val="a"/>
    <w:link w:val="a8"/>
    <w:uiPriority w:val="10"/>
    <w:qFormat/>
    <w:rsid w:val="00B75B0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8">
    <w:name w:val="Название Знак"/>
    <w:link w:val="a7"/>
    <w:uiPriority w:val="10"/>
    <w:rsid w:val="00B75B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unhideWhenUsed/>
    <w:rsid w:val="00483D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83DD2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83D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483DD2"/>
    <w:rPr>
      <w:sz w:val="24"/>
      <w:szCs w:val="24"/>
    </w:rPr>
  </w:style>
  <w:style w:type="character" w:customStyle="1" w:styleId="20">
    <w:name w:val="Заголовок 2 Знак"/>
    <w:link w:val="2"/>
    <w:uiPriority w:val="9"/>
    <w:rsid w:val="00483DD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rsid w:val="00483DD2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2223F1"/>
    <w:rPr>
      <w:rFonts w:ascii="Segoe UI" w:hAnsi="Segoe UI"/>
      <w:sz w:val="18"/>
      <w:szCs w:val="18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2223F1"/>
    <w:rPr>
      <w:rFonts w:ascii="Segoe UI" w:hAnsi="Segoe UI" w:cs="Segoe UI"/>
      <w:sz w:val="18"/>
      <w:szCs w:val="18"/>
    </w:rPr>
  </w:style>
  <w:style w:type="paragraph" w:customStyle="1" w:styleId="Style6">
    <w:name w:val="Style6"/>
    <w:basedOn w:val="a"/>
    <w:uiPriority w:val="99"/>
    <w:rsid w:val="00133405"/>
    <w:pPr>
      <w:widowControl w:val="0"/>
      <w:autoSpaceDE w:val="0"/>
      <w:autoSpaceDN w:val="0"/>
      <w:adjustRightInd w:val="0"/>
      <w:jc w:val="both"/>
    </w:pPr>
  </w:style>
  <w:style w:type="character" w:customStyle="1" w:styleId="FontStyle49">
    <w:name w:val="Font Style49"/>
    <w:uiPriority w:val="99"/>
    <w:rsid w:val="00133405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gblog.ru/sites-for-english-teachers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engblog.ru/goto/http:/www.britishcouncil.org/learning-teaching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gblog.ru/goto/http:/www.britishcouncil.org/ru/russia-english-teaching-online-resourc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30</Pages>
  <Words>7666</Words>
  <Characters>43699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УТПиТ</Company>
  <LinksUpToDate>false</LinksUpToDate>
  <CharactersWithSpaces>51263</CharactersWithSpaces>
  <SharedDoc>false</SharedDoc>
  <HLinks>
    <vt:vector size="18" baseType="variant">
      <vt:variant>
        <vt:i4>1572955</vt:i4>
      </vt:variant>
      <vt:variant>
        <vt:i4>9</vt:i4>
      </vt:variant>
      <vt:variant>
        <vt:i4>0</vt:i4>
      </vt:variant>
      <vt:variant>
        <vt:i4>5</vt:i4>
      </vt:variant>
      <vt:variant>
        <vt:lpwstr>http://engblog.ru/goto/http:/www.britishcouncil.org/learning-teaching.htm</vt:lpwstr>
      </vt:variant>
      <vt:variant>
        <vt:lpwstr/>
      </vt:variant>
      <vt:variant>
        <vt:i4>2818162</vt:i4>
      </vt:variant>
      <vt:variant>
        <vt:i4>6</vt:i4>
      </vt:variant>
      <vt:variant>
        <vt:i4>0</vt:i4>
      </vt:variant>
      <vt:variant>
        <vt:i4>5</vt:i4>
      </vt:variant>
      <vt:variant>
        <vt:lpwstr>http://engblog.ru/goto/http:/www.britishcouncil.org/ru/russia-english-teaching-online-resources.htm</vt:lpwstr>
      </vt:variant>
      <vt:variant>
        <vt:lpwstr/>
      </vt:variant>
      <vt:variant>
        <vt:i4>5242973</vt:i4>
      </vt:variant>
      <vt:variant>
        <vt:i4>3</vt:i4>
      </vt:variant>
      <vt:variant>
        <vt:i4>0</vt:i4>
      </vt:variant>
      <vt:variant>
        <vt:i4>5</vt:i4>
      </vt:variant>
      <vt:variant>
        <vt:lpwstr>http://engblog.ru/sites-for-english-teachers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Администратор</dc:creator>
  <cp:keywords/>
  <dc:description/>
  <cp:lastModifiedBy>User</cp:lastModifiedBy>
  <cp:revision>5</cp:revision>
  <cp:lastPrinted>2023-09-26T08:24:00Z</cp:lastPrinted>
  <dcterms:created xsi:type="dcterms:W3CDTF">2023-09-12T16:47:00Z</dcterms:created>
  <dcterms:modified xsi:type="dcterms:W3CDTF">2023-09-26T08:24:00Z</dcterms:modified>
</cp:coreProperties>
</file>